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B7F" w:rsidRDefault="00405B7F" w:rsidP="007353AE">
      <w:pPr>
        <w:pStyle w:val="Heading1"/>
        <w:jc w:val="center"/>
        <w:rPr>
          <w:rStyle w:val="Emphasis"/>
          <w:rFonts w:ascii="Times New Roman" w:hAnsi="Times New Roman" w:cs="Times New Roman"/>
          <w:i w:val="0"/>
        </w:rPr>
      </w:pPr>
      <w:r w:rsidRPr="00405B7F">
        <w:rPr>
          <w:caps/>
          <w:noProof/>
          <w:color w:val="212745" w:themeColor="text2"/>
          <w:sz w:val="36"/>
          <w:szCs w:val="36"/>
        </w:rPr>
        <w:drawing>
          <wp:inline distT="0" distB="0" distL="0" distR="0">
            <wp:extent cx="5131435" cy="22453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35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46" w:rsidRDefault="007353AE" w:rsidP="00082746">
      <w:pPr>
        <w:pStyle w:val="Heading1"/>
        <w:spacing w:before="0"/>
        <w:jc w:val="center"/>
        <w:rPr>
          <w:rFonts w:ascii="Times New Roman" w:hAnsi="Times New Roman" w:cs="Times New Roman"/>
        </w:rPr>
      </w:pPr>
      <w:r w:rsidRPr="00082746">
        <w:rPr>
          <w:rFonts w:ascii="Times New Roman" w:hAnsi="Times New Roman" w:cs="Times New Roman"/>
        </w:rPr>
        <w:t xml:space="preserve">Wisconsin XML Electronic Filing Guide for Cigarette/Tobacco </w:t>
      </w:r>
    </w:p>
    <w:p w:rsidR="007353AE" w:rsidRPr="00082746" w:rsidRDefault="007353AE" w:rsidP="00082746">
      <w:pPr>
        <w:pStyle w:val="Heading1"/>
        <w:spacing w:before="0"/>
        <w:jc w:val="center"/>
        <w:rPr>
          <w:rStyle w:val="Emphasis"/>
          <w:rFonts w:ascii="Times New Roman" w:hAnsi="Times New Roman" w:cs="Times New Roman"/>
          <w:i w:val="0"/>
        </w:rPr>
      </w:pPr>
      <w:r w:rsidRPr="00082746">
        <w:rPr>
          <w:rFonts w:ascii="Times New Roman" w:hAnsi="Times New Roman" w:cs="Times New Roman"/>
        </w:rPr>
        <w:t>Product Distributor Uniformity XML Returns</w:t>
      </w:r>
    </w:p>
    <w:p w:rsidR="007353AE" w:rsidRDefault="00417D11" w:rsidP="00A55369">
      <w:pPr>
        <w:pStyle w:val="Heading1"/>
        <w:jc w:val="center"/>
        <w:rPr>
          <w:rStyle w:val="Emphasis"/>
          <w:rFonts w:ascii="Times New Roman" w:hAnsi="Times New Roman" w:cs="Times New Roman"/>
          <w:i w:val="0"/>
        </w:rPr>
      </w:pPr>
      <w:r>
        <w:rPr>
          <w:rStyle w:val="Emphasis"/>
          <w:rFonts w:ascii="Times New Roman" w:hAnsi="Times New Roman" w:cs="Times New Roman"/>
          <w:i w:val="0"/>
        </w:rPr>
        <w:t>WICigaretteTobaccoV</w:t>
      </w:r>
      <w:r w:rsidR="005D5D88">
        <w:rPr>
          <w:rStyle w:val="Emphasis"/>
          <w:rFonts w:ascii="Times New Roman" w:hAnsi="Times New Roman" w:cs="Times New Roman"/>
          <w:i w:val="0"/>
        </w:rPr>
        <w:t>2.</w:t>
      </w:r>
      <w:r w:rsidR="00311015">
        <w:rPr>
          <w:rStyle w:val="Emphasis"/>
          <w:rFonts w:ascii="Times New Roman" w:hAnsi="Times New Roman" w:cs="Times New Roman"/>
          <w:i w:val="0"/>
        </w:rPr>
        <w:t>3</w:t>
      </w:r>
    </w:p>
    <w:p w:rsidR="001B3C38" w:rsidRPr="001B3C38" w:rsidRDefault="001B3C38" w:rsidP="001B3C38">
      <w:pPr>
        <w:jc w:val="center"/>
      </w:pPr>
      <w:r>
        <w:t>Implements Uniformity CigaretteV2.1 and TobaccoV1.3</w:t>
      </w:r>
    </w:p>
    <w:p w:rsidR="007353AE" w:rsidRDefault="007353AE" w:rsidP="00CD5765">
      <w:pPr>
        <w:pStyle w:val="Heading1"/>
        <w:rPr>
          <w:rStyle w:val="Emphasis"/>
          <w:rFonts w:ascii="Times New Roman" w:hAnsi="Times New Roman" w:cs="Times New Roman"/>
          <w:i w:val="0"/>
        </w:rPr>
      </w:pPr>
    </w:p>
    <w:p w:rsidR="00082746" w:rsidRDefault="00082746" w:rsidP="00CD5765">
      <w:pPr>
        <w:pStyle w:val="Heading1"/>
        <w:rPr>
          <w:rStyle w:val="Emphasis"/>
          <w:rFonts w:ascii="Times New Roman" w:hAnsi="Times New Roman" w:cs="Times New Roman"/>
          <w:i w:val="0"/>
        </w:rPr>
      </w:pPr>
    </w:p>
    <w:p w:rsidR="00AA24A1" w:rsidRDefault="00AA24A1" w:rsidP="00AA24A1"/>
    <w:p w:rsidR="00AA24A1" w:rsidRDefault="00AA24A1" w:rsidP="00AA24A1"/>
    <w:p w:rsidR="00AA24A1" w:rsidRDefault="00AA24A1" w:rsidP="00AA24A1"/>
    <w:p w:rsidR="00AA24A1" w:rsidRPr="00AA24A1" w:rsidRDefault="00AA24A1" w:rsidP="00AA24A1"/>
    <w:p w:rsidR="00E1539B" w:rsidRPr="00E2264C" w:rsidRDefault="00984743" w:rsidP="00CD5765">
      <w:pPr>
        <w:pStyle w:val="Heading1"/>
        <w:rPr>
          <w:rStyle w:val="Emphasis"/>
          <w:rFonts w:ascii="Times New Roman" w:hAnsi="Times New Roman" w:cs="Times New Roman"/>
          <w:i w:val="0"/>
        </w:rPr>
      </w:pPr>
      <w:r>
        <w:rPr>
          <w:rStyle w:val="Emphasis"/>
          <w:rFonts w:ascii="Times New Roman" w:hAnsi="Times New Roman" w:cs="Times New Roman"/>
          <w:i w:val="0"/>
        </w:rPr>
        <w:lastRenderedPageBreak/>
        <w:t xml:space="preserve">Table of </w:t>
      </w:r>
      <w:r w:rsidR="00E1539B" w:rsidRPr="00E2264C">
        <w:rPr>
          <w:rStyle w:val="Emphasis"/>
          <w:rFonts w:ascii="Times New Roman" w:hAnsi="Times New Roman" w:cs="Times New Roman"/>
          <w:i w:val="0"/>
        </w:rPr>
        <w:t>Contents</w:t>
      </w:r>
    </w:p>
    <w:p w:rsidR="00E2264C" w:rsidRPr="00D70FD0" w:rsidRDefault="00E2264C">
      <w:pPr>
        <w:rPr>
          <w:color w:val="5967AF" w:themeColor="text2" w:themeTint="99"/>
          <w:sz w:val="28"/>
          <w:szCs w:val="28"/>
        </w:rPr>
      </w:pPr>
      <w:r w:rsidRPr="00D70FD0">
        <w:rPr>
          <w:color w:val="5967AF" w:themeColor="text2" w:themeTint="99"/>
          <w:sz w:val="28"/>
          <w:szCs w:val="28"/>
        </w:rPr>
        <w:t>Universal Schemas</w:t>
      </w:r>
    </w:p>
    <w:p w:rsidR="00E1539B" w:rsidRDefault="00E1539B" w:rsidP="001C1EC6">
      <w:pPr>
        <w:ind w:firstLine="720"/>
      </w:pPr>
      <w:r>
        <w:t>ReturnHeaderState</w:t>
      </w:r>
      <w:r w:rsidR="00A71238">
        <w:t>..............................................................................................................................................................</w:t>
      </w:r>
      <w:hyperlink w:anchor="_Table_1_–" w:history="1">
        <w:r w:rsidR="00CD5765" w:rsidRPr="00CD5765">
          <w:rPr>
            <w:rStyle w:val="Hyperlink"/>
          </w:rPr>
          <w:t>Table 1</w:t>
        </w:r>
      </w:hyperlink>
    </w:p>
    <w:p w:rsidR="00E2264C" w:rsidRDefault="00E2264C" w:rsidP="00860BF7">
      <w:pPr>
        <w:ind w:firstLine="720"/>
      </w:pPr>
      <w:r w:rsidRPr="00E2264C">
        <w:t>BinaryAttachment</w:t>
      </w:r>
      <w:r w:rsidR="00A71238">
        <w:t>………………………………………………………………………………………………………...</w:t>
      </w:r>
      <w:hyperlink w:anchor="_Table_13_–" w:history="1">
        <w:r w:rsidR="00DE400F" w:rsidRPr="00CD5765">
          <w:rPr>
            <w:rStyle w:val="Hyperlink"/>
          </w:rPr>
          <w:t>Table</w:t>
        </w:r>
        <w:r w:rsidR="00984743">
          <w:rPr>
            <w:rStyle w:val="Hyperlink"/>
          </w:rPr>
          <w:t xml:space="preserve"> 13</w:t>
        </w:r>
        <w:r w:rsidR="00DE400F" w:rsidRPr="00CD5765">
          <w:rPr>
            <w:rStyle w:val="Hyperlink"/>
          </w:rPr>
          <w:t xml:space="preserve"> </w:t>
        </w:r>
      </w:hyperlink>
    </w:p>
    <w:p w:rsidR="00DE400F" w:rsidRPr="00E2264C" w:rsidRDefault="00DE400F" w:rsidP="00860BF7">
      <w:pPr>
        <w:ind w:firstLine="720"/>
      </w:pPr>
      <w:r>
        <w:t>FinancialTransaction</w:t>
      </w:r>
      <w:r w:rsidR="00A71238">
        <w:t>……………………………………………………………………………………………………...</w:t>
      </w:r>
      <w:hyperlink w:anchor="_Table_14_–" w:history="1">
        <w:r w:rsidRPr="00984743">
          <w:rPr>
            <w:rStyle w:val="Hyperlink"/>
          </w:rPr>
          <w:t xml:space="preserve">Table </w:t>
        </w:r>
        <w:r w:rsidR="00984743" w:rsidRPr="00984743">
          <w:rPr>
            <w:rStyle w:val="Hyperlink"/>
          </w:rPr>
          <w:t>14</w:t>
        </w:r>
      </w:hyperlink>
    </w:p>
    <w:p w:rsidR="00E2264C" w:rsidRPr="00D70FD0" w:rsidRDefault="00E2264C">
      <w:pPr>
        <w:rPr>
          <w:color w:val="5967AF" w:themeColor="text2" w:themeTint="99"/>
          <w:sz w:val="28"/>
          <w:szCs w:val="28"/>
        </w:rPr>
      </w:pPr>
      <w:r w:rsidRPr="00D70FD0">
        <w:rPr>
          <w:color w:val="5967AF" w:themeColor="text2" w:themeTint="99"/>
          <w:sz w:val="28"/>
          <w:szCs w:val="28"/>
        </w:rPr>
        <w:t>Cigarette Schemas</w:t>
      </w:r>
    </w:p>
    <w:p w:rsidR="00E1539B" w:rsidRDefault="00CD5765" w:rsidP="00EB1847">
      <w:pPr>
        <w:ind w:firstLine="720"/>
      </w:pPr>
      <w:r>
        <w:t>CT-100</w:t>
      </w:r>
      <w:r w:rsidR="00291220">
        <w:t xml:space="preserve"> – Wisconsin Distributor's Cigarette Tax Return</w:t>
      </w:r>
      <w:r w:rsidR="00A71238">
        <w:t>…………………………………………………………………</w:t>
      </w:r>
      <w:hyperlink w:anchor="_Table_2_–" w:history="1">
        <w:r w:rsidRPr="00CD5765">
          <w:rPr>
            <w:rStyle w:val="Hyperlink"/>
          </w:rPr>
          <w:t>Table 2</w:t>
        </w:r>
      </w:hyperlink>
    </w:p>
    <w:p w:rsidR="00005E35" w:rsidRDefault="00005E35" w:rsidP="00EB1847">
      <w:pPr>
        <w:ind w:firstLine="720"/>
      </w:pPr>
      <w:r>
        <w:t xml:space="preserve">CT-105 </w:t>
      </w:r>
      <w:r w:rsidR="00291220">
        <w:t>– Wisconsin Distributor's Cigarette Tax Return – Out-of-State Permittees</w:t>
      </w:r>
      <w:r w:rsidR="00A71238">
        <w:t>……………………………………..</w:t>
      </w:r>
      <w:hyperlink w:anchor="_Table_3_–" w:history="1">
        <w:r w:rsidRPr="00CD5765">
          <w:rPr>
            <w:rStyle w:val="Hyperlink"/>
          </w:rPr>
          <w:t xml:space="preserve">Table </w:t>
        </w:r>
        <w:r>
          <w:rPr>
            <w:rStyle w:val="Hyperlink"/>
          </w:rPr>
          <w:t>3</w:t>
        </w:r>
      </w:hyperlink>
    </w:p>
    <w:p w:rsidR="008711B7" w:rsidRDefault="008711B7" w:rsidP="00EB1847">
      <w:pPr>
        <w:ind w:firstLine="720"/>
      </w:pPr>
      <w:proofErr w:type="spellStart"/>
      <w:r>
        <w:t>SchTransaction</w:t>
      </w:r>
      <w:proofErr w:type="spellEnd"/>
      <w:r>
        <w:t xml:space="preserve"> – Uniform Transaction Schedule</w:t>
      </w:r>
      <w:r w:rsidR="00A71238">
        <w:t>………………………………………………………………………...</w:t>
      </w:r>
      <w:hyperlink w:anchor="_Table_4_–" w:history="1">
        <w:r w:rsidRPr="008711B7">
          <w:rPr>
            <w:rStyle w:val="Hyperlink"/>
          </w:rPr>
          <w:t>Table 4</w:t>
        </w:r>
      </w:hyperlink>
    </w:p>
    <w:p w:rsidR="00EB1847" w:rsidRDefault="00EB1847" w:rsidP="00EB1847">
      <w:pPr>
        <w:ind w:firstLine="720"/>
      </w:pPr>
      <w:proofErr w:type="spellStart"/>
      <w:r>
        <w:t>SchUnaffixedStampReport</w:t>
      </w:r>
      <w:proofErr w:type="spellEnd"/>
      <w:r>
        <w:t xml:space="preserve"> – Uniformity </w:t>
      </w:r>
      <w:r w:rsidR="00893F18">
        <w:t>Stamp Report</w:t>
      </w:r>
      <w:r w:rsidR="00A71238">
        <w:t>………………………………………………………………….</w:t>
      </w:r>
      <w:hyperlink w:anchor="_Table_5_–" w:history="1">
        <w:r w:rsidR="00893F18" w:rsidRPr="00893F18">
          <w:rPr>
            <w:rStyle w:val="Hyperlink"/>
          </w:rPr>
          <w:t>Table 5</w:t>
        </w:r>
      </w:hyperlink>
    </w:p>
    <w:p w:rsidR="00860BF7" w:rsidRDefault="00860BF7" w:rsidP="00EB1847">
      <w:pPr>
        <w:ind w:firstLine="720"/>
      </w:pPr>
      <w:r>
        <w:t xml:space="preserve">SchCT115 – Wisconsin Stamped Cigarette Sales To/Returns </w:t>
      </w:r>
      <w:r w:rsidR="00D67A44">
        <w:t>from</w:t>
      </w:r>
      <w:r>
        <w:t xml:space="preserve"> Native American Reservations</w:t>
      </w:r>
      <w:r w:rsidR="00F44E56">
        <w:t>…………………….</w:t>
      </w:r>
      <w:hyperlink w:anchor="_Table_6_–" w:history="1">
        <w:r w:rsidRPr="00D67A44">
          <w:rPr>
            <w:rStyle w:val="Hyperlink"/>
          </w:rPr>
          <w:t>Table 6</w:t>
        </w:r>
      </w:hyperlink>
    </w:p>
    <w:p w:rsidR="00D67A44" w:rsidRDefault="00D67A44" w:rsidP="00EB1847">
      <w:pPr>
        <w:ind w:firstLine="720"/>
      </w:pPr>
      <w:r>
        <w:t>SchCT117 – Cigarette Distributor's Bad Debt Deduction for Uncoll</w:t>
      </w:r>
      <w:r w:rsidR="00F44E56">
        <w:t>ectible Wisconsin Cigarette Tax..............................</w:t>
      </w:r>
      <w:hyperlink w:anchor="_Table_7_–" w:history="1">
        <w:r w:rsidRPr="00D67A44">
          <w:rPr>
            <w:rStyle w:val="Hyperlink"/>
          </w:rPr>
          <w:t>Table 7</w:t>
        </w:r>
      </w:hyperlink>
    </w:p>
    <w:p w:rsidR="00D67A44" w:rsidRDefault="00D67A44" w:rsidP="00EB1847">
      <w:pPr>
        <w:ind w:firstLine="720"/>
      </w:pPr>
      <w:proofErr w:type="spellStart"/>
      <w:r>
        <w:t>SchPack</w:t>
      </w:r>
      <w:proofErr w:type="spellEnd"/>
      <w:r>
        <w:t xml:space="preserve"> – Uniformity Physical Inventory of Cigarettes </w:t>
      </w:r>
      <w:r w:rsidR="00360292">
        <w:t>………………………………………………………………</w:t>
      </w:r>
      <w:r w:rsidR="00F44E56">
        <w:t>…</w:t>
      </w:r>
      <w:hyperlink w:anchor="_Table_8_–" w:history="1">
        <w:r w:rsidRPr="00D67A44">
          <w:rPr>
            <w:rStyle w:val="Hyperlink"/>
          </w:rPr>
          <w:t>Table 8</w:t>
        </w:r>
      </w:hyperlink>
    </w:p>
    <w:p w:rsidR="003271CB" w:rsidRPr="00D70FD0" w:rsidRDefault="003271CB" w:rsidP="003271CB">
      <w:pPr>
        <w:rPr>
          <w:color w:val="5967AF" w:themeColor="text2" w:themeTint="99"/>
          <w:sz w:val="28"/>
          <w:szCs w:val="28"/>
        </w:rPr>
      </w:pPr>
      <w:r w:rsidRPr="00D70FD0">
        <w:rPr>
          <w:color w:val="5967AF" w:themeColor="text2" w:themeTint="99"/>
          <w:sz w:val="28"/>
          <w:szCs w:val="28"/>
        </w:rPr>
        <w:t>Tobacco Schemas</w:t>
      </w:r>
    </w:p>
    <w:p w:rsidR="00A95AE7" w:rsidRDefault="00D70FD0" w:rsidP="003271CB">
      <w:r>
        <w:tab/>
        <w:t xml:space="preserve">TT-100 – Wisconsin </w:t>
      </w:r>
      <w:r w:rsidR="005D5D88">
        <w:t xml:space="preserve">Distributor's </w:t>
      </w:r>
      <w:r>
        <w:t>Tobacco</w:t>
      </w:r>
      <w:r w:rsidR="005D5D88">
        <w:t xml:space="preserve"> and Vapor</w:t>
      </w:r>
      <w:r>
        <w:t xml:space="preserve"> Product</w:t>
      </w:r>
      <w:r w:rsidR="005D5D88">
        <w:t>s</w:t>
      </w:r>
      <w:r>
        <w:t xml:space="preserve"> Tax Return</w:t>
      </w:r>
      <w:r w:rsidR="005D5D88">
        <w:t xml:space="preserve"> …</w:t>
      </w:r>
      <w:r w:rsidR="00360292">
        <w:t>……………………………………</w:t>
      </w:r>
      <w:r w:rsidR="00F44E56">
        <w:t>…</w:t>
      </w:r>
      <w:r w:rsidR="005D5D88">
        <w:t>…</w:t>
      </w:r>
      <w:hyperlink w:anchor="_Table_9_–" w:history="1">
        <w:r w:rsidRPr="00192678">
          <w:rPr>
            <w:rStyle w:val="Hyperlink"/>
          </w:rPr>
          <w:t>Table 9</w:t>
        </w:r>
      </w:hyperlink>
    </w:p>
    <w:p w:rsidR="00A95AE7" w:rsidRDefault="00A95AE7" w:rsidP="003271CB">
      <w:r>
        <w:tab/>
      </w:r>
      <w:proofErr w:type="spellStart"/>
      <w:r>
        <w:t>SchTransaction</w:t>
      </w:r>
      <w:proofErr w:type="spellEnd"/>
      <w:r>
        <w:t xml:space="preserve"> – Uniform Transaction Schedule </w:t>
      </w:r>
      <w:r w:rsidR="00360292">
        <w:t>………………………………………………………………………</w:t>
      </w:r>
      <w:r w:rsidR="00F44E56">
        <w:t>..</w:t>
      </w:r>
      <w:hyperlink w:anchor="_Table_10_–" w:history="1">
        <w:r w:rsidRPr="00E96CF6">
          <w:rPr>
            <w:rStyle w:val="Hyperlink"/>
          </w:rPr>
          <w:t>Table 10</w:t>
        </w:r>
      </w:hyperlink>
    </w:p>
    <w:p w:rsidR="00A95AE7" w:rsidRDefault="00A95AE7" w:rsidP="003271CB">
      <w:r>
        <w:tab/>
        <w:t xml:space="preserve">SchTT115 – Wisconsin Tobacco Products Sales To/Returns from Native American Reservations </w:t>
      </w:r>
      <w:r w:rsidR="00360292">
        <w:t>……………………</w:t>
      </w:r>
      <w:r w:rsidR="00F44E56">
        <w:t>.</w:t>
      </w:r>
      <w:hyperlink w:anchor="_Table_11_–" w:history="1">
        <w:r w:rsidRPr="00F347EC">
          <w:rPr>
            <w:rStyle w:val="Hyperlink"/>
          </w:rPr>
          <w:t>Table 11</w:t>
        </w:r>
      </w:hyperlink>
    </w:p>
    <w:p w:rsidR="003271CB" w:rsidRDefault="00A95AE7" w:rsidP="003271CB">
      <w:r>
        <w:tab/>
        <w:t xml:space="preserve">SchTT117 – Tobacco Distributor's Bad Debt Deduction for Uncollectible Wisconsin Tobacco Products Tax </w:t>
      </w:r>
      <w:r w:rsidR="00360292">
        <w:t>………</w:t>
      </w:r>
      <w:r w:rsidR="00F44E56">
        <w:t>…</w:t>
      </w:r>
      <w:hyperlink w:anchor="_Table_12_–" w:history="1">
        <w:r w:rsidRPr="00F347EC">
          <w:rPr>
            <w:rStyle w:val="Hyperlink"/>
          </w:rPr>
          <w:t>Table 12</w:t>
        </w:r>
      </w:hyperlink>
      <w:r w:rsidR="00D70FD0">
        <w:tab/>
      </w:r>
    </w:p>
    <w:p w:rsidR="00005E35" w:rsidRDefault="00005E35"/>
    <w:p w:rsidR="00AA24A1" w:rsidRDefault="00AA24A1"/>
    <w:p w:rsidR="00AA24A1" w:rsidRDefault="00AA24A1"/>
    <w:p w:rsidR="00AA24A1" w:rsidRDefault="00AA24A1"/>
    <w:p w:rsidR="00AA24A1" w:rsidRDefault="00AA24A1"/>
    <w:p w:rsidR="00AA24A1" w:rsidRDefault="00AA24A1"/>
    <w:p w:rsidR="00AA24A1" w:rsidRDefault="00AA24A1"/>
    <w:p w:rsidR="00AA24A1" w:rsidRDefault="00AA24A1"/>
    <w:p w:rsidR="00AA24A1" w:rsidRDefault="00AA24A1"/>
    <w:p w:rsidR="000E1FF2" w:rsidRPr="00192678" w:rsidRDefault="0095089C" w:rsidP="00192678">
      <w:pPr>
        <w:pStyle w:val="Heading1"/>
      </w:pPr>
      <w:bookmarkStart w:id="0" w:name="_Table_1_–"/>
      <w:bookmarkEnd w:id="0"/>
      <w:r w:rsidRPr="00192678">
        <w:lastRenderedPageBreak/>
        <w:t xml:space="preserve">Table 1 – Wisconsin XPath for </w:t>
      </w:r>
      <w:r w:rsidR="00CC11C0" w:rsidRPr="00192678">
        <w:t>ReturnHeaderSt</w:t>
      </w:r>
      <w:r w:rsidR="00976AC9" w:rsidRPr="00192678">
        <w:t xml:space="preserve">ate – </w:t>
      </w:r>
      <w:r w:rsidR="00860BF7" w:rsidRPr="00192678">
        <w:t>Used with</w:t>
      </w:r>
      <w:r w:rsidR="00976AC9" w:rsidRPr="00192678">
        <w:t xml:space="preserve"> CT-100, CT-105,</w:t>
      </w:r>
      <w:r w:rsidR="00CC11C0" w:rsidRPr="00192678">
        <w:t xml:space="preserve"> </w:t>
      </w:r>
      <w:r w:rsidR="00860BF7" w:rsidRPr="00192678">
        <w:t>a</w:t>
      </w:r>
      <w:r w:rsidR="00CC11C0" w:rsidRPr="00192678">
        <w:t>nd TT-100 Returns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1979"/>
        <w:gridCol w:w="3305"/>
        <w:gridCol w:w="989"/>
        <w:gridCol w:w="4522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DE400F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 xml:space="preserve">Cigarette and Tobacco 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Schema </w:t>
            </w:r>
          </w:p>
        </w:tc>
        <w:tc>
          <w:tcPr>
            <w:tcW w:w="764" w:type="pct"/>
            <w:shd w:val="clear" w:color="auto" w:fill="FF0000"/>
          </w:tcPr>
          <w:p w:rsidR="001A4E7D" w:rsidRPr="00254ABD" w:rsidRDefault="001A4E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76" w:type="pct"/>
            <w:shd w:val="clear" w:color="auto" w:fill="FF0000"/>
          </w:tcPr>
          <w:p w:rsidR="001A4E7D" w:rsidRPr="00254ABD" w:rsidRDefault="001A4E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2" w:type="pct"/>
            <w:shd w:val="clear" w:color="auto" w:fill="FF0000"/>
          </w:tcPr>
          <w:p w:rsidR="001A4E7D" w:rsidRPr="00254ABD" w:rsidRDefault="001A4E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46" w:type="pct"/>
            <w:shd w:val="clear" w:color="auto" w:fill="FF0000"/>
          </w:tcPr>
          <w:p w:rsidR="001A4E7D" w:rsidRPr="00254ABD" w:rsidRDefault="001A4E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</w:p>
          <w:p w:rsidR="001A4E7D" w:rsidRDefault="001A4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CigaretteReturnWICT105</w:t>
            </w:r>
          </w:p>
          <w:p w:rsidR="001A4E7D" w:rsidRPr="00254ABD" w:rsidRDefault="001A4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TobaccoReturnWITT100</w:t>
            </w:r>
          </w:p>
        </w:tc>
        <w:tc>
          <w:tcPr>
            <w:tcW w:w="764" w:type="pct"/>
          </w:tcPr>
          <w:p w:rsidR="001A4E7D" w:rsidRPr="00254ABD" w:rsidRDefault="001A4E7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76" w:type="pct"/>
          </w:tcPr>
          <w:p w:rsidR="001A4E7D" w:rsidRPr="00254ABD" w:rsidRDefault="001A4E7D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2" w:type="pct"/>
          </w:tcPr>
          <w:p w:rsidR="001A4E7D" w:rsidRPr="00254ABD" w:rsidRDefault="001A4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55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4" w:type="pct"/>
          </w:tcPr>
          <w:p w:rsidR="001A4E7D" w:rsidRPr="00254ABD" w:rsidRDefault="001A4E7D" w:rsidP="00955F44">
            <w:pPr>
              <w:rPr>
                <w:sz w:val="18"/>
                <w:szCs w:val="18"/>
              </w:rPr>
            </w:pPr>
          </w:p>
        </w:tc>
        <w:tc>
          <w:tcPr>
            <w:tcW w:w="1276" w:type="pct"/>
          </w:tcPr>
          <w:p w:rsidR="001A4E7D" w:rsidRPr="00254ABD" w:rsidRDefault="001A4E7D" w:rsidP="00955F44">
            <w:pPr>
              <w:rPr>
                <w:sz w:val="18"/>
                <w:szCs w:val="18"/>
              </w:rPr>
            </w:pPr>
            <w:r w:rsidRPr="00B322CD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2" w:type="pct"/>
          </w:tcPr>
          <w:p w:rsidR="001A4E7D" w:rsidRPr="00254ABD" w:rsidRDefault="001A4E7D" w:rsidP="00955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955F44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Parent for header information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stateSchemaVersion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ReturnState/@stateSchemaVersion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FFFF99"/>
          </w:tcPr>
          <w:p w:rsidR="001A4E7D" w:rsidRPr="00A71238" w:rsidRDefault="003547C2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WICigaretteTobaccoV2</w:t>
            </w:r>
            <w:r w:rsidR="001A4E7D" w:rsidRPr="00A71238">
              <w:rPr>
                <w:sz w:val="18"/>
                <w:szCs w:val="18"/>
              </w:rPr>
              <w:t>.</w:t>
            </w:r>
            <w:r w:rsidR="00311015">
              <w:rPr>
                <w:sz w:val="18"/>
                <w:szCs w:val="18"/>
              </w:rPr>
              <w:t>3</w:t>
            </w:r>
          </w:p>
        </w:tc>
      </w:tr>
      <w:tr w:rsidR="001A4E7D" w:rsidRPr="00254ABD" w:rsidTr="00311015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SubmissionId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35BA7">
              <w:rPr>
                <w:sz w:val="18"/>
                <w:szCs w:val="18"/>
              </w:rPr>
              <w:t>/SubmissionId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FFFF99"/>
          </w:tcPr>
          <w:p w:rsidR="001A4E7D" w:rsidRPr="00A71238" w:rsidRDefault="001A4E7D" w:rsidP="00311015">
            <w:pPr>
              <w:rPr>
                <w:sz w:val="18"/>
                <w:szCs w:val="18"/>
              </w:rPr>
            </w:pPr>
            <w:r w:rsidRPr="00A71238">
              <w:rPr>
                <w:color w:val="000000" w:themeColor="text1"/>
                <w:sz w:val="18"/>
                <w:szCs w:val="18"/>
              </w:rPr>
              <w:t>String</w:t>
            </w:r>
            <w:r w:rsidR="00311015">
              <w:rPr>
                <w:color w:val="000000" w:themeColor="text1"/>
                <w:sz w:val="18"/>
                <w:szCs w:val="18"/>
              </w:rPr>
              <w:t xml:space="preserve"> max 20 characters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ReturnHeaderState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35BA7">
              <w:rPr>
                <w:sz w:val="18"/>
                <w:szCs w:val="18"/>
              </w:rPr>
              <w:t>/ReturnHeaderState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A71238">
              <w:rPr>
                <w:sz w:val="18"/>
                <w:szCs w:val="18"/>
              </w:rPr>
              <w:t>CigaretteReturnHeaderStateType</w:t>
            </w:r>
            <w:proofErr w:type="spellEnd"/>
            <w:r w:rsidRPr="00A71238">
              <w:rPr>
                <w:sz w:val="18"/>
                <w:szCs w:val="18"/>
              </w:rPr>
              <w:t xml:space="preserve"> or</w:t>
            </w:r>
          </w:p>
          <w:p w:rsidR="001A4E7D" w:rsidRPr="00A71238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A71238">
              <w:rPr>
                <w:sz w:val="18"/>
                <w:szCs w:val="18"/>
              </w:rPr>
              <w:t>TobaccoReturnHeaderStateType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binaryAttachmentCount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35BA7">
              <w:rPr>
                <w:sz w:val="18"/>
                <w:szCs w:val="18"/>
              </w:rPr>
              <w:t>/ReturnHeaderState/@binaryAttachmentCount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IntegerNNType - Required if you attach a document.  This is an integer that indicates the number of attached documents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Jurisdiction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55F44">
              <w:rPr>
                <w:sz w:val="18"/>
                <w:szCs w:val="18"/>
              </w:rPr>
              <w:t>/ReturnHeaderState/Jurisdiction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WI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Timestamp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55F44">
              <w:rPr>
                <w:sz w:val="18"/>
                <w:szCs w:val="18"/>
              </w:rPr>
              <w:t>/ReturnHeaderState/Timestamp</w:t>
            </w:r>
          </w:p>
        </w:tc>
        <w:tc>
          <w:tcPr>
            <w:tcW w:w="382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TimestampType – Format as follows:</w:t>
            </w:r>
          </w:p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color w:val="000000"/>
                <w:sz w:val="18"/>
                <w:szCs w:val="18"/>
                <w:highlight w:val="white"/>
              </w:rPr>
              <w:t>2018-03-21T09:30:47Z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TaxPeriodBeginDate</w:t>
            </w:r>
          </w:p>
        </w:tc>
        <w:tc>
          <w:tcPr>
            <w:tcW w:w="1276" w:type="pct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579E3">
              <w:rPr>
                <w:sz w:val="18"/>
                <w:szCs w:val="18"/>
              </w:rPr>
              <w:t>/ReturnHeaderState/TaxPeriodBeginDate</w:t>
            </w:r>
          </w:p>
        </w:tc>
        <w:tc>
          <w:tcPr>
            <w:tcW w:w="382" w:type="pct"/>
            <w:shd w:val="clear" w:color="auto" w:fill="FFFF99"/>
          </w:tcPr>
          <w:p w:rsidR="001A4E7D" w:rsidRPr="00254ABD" w:rsidRDefault="003547C2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color w:val="FF0000"/>
                <w:sz w:val="18"/>
                <w:szCs w:val="18"/>
              </w:rPr>
              <w:t>Required for WI</w:t>
            </w:r>
            <w:r w:rsidRPr="00A71238">
              <w:rPr>
                <w:sz w:val="18"/>
                <w:szCs w:val="18"/>
              </w:rPr>
              <w:t>.  Must be beginning of the period being reported – yyyy-mm-dd – All transactions included in the return must fall between the period begin date and the period end date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TaxPeriodEndDate</w:t>
            </w:r>
          </w:p>
        </w:tc>
        <w:tc>
          <w:tcPr>
            <w:tcW w:w="1276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579E3">
              <w:rPr>
                <w:sz w:val="18"/>
                <w:szCs w:val="18"/>
              </w:rPr>
              <w:t>/ReturnHeaderState/TaxPeriodEndDate</w:t>
            </w:r>
          </w:p>
        </w:tc>
        <w:tc>
          <w:tcPr>
            <w:tcW w:w="382" w:type="pct"/>
            <w:shd w:val="clear" w:color="auto" w:fill="FFFF99"/>
          </w:tcPr>
          <w:p w:rsidR="001A4E7D" w:rsidRPr="00254ABD" w:rsidRDefault="003547C2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color w:val="FF0000"/>
                <w:sz w:val="18"/>
                <w:szCs w:val="18"/>
              </w:rPr>
              <w:t>Required for WI</w:t>
            </w:r>
            <w:r w:rsidRPr="00A71238">
              <w:rPr>
                <w:sz w:val="18"/>
                <w:szCs w:val="18"/>
              </w:rPr>
              <w:t>.  Must be the end of the period being reported – yyyy-mm-dd - All transactions included in the return must fall between the period begin date and the period end date</w:t>
            </w:r>
          </w:p>
        </w:tc>
      </w:tr>
      <w:tr w:rsidR="001A4E7D" w:rsidRPr="00254ABD" w:rsidTr="007F5566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TaxYear</w:t>
            </w:r>
          </w:p>
        </w:tc>
        <w:tc>
          <w:tcPr>
            <w:tcW w:w="1276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579E3">
              <w:rPr>
                <w:sz w:val="18"/>
                <w:szCs w:val="18"/>
              </w:rPr>
              <w:t>/ReturnHeaderState/TaxYear</w:t>
            </w:r>
          </w:p>
        </w:tc>
        <w:tc>
          <w:tcPr>
            <w:tcW w:w="382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FFFF99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Tax year being reported</w:t>
            </w:r>
            <w:r w:rsidR="007F5566">
              <w:rPr>
                <w:sz w:val="18"/>
                <w:szCs w:val="18"/>
              </w:rPr>
              <w:t xml:space="preserve"> – </w:t>
            </w:r>
            <w:proofErr w:type="spellStart"/>
            <w:r w:rsidR="007F5566">
              <w:rPr>
                <w:sz w:val="18"/>
                <w:szCs w:val="18"/>
              </w:rPr>
              <w:t>YearType</w:t>
            </w:r>
            <w:proofErr w:type="spellEnd"/>
            <w:r w:rsidR="007F5566">
              <w:rPr>
                <w:sz w:val="18"/>
                <w:szCs w:val="18"/>
              </w:rPr>
              <w:t xml:space="preserve"> </w:t>
            </w:r>
            <w:r w:rsidR="007F5566" w:rsidRPr="007F5566">
              <w:rPr>
                <w:sz w:val="18"/>
                <w:szCs w:val="18"/>
              </w:rPr>
              <w:t xml:space="preserve">- </w:t>
            </w:r>
            <w:r w:rsidR="007F5566" w:rsidRPr="007F5566">
              <w:rPr>
                <w:color w:val="000000"/>
                <w:sz w:val="18"/>
                <w:szCs w:val="18"/>
                <w:highlight w:val="white"/>
              </w:rPr>
              <w:t>[1-</w:t>
            </w:r>
            <w:proofErr w:type="gramStart"/>
            <w:r w:rsidR="007F5566" w:rsidRPr="007F5566">
              <w:rPr>
                <w:color w:val="000000"/>
                <w:sz w:val="18"/>
                <w:szCs w:val="18"/>
                <w:highlight w:val="white"/>
              </w:rPr>
              <w:t>9][</w:t>
            </w:r>
            <w:proofErr w:type="gramEnd"/>
            <w:r w:rsidR="007F5566" w:rsidRPr="007F5566">
              <w:rPr>
                <w:color w:val="000000"/>
                <w:sz w:val="18"/>
                <w:szCs w:val="18"/>
                <w:highlight w:val="white"/>
              </w:rPr>
              <w:t>0-9]{3}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Quarter</w:t>
            </w:r>
          </w:p>
        </w:tc>
        <w:tc>
          <w:tcPr>
            <w:tcW w:w="1276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D2ACF">
              <w:rPr>
                <w:sz w:val="18"/>
                <w:szCs w:val="18"/>
              </w:rPr>
              <w:t>/ReturnHeaderState/Quarter</w:t>
            </w:r>
          </w:p>
        </w:tc>
        <w:tc>
          <w:tcPr>
            <w:tcW w:w="382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Not used in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DisasterRelief</w:t>
            </w:r>
          </w:p>
        </w:tc>
        <w:tc>
          <w:tcPr>
            <w:tcW w:w="1276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571267">
              <w:rPr>
                <w:sz w:val="18"/>
                <w:szCs w:val="18"/>
              </w:rPr>
              <w:t>/ReturnHeaderState/DisasterRelief</w:t>
            </w:r>
          </w:p>
        </w:tc>
        <w:tc>
          <w:tcPr>
            <w:tcW w:w="382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Not used in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ISPNumber</w:t>
            </w:r>
          </w:p>
        </w:tc>
        <w:tc>
          <w:tcPr>
            <w:tcW w:w="1276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571267">
              <w:rPr>
                <w:sz w:val="18"/>
                <w:szCs w:val="18"/>
              </w:rPr>
              <w:t>/ReturnHeaderState/ISPNumber</w:t>
            </w:r>
          </w:p>
        </w:tc>
        <w:tc>
          <w:tcPr>
            <w:tcW w:w="382" w:type="pct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</w:tcPr>
          <w:p w:rsidR="001A4E7D" w:rsidRPr="00A71238" w:rsidRDefault="001A4E7D" w:rsidP="00B322CD">
            <w:pPr>
              <w:rPr>
                <w:sz w:val="18"/>
                <w:szCs w:val="18"/>
              </w:rPr>
            </w:pPr>
            <w:r w:rsidRPr="00A71238">
              <w:rPr>
                <w:sz w:val="18"/>
                <w:szCs w:val="18"/>
              </w:rPr>
              <w:t>Not used in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PaidPreparerInformation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571267">
              <w:rPr>
                <w:sz w:val="18"/>
                <w:szCs w:val="18"/>
              </w:rPr>
              <w:t>/ReturnHeaderState/PaidPreparerInformation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preparer information –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DateSigned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64AF">
              <w:rPr>
                <w:sz w:val="18"/>
                <w:szCs w:val="18"/>
              </w:rPr>
              <w:t>/PaidPreparerInformation/DateSigned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SelfEmployed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64AF">
              <w:rPr>
                <w:sz w:val="18"/>
                <w:szCs w:val="18"/>
              </w:rPr>
              <w:t>/PaidPreparerInformation/SelfEmployed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checked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64AF">
              <w:rPr>
                <w:sz w:val="18"/>
                <w:szCs w:val="18"/>
              </w:rPr>
              <w:t>/PaidPreparerInformation/SSN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:rsidR="001A4E7D" w:rsidRDefault="00BC74F7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SSNType – 9 digit SSN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64AF">
              <w:rPr>
                <w:sz w:val="18"/>
                <w:szCs w:val="18"/>
              </w:rPr>
              <w:t>/PaidPreparerInformation/</w:t>
            </w:r>
            <w:r>
              <w:rPr>
                <w:sz w:val="18"/>
                <w:szCs w:val="18"/>
              </w:rPr>
              <w:t>PTIN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:rsidR="001A4E7D" w:rsidRDefault="00BC74F7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PTINType – P followed by 8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//PaidPreparerInformation/</w:t>
            </w:r>
            <w:proofErr w:type="spellStart"/>
            <w:r>
              <w:rPr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A4E7D" w:rsidRDefault="00BC74F7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State assigned Id,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PreparerFirmIDNumber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F4CDF">
              <w:rPr>
                <w:sz w:val="18"/>
                <w:szCs w:val="18"/>
              </w:rPr>
              <w:t>/PaidPreparerInformation/PreparerFirmIDNumber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:rsidR="001A4E7D" w:rsidRDefault="00BC74F7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 FEIN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F4CDF">
              <w:rPr>
                <w:sz w:val="18"/>
                <w:szCs w:val="18"/>
              </w:rPr>
              <w:t>/PaidPreparerInformation/StateEIN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A4E7D" w:rsidRDefault="001F18DB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State account number,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PreparerBusinessName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F4CDF">
              <w:rPr>
                <w:sz w:val="18"/>
                <w:szCs w:val="18"/>
              </w:rPr>
              <w:t>/PaidPreparerInformation/PreparerBusinessName</w:t>
            </w: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of BusinessNameLine1Txt and BusinessNameLine2Txt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F4CDF">
              <w:rPr>
                <w:sz w:val="18"/>
                <w:szCs w:val="18"/>
              </w:rPr>
              <w:t>/PaidPreparerInformation/PreparerBusinessName/BusinessNameLine1Txt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BusinessNameLine1Type – Line 1 of a business name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F4CDF">
              <w:rPr>
                <w:sz w:val="18"/>
                <w:szCs w:val="18"/>
              </w:rPr>
              <w:t>/PaidPreparerInformation/PreparerBusinessName/BusinessNameLine2Txt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BusinessNameLine2Type – Line 2 of business name,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PreparerPersonName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CF4CDF">
              <w:rPr>
                <w:sz w:val="18"/>
                <w:szCs w:val="18"/>
              </w:rPr>
              <w:t>ReturnState/ReturnHeaderState/PaidPreparerInformation/PreparerPersonName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PersonNameType – combined name – example: Ida Know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PreparerUSAddress</w:t>
            </w:r>
          </w:p>
        </w:tc>
        <w:tc>
          <w:tcPr>
            <w:tcW w:w="1276" w:type="pct"/>
            <w:shd w:val="clear" w:color="auto" w:fill="auto"/>
          </w:tcPr>
          <w:p w:rsidR="001A4E7D" w:rsidRPr="00CF4CDF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F155F">
              <w:rPr>
                <w:sz w:val="18"/>
                <w:szCs w:val="18"/>
              </w:rPr>
              <w:t>/PaidPreparerInformation/PreparerUSAddress</w:t>
            </w:r>
          </w:p>
        </w:tc>
        <w:tc>
          <w:tcPr>
            <w:tcW w:w="382" w:type="pct"/>
            <w:shd w:val="clear" w:color="auto" w:fill="00B0F0"/>
          </w:tcPr>
          <w:p w:rsidR="001A4E7D" w:rsidRDefault="001F18DB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3A73C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of USAddress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/PreparerUSAddress/AddressLine1Txt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119E4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/PreparerUSAddress/AddressLine2Txt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119E4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/PreparerUSAddress/</w:t>
            </w:r>
            <w:proofErr w:type="spellStart"/>
            <w:r w:rsidRPr="00671C7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119E4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CityType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/PreparerUSAddress/</w:t>
            </w:r>
            <w:proofErr w:type="spellStart"/>
            <w:r w:rsidRPr="00671C71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StateType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/PreparerUSAddress/</w:t>
            </w:r>
            <w:proofErr w:type="spellStart"/>
            <w:r w:rsidRPr="004D797C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ZIPCodeType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PreparerForeignAddress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F155F">
              <w:rPr>
                <w:sz w:val="18"/>
                <w:szCs w:val="18"/>
              </w:rPr>
              <w:t>/PaidPreparerInformation/PreparerForeignAddress</w:t>
            </w:r>
          </w:p>
        </w:tc>
        <w:tc>
          <w:tcPr>
            <w:tcW w:w="382" w:type="pct"/>
            <w:shd w:val="clear" w:color="auto" w:fill="00B0F0"/>
          </w:tcPr>
          <w:p w:rsidR="001A4E7D" w:rsidRDefault="001F18DB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1A4E7D"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3A73C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of ForeignAddress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/PreparerForeignAddress/AddressLine1Txt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119E4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/PreparerForeignAddress/AddressLine2Txt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119E4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</w:t>
            </w:r>
            <w:proofErr w:type="spellStart"/>
            <w:r w:rsidRPr="004D797C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- City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</w:t>
            </w:r>
            <w:proofErr w:type="spellStart"/>
            <w:r w:rsidRPr="004D797C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– Province or state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</w:t>
            </w:r>
            <w:proofErr w:type="spellStart"/>
            <w:r w:rsidRPr="004D797C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3A73C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CountryType</w:t>
            </w:r>
            <w:r>
              <w:rPr>
                <w:sz w:val="18"/>
                <w:szCs w:val="18"/>
              </w:rPr>
              <w:t xml:space="preserve"> – Country abbreviations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D797C">
              <w:rPr>
                <w:sz w:val="18"/>
                <w:szCs w:val="18"/>
              </w:rPr>
              <w:t>/PreparerForeignAddress/</w:t>
            </w:r>
            <w:proofErr w:type="spellStart"/>
            <w:r w:rsidRPr="004D797C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– Postal code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3A73C6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/PaidPreparerInformation/Phone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3A73C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Phon</w:t>
            </w:r>
            <w:r>
              <w:rPr>
                <w:sz w:val="18"/>
                <w:szCs w:val="18"/>
              </w:rPr>
              <w:t>e number – 10 digits no dashes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3A73C6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ForeignPhone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C71">
              <w:rPr>
                <w:sz w:val="18"/>
                <w:szCs w:val="18"/>
              </w:rPr>
              <w:t>/PaidPreparerInformation/ForeignPhone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3A7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3A73C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Foreign phone number – up to 30 digits no dashes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671C71">
              <w:rPr>
                <w:sz w:val="18"/>
                <w:szCs w:val="18"/>
              </w:rPr>
              <w:t>/PaidPreparerInformation/EmailAddress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EmailAddressType – String 75 character max - </w:t>
            </w:r>
            <w:r w:rsidRPr="00E1122E">
              <w:rPr>
                <w:sz w:val="18"/>
                <w:szCs w:val="18"/>
              </w:rPr>
              <w:t>Preparer email address, if available or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Originator</w:t>
            </w:r>
          </w:p>
        </w:tc>
        <w:tc>
          <w:tcPr>
            <w:tcW w:w="1276" w:type="pct"/>
            <w:shd w:val="clear" w:color="auto" w:fill="auto"/>
          </w:tcPr>
          <w:p w:rsidR="001A4E7D" w:rsidRPr="00671C71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/ReturnHeaderState/Originator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Parent that contains a choice of EFIN or AgentIdentifier, and OriginatorTypeCd, and PractitionerPIN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EFIN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</w:t>
            </w:r>
            <w:r>
              <w:rPr>
                <w:sz w:val="18"/>
                <w:szCs w:val="18"/>
              </w:rPr>
              <w:t>EFIN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EFINType – 6 digits – </w:t>
            </w:r>
            <w:proofErr w:type="spellStart"/>
            <w:r w:rsidRPr="00E1122E">
              <w:rPr>
                <w:sz w:val="18"/>
                <w:szCs w:val="18"/>
              </w:rPr>
              <w:t>Efin</w:t>
            </w:r>
            <w:proofErr w:type="spellEnd"/>
            <w:r w:rsidRPr="00E1122E">
              <w:rPr>
                <w:sz w:val="18"/>
                <w:szCs w:val="18"/>
              </w:rPr>
              <w:t xml:space="preserve"> of file originator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AgentIdentifier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/Originator/AgentIdentifier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String20Type – Assigned identifier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OriginatorTypeCd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/Originator/OriginatorTypeCd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 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8119E4">
              <w:rPr>
                <w:sz w:val="18"/>
                <w:szCs w:val="18"/>
              </w:rPr>
              <w:t>Values are enumerated in efileTypes/OriginatorType –</w:t>
            </w:r>
          </w:p>
          <w:p w:rsidR="001A4E7D" w:rsidRPr="005B5080" w:rsidRDefault="001A4E7D" w:rsidP="00B322CD">
            <w:pPr>
              <w:rPr>
                <w:color w:val="FF0000"/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t>ERO</w:t>
            </w:r>
          </w:p>
          <w:p w:rsidR="001A4E7D" w:rsidRPr="005B5080" w:rsidRDefault="001A4E7D" w:rsidP="00B322CD">
            <w:pPr>
              <w:rPr>
                <w:color w:val="FF0000"/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lastRenderedPageBreak/>
              <w:t>OnlineFiler</w:t>
            </w:r>
          </w:p>
          <w:p w:rsidR="001A4E7D" w:rsidRPr="005B5080" w:rsidRDefault="001A4E7D" w:rsidP="00B322CD">
            <w:pPr>
              <w:rPr>
                <w:color w:val="FF0000"/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t>ReportingAgent</w:t>
            </w:r>
          </w:p>
          <w:p w:rsidR="001A4E7D" w:rsidRPr="005B5080" w:rsidRDefault="001A4E7D" w:rsidP="00B322CD">
            <w:pPr>
              <w:rPr>
                <w:color w:val="FF0000"/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t>IRSAgent</w:t>
            </w:r>
          </w:p>
          <w:p w:rsidR="001A4E7D" w:rsidRPr="005B5080" w:rsidRDefault="001A4E7D" w:rsidP="00B322CD">
            <w:pPr>
              <w:rPr>
                <w:color w:val="FF0000"/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t>FinancialAgent</w:t>
            </w:r>
          </w:p>
          <w:p w:rsidR="001A4E7D" w:rsidRPr="00E1122E" w:rsidRDefault="001A4E7D" w:rsidP="003628C1">
            <w:pPr>
              <w:rPr>
                <w:sz w:val="18"/>
                <w:szCs w:val="18"/>
              </w:rPr>
            </w:pPr>
            <w:r w:rsidRPr="005B5080">
              <w:rPr>
                <w:color w:val="FF0000"/>
                <w:sz w:val="18"/>
                <w:szCs w:val="18"/>
              </w:rPr>
              <w:t>LargeTaxpayer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PractitionerPIN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DA03F3">
              <w:rPr>
                <w:sz w:val="18"/>
                <w:szCs w:val="18"/>
              </w:rPr>
              <w:t>/Originator/PractitionerPIN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746482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that include a choice of </w:t>
            </w:r>
            <w:r>
              <w:rPr>
                <w:sz w:val="18"/>
                <w:szCs w:val="18"/>
              </w:rPr>
              <w:t>(</w:t>
            </w:r>
            <w:r w:rsidRPr="00E1122E">
              <w:rPr>
                <w:sz w:val="18"/>
                <w:szCs w:val="18"/>
              </w:rPr>
              <w:t>EFIN and PIN</w:t>
            </w:r>
            <w:r>
              <w:rPr>
                <w:sz w:val="18"/>
                <w:szCs w:val="18"/>
              </w:rPr>
              <w:t>)</w:t>
            </w:r>
            <w:r w:rsidRPr="00E1122E">
              <w:rPr>
                <w:sz w:val="18"/>
                <w:szCs w:val="18"/>
              </w:rPr>
              <w:t xml:space="preserve"> or ReportingAgentSignature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EFIN</w:t>
            </w:r>
          </w:p>
        </w:tc>
        <w:tc>
          <w:tcPr>
            <w:tcW w:w="1276" w:type="pct"/>
            <w:shd w:val="clear" w:color="auto" w:fill="auto"/>
          </w:tcPr>
          <w:p w:rsidR="001A4E7D" w:rsidRPr="00DA03F3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/Originator/PractitionerPIN/EFIN</w:t>
            </w:r>
          </w:p>
        </w:tc>
        <w:tc>
          <w:tcPr>
            <w:tcW w:w="382" w:type="pct"/>
            <w:vMerge w:val="restar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EFINType – 6 digits – </w:t>
            </w:r>
            <w:proofErr w:type="spellStart"/>
            <w:r w:rsidRPr="00E1122E">
              <w:rPr>
                <w:sz w:val="18"/>
                <w:szCs w:val="18"/>
              </w:rPr>
              <w:t>Efin</w:t>
            </w:r>
            <w:proofErr w:type="spellEnd"/>
            <w:r w:rsidRPr="00E1122E">
              <w:rPr>
                <w:sz w:val="18"/>
                <w:szCs w:val="18"/>
              </w:rPr>
              <w:t xml:space="preserve"> of file originator if appropriate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</w:t>
            </w:r>
          </w:p>
        </w:tc>
        <w:tc>
          <w:tcPr>
            <w:tcW w:w="1276" w:type="pct"/>
            <w:shd w:val="clear" w:color="auto" w:fill="auto"/>
          </w:tcPr>
          <w:p w:rsidR="001A4E7D" w:rsidRPr="00DA03F3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/Originator/PractitionerPIN/PIN</w:t>
            </w:r>
          </w:p>
        </w:tc>
        <w:tc>
          <w:tcPr>
            <w:tcW w:w="382" w:type="pct"/>
            <w:vMerge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PINType – 5 digits – Selected PIN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ReportingAgentSignature</w:t>
            </w:r>
          </w:p>
        </w:tc>
        <w:tc>
          <w:tcPr>
            <w:tcW w:w="1276" w:type="pct"/>
            <w:shd w:val="clear" w:color="auto" w:fill="auto"/>
          </w:tcPr>
          <w:p w:rsidR="001A4E7D" w:rsidRPr="00DA03F3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A03F3">
              <w:rPr>
                <w:sz w:val="18"/>
                <w:szCs w:val="18"/>
              </w:rPr>
              <w:t>/Originator/PractitionerPIN/ReportingAgentSignature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PINTypeState</w:t>
            </w:r>
            <w:proofErr w:type="spellEnd"/>
            <w:r>
              <w:rPr>
                <w:sz w:val="18"/>
                <w:szCs w:val="18"/>
              </w:rPr>
              <w:t xml:space="preserve"> – State issued PIN – 15 alphanumeric maximum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SoftwareId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29352A">
              <w:rPr>
                <w:sz w:val="18"/>
                <w:szCs w:val="18"/>
              </w:rPr>
              <w:t>/ReturnHeaderState/SoftwareId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DC02A6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10 character string.  SoftwareId identifies the software package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SoftwareVersion</w:t>
            </w:r>
          </w:p>
        </w:tc>
        <w:tc>
          <w:tcPr>
            <w:tcW w:w="1276" w:type="pct"/>
            <w:shd w:val="clear" w:color="auto" w:fill="auto"/>
          </w:tcPr>
          <w:p w:rsidR="001A4E7D" w:rsidRPr="0029352A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9352A">
              <w:rPr>
                <w:sz w:val="18"/>
                <w:szCs w:val="18"/>
              </w:rPr>
              <w:t>/ReturnHeaderState/SoftwareVersion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20 character string that identifies the particular version of the software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InternetProtocol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9352A">
              <w:rPr>
                <w:sz w:val="18"/>
                <w:szCs w:val="18"/>
              </w:rPr>
              <w:t>/ReturnHeaderState/InternetProtocol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Parent that contains IPAddress and IPTimestamp</w:t>
            </w:r>
          </w:p>
        </w:tc>
      </w:tr>
      <w:tr w:rsidR="001A4E7D" w:rsidRPr="00254ABD" w:rsidTr="00B345B6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B17886">
              <w:rPr>
                <w:sz w:val="18"/>
                <w:szCs w:val="18"/>
              </w:rPr>
              <w:t>/InternetProtocol/IPAddress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FFFF99"/>
          </w:tcPr>
          <w:p w:rsidR="001A4E7D" w:rsidRPr="00E1122E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that contains a choice of </w:t>
            </w:r>
            <w:r>
              <w:rPr>
                <w:sz w:val="18"/>
                <w:szCs w:val="18"/>
              </w:rPr>
              <w:t>IPv4AddressTxt</w:t>
            </w:r>
            <w:r>
              <w:rPr>
                <w:sz w:val="18"/>
                <w:szCs w:val="18"/>
              </w:rPr>
              <w:t xml:space="preserve"> or </w:t>
            </w:r>
            <w:r>
              <w:rPr>
                <w:sz w:val="18"/>
                <w:szCs w:val="18"/>
              </w:rPr>
              <w:t>IPv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AddressTxt</w:t>
            </w:r>
          </w:p>
        </w:tc>
      </w:tr>
      <w:tr w:rsidR="00B345B6" w:rsidRPr="00254ABD" w:rsidTr="00B345B6">
        <w:tc>
          <w:tcPr>
            <w:tcW w:w="832" w:type="pct"/>
            <w:shd w:val="clear" w:color="auto" w:fill="F2F2F2" w:themeFill="background1" w:themeFillShade="F2"/>
          </w:tcPr>
          <w:p w:rsidR="00B345B6" w:rsidRPr="00254ABD" w:rsidRDefault="00B345B6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IPv4AddressTxt</w:t>
            </w:r>
          </w:p>
        </w:tc>
        <w:tc>
          <w:tcPr>
            <w:tcW w:w="1276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 w:rsidRPr="00B345B6">
              <w:rPr>
                <w:sz w:val="18"/>
                <w:szCs w:val="18"/>
              </w:rPr>
              <w:t>InternetProtocol/IPAddress/IPv4AddressTxt</w:t>
            </w:r>
          </w:p>
        </w:tc>
        <w:tc>
          <w:tcPr>
            <w:tcW w:w="382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Decimal format for IP Address – </w:t>
            </w:r>
          </w:p>
          <w:p w:rsidR="00B345B6" w:rsidRPr="00B345B6" w:rsidRDefault="00B345B6" w:rsidP="00B322CD">
            <w:pPr>
              <w:rPr>
                <w:sz w:val="18"/>
                <w:szCs w:val="18"/>
              </w:rPr>
            </w:pPr>
            <w:r w:rsidRPr="00B345B6">
              <w:rPr>
                <w:color w:val="000000"/>
                <w:sz w:val="18"/>
                <w:szCs w:val="18"/>
                <w:highlight w:val="white"/>
              </w:rPr>
              <w:t>[0-</w:t>
            </w:r>
            <w:proofErr w:type="gramStart"/>
            <w:r w:rsidRPr="00B345B6">
              <w:rPr>
                <w:color w:val="000000"/>
                <w:sz w:val="18"/>
                <w:szCs w:val="18"/>
                <w:highlight w:val="white"/>
              </w:rPr>
              <w:t>9]{</w:t>
            </w:r>
            <w:proofErr w:type="gramEnd"/>
            <w:r w:rsidRPr="00B345B6">
              <w:rPr>
                <w:color w:val="000000"/>
                <w:sz w:val="18"/>
                <w:szCs w:val="18"/>
                <w:highlight w:val="white"/>
              </w:rPr>
              <w:t>1,3}\.[0-9]{1,3}\.[0-9]{1,3}\.[0-9]{1,3}</w:t>
            </w:r>
          </w:p>
        </w:tc>
      </w:tr>
      <w:tr w:rsidR="00B345B6" w:rsidRPr="00254ABD" w:rsidTr="00B345B6">
        <w:tc>
          <w:tcPr>
            <w:tcW w:w="832" w:type="pct"/>
            <w:shd w:val="clear" w:color="auto" w:fill="F2F2F2" w:themeFill="background1" w:themeFillShade="F2"/>
          </w:tcPr>
          <w:p w:rsidR="00B345B6" w:rsidRPr="00254ABD" w:rsidRDefault="00B345B6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IPv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AddressTxt</w:t>
            </w:r>
          </w:p>
        </w:tc>
        <w:tc>
          <w:tcPr>
            <w:tcW w:w="1276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FFFF99"/>
          </w:tcPr>
          <w:p w:rsidR="00B345B6" w:rsidRDefault="00B345B6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Hexidecimal</w:t>
            </w:r>
            <w:proofErr w:type="spellEnd"/>
            <w:r>
              <w:rPr>
                <w:sz w:val="18"/>
                <w:szCs w:val="18"/>
              </w:rPr>
              <w:t xml:space="preserve"> format for IP Address – </w:t>
            </w:r>
          </w:p>
          <w:p w:rsidR="00B345B6" w:rsidRPr="00B345B6" w:rsidRDefault="00B345B6" w:rsidP="00B322CD">
            <w:pPr>
              <w:rPr>
                <w:sz w:val="18"/>
                <w:szCs w:val="18"/>
              </w:rPr>
            </w:pPr>
            <w:r w:rsidRPr="00B345B6">
              <w:rPr>
                <w:color w:val="000000"/>
                <w:sz w:val="18"/>
                <w:szCs w:val="18"/>
                <w:highlight w:val="white"/>
              </w:rPr>
              <w:t>[0-9A-F</w:t>
            </w:r>
            <w:proofErr w:type="gramStart"/>
            <w:r w:rsidRPr="00B345B6">
              <w:rPr>
                <w:color w:val="000000"/>
                <w:sz w:val="18"/>
                <w:szCs w:val="18"/>
                <w:highlight w:val="white"/>
              </w:rPr>
              <w:t>:]{</w:t>
            </w:r>
            <w:proofErr w:type="gramEnd"/>
            <w:r w:rsidRPr="00B345B6">
              <w:rPr>
                <w:color w:val="000000"/>
                <w:sz w:val="18"/>
                <w:szCs w:val="18"/>
                <w:highlight w:val="white"/>
              </w:rPr>
              <w:t>1,39}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IPTimestamp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B17886">
              <w:rPr>
                <w:sz w:val="18"/>
                <w:szCs w:val="18"/>
              </w:rPr>
              <w:t>/InternetProtocol/IPTimestamp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TimestampType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SignatureOption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B17886">
              <w:rPr>
                <w:sz w:val="18"/>
                <w:szCs w:val="18"/>
              </w:rPr>
              <w:t>/ReturnHeaderState/SignatureOption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6E4587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Parent that contains choice of SignatureDocument or SignaturePIN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SignatureDocument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F0910">
              <w:rPr>
                <w:sz w:val="18"/>
                <w:szCs w:val="18"/>
              </w:rPr>
              <w:t>/SignatureOption/SignatureDocument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referenceDocumentId</w:t>
            </w:r>
            <w:proofErr w:type="spellEnd"/>
            <w:r w:rsidRPr="00E1122E">
              <w:rPr>
                <w:sz w:val="18"/>
                <w:szCs w:val="18"/>
              </w:rPr>
              <w:t xml:space="preserve"> would provide the ID of the attached document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referenceDocumentId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F0910">
              <w:rPr>
                <w:sz w:val="18"/>
                <w:szCs w:val="18"/>
              </w:rPr>
              <w:t>/SignatureOption/SignatureDocument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referenceDocumentId</w:t>
            </w:r>
            <w:proofErr w:type="spellEnd"/>
            <w:r w:rsidRPr="00E1122E">
              <w:rPr>
                <w:sz w:val="18"/>
                <w:szCs w:val="18"/>
              </w:rPr>
              <w:t xml:space="preserve"> would provide the ID of the attached document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SignaturePIN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F0910">
              <w:rPr>
                <w:sz w:val="18"/>
                <w:szCs w:val="18"/>
              </w:rPr>
              <w:t>/SignatureOption/SignaturePIN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that contains Signature, </w:t>
            </w:r>
            <w:proofErr w:type="spellStart"/>
            <w:r w:rsidRPr="00E1122E">
              <w:rPr>
                <w:sz w:val="18"/>
                <w:szCs w:val="18"/>
              </w:rPr>
              <w:t>PrimaryPINEnteredBy</w:t>
            </w:r>
            <w:proofErr w:type="spellEnd"/>
            <w:r w:rsidRPr="00E1122E">
              <w:rPr>
                <w:sz w:val="18"/>
                <w:szCs w:val="18"/>
              </w:rPr>
              <w:t xml:space="preserve">, and </w:t>
            </w:r>
            <w:proofErr w:type="spellStart"/>
            <w:r w:rsidRPr="00E1122E">
              <w:rPr>
                <w:sz w:val="18"/>
                <w:szCs w:val="18"/>
              </w:rPr>
              <w:t>SecondaryPINEnteredBy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F0910">
              <w:rPr>
                <w:sz w:val="18"/>
                <w:szCs w:val="18"/>
              </w:rPr>
              <w:t>/SignaturePIN/Signature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PINCodeType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PrimaryPINEnteredBy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74ED0">
              <w:rPr>
                <w:sz w:val="18"/>
                <w:szCs w:val="18"/>
              </w:rPr>
              <w:t>/SignaturePIN/</w:t>
            </w:r>
            <w:proofErr w:type="spellStart"/>
            <w:r w:rsidRPr="00974ED0">
              <w:rPr>
                <w:sz w:val="18"/>
                <w:szCs w:val="18"/>
              </w:rPr>
              <w:t>PrimaryPINEnteredBy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Enumeration:</w:t>
            </w:r>
          </w:p>
          <w:p w:rsidR="001A4E7D" w:rsidRPr="00746482" w:rsidRDefault="001A4E7D" w:rsidP="00B322CD">
            <w:pPr>
              <w:rPr>
                <w:color w:val="FF0000"/>
                <w:sz w:val="18"/>
                <w:szCs w:val="18"/>
              </w:rPr>
            </w:pPr>
            <w:r w:rsidRPr="00746482">
              <w:rPr>
                <w:color w:val="FF0000"/>
                <w:sz w:val="18"/>
                <w:szCs w:val="18"/>
              </w:rPr>
              <w:t>Taxpayer</w:t>
            </w:r>
          </w:p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746482">
              <w:rPr>
                <w:color w:val="FF0000"/>
                <w:sz w:val="18"/>
                <w:szCs w:val="18"/>
              </w:rPr>
              <w:t>ERO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SecondaryPINEnteredBy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74ED0">
              <w:rPr>
                <w:sz w:val="18"/>
                <w:szCs w:val="18"/>
              </w:rPr>
              <w:t>/SignaturePIN/</w:t>
            </w:r>
            <w:proofErr w:type="spellStart"/>
            <w:r w:rsidRPr="00974ED0">
              <w:rPr>
                <w:sz w:val="18"/>
                <w:szCs w:val="18"/>
              </w:rPr>
              <w:t>SecondaryPINEnteredBy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AD3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Enumeration:</w:t>
            </w:r>
          </w:p>
          <w:p w:rsidR="001A4E7D" w:rsidRPr="00746482" w:rsidRDefault="001A4E7D" w:rsidP="00AD31F0">
            <w:pPr>
              <w:rPr>
                <w:color w:val="FF0000"/>
                <w:sz w:val="18"/>
                <w:szCs w:val="18"/>
              </w:rPr>
            </w:pPr>
            <w:r w:rsidRPr="00746482">
              <w:rPr>
                <w:color w:val="FF0000"/>
                <w:sz w:val="18"/>
                <w:szCs w:val="18"/>
              </w:rPr>
              <w:t>Taxpayer</w:t>
            </w:r>
          </w:p>
          <w:p w:rsidR="001A4E7D" w:rsidRPr="00E1122E" w:rsidRDefault="001A4E7D" w:rsidP="00AD31F0">
            <w:pPr>
              <w:rPr>
                <w:sz w:val="18"/>
                <w:szCs w:val="18"/>
              </w:rPr>
            </w:pPr>
            <w:r w:rsidRPr="00746482">
              <w:rPr>
                <w:color w:val="FF0000"/>
                <w:sz w:val="18"/>
                <w:szCs w:val="18"/>
              </w:rPr>
              <w:t>ERO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AmendedReturnIndicator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74ED0">
              <w:rPr>
                <w:sz w:val="18"/>
                <w:szCs w:val="18"/>
              </w:rPr>
              <w:t>/ReturnHeaderState/AmendedReturnIndicator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Must contain the value of "X" when this is an amended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OrigianlSubmissionId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74ED0">
              <w:rPr>
                <w:sz w:val="18"/>
                <w:szCs w:val="18"/>
              </w:rPr>
              <w:t>/ReturnHeaderState/OriginalSubmissionId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Contains the original submission Id when this is an amended return – </w:t>
            </w:r>
            <w:r w:rsidRPr="00E1122E">
              <w:rPr>
                <w:color w:val="808080"/>
                <w:sz w:val="18"/>
                <w:szCs w:val="18"/>
                <w:highlight w:val="white"/>
              </w:rPr>
              <w:t xml:space="preserve">(EFIN + </w:t>
            </w:r>
            <w:proofErr w:type="spellStart"/>
            <w:r w:rsidRPr="00E1122E">
              <w:rPr>
                <w:color w:val="808080"/>
                <w:sz w:val="18"/>
                <w:szCs w:val="18"/>
                <w:highlight w:val="white"/>
              </w:rPr>
              <w:t>ccyyddd</w:t>
            </w:r>
            <w:proofErr w:type="spellEnd"/>
            <w:r w:rsidRPr="00E1122E">
              <w:rPr>
                <w:color w:val="808080"/>
                <w:sz w:val="18"/>
                <w:szCs w:val="18"/>
                <w:highlight w:val="white"/>
              </w:rPr>
              <w:t xml:space="preserve"> + 7-digit seq#)</w:t>
            </w:r>
            <w:r w:rsidRPr="00E1122E">
              <w:rPr>
                <w:color w:val="808080"/>
                <w:sz w:val="18"/>
                <w:szCs w:val="18"/>
              </w:rPr>
              <w:t xml:space="preserve"> - 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[0-9]{13}[0-9a-z]{7}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OriginalSubmissionDate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02621F">
              <w:rPr>
                <w:sz w:val="18"/>
                <w:szCs w:val="18"/>
              </w:rPr>
              <w:t>/ReturnHeaderState/OriginalSubmissionDate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Date of original submission when this is an amended return – </w:t>
            </w:r>
            <w:proofErr w:type="spellStart"/>
            <w:r w:rsidRPr="00E1122E">
              <w:rPr>
                <w:sz w:val="18"/>
                <w:szCs w:val="18"/>
              </w:rPr>
              <w:t>ccyy</w:t>
            </w:r>
            <w:proofErr w:type="spellEnd"/>
            <w:r w:rsidRPr="00E1122E">
              <w:rPr>
                <w:sz w:val="18"/>
                <w:szCs w:val="18"/>
              </w:rPr>
              <w:t>-mm-dd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ReturnType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02621F">
              <w:rPr>
                <w:sz w:val="18"/>
                <w:szCs w:val="18"/>
              </w:rPr>
              <w:t>/ReturnHeaderState/ReturnType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Enumerat</w:t>
            </w:r>
            <w:r>
              <w:rPr>
                <w:sz w:val="18"/>
                <w:szCs w:val="18"/>
              </w:rPr>
              <w:t>ion</w:t>
            </w:r>
          </w:p>
          <w:p w:rsidR="001A4E7D" w:rsidRDefault="001A4E7D" w:rsidP="00B322CD">
            <w:pPr>
              <w:rPr>
                <w:color w:val="000000"/>
                <w:sz w:val="18"/>
                <w:szCs w:val="18"/>
              </w:rPr>
            </w:pPr>
            <w:r w:rsidRPr="00E1122E">
              <w:rPr>
                <w:color w:val="FF0000"/>
                <w:sz w:val="18"/>
                <w:szCs w:val="18"/>
                <w:highlight w:val="white"/>
              </w:rPr>
              <w:t>FormCT100</w:t>
            </w:r>
          </w:p>
          <w:p w:rsidR="001A4E7D" w:rsidRDefault="001A4E7D" w:rsidP="00AA66ED">
            <w:pPr>
              <w:rPr>
                <w:color w:val="FF0000"/>
                <w:sz w:val="18"/>
                <w:szCs w:val="18"/>
              </w:rPr>
            </w:pPr>
            <w:r w:rsidRPr="00E1122E">
              <w:rPr>
                <w:color w:val="FF0000"/>
                <w:sz w:val="18"/>
                <w:szCs w:val="18"/>
                <w:highlight w:val="white"/>
              </w:rPr>
              <w:t>FormCT105</w:t>
            </w:r>
          </w:p>
          <w:p w:rsidR="001A4E7D" w:rsidRPr="00E1122E" w:rsidRDefault="001A4E7D" w:rsidP="00AA66ED">
            <w:pPr>
              <w:rPr>
                <w:sz w:val="18"/>
                <w:szCs w:val="18"/>
              </w:rPr>
            </w:pPr>
            <w:r w:rsidRPr="00E1122E">
              <w:rPr>
                <w:color w:val="FF0000"/>
                <w:sz w:val="18"/>
                <w:szCs w:val="18"/>
                <w:highlight w:val="white"/>
              </w:rPr>
              <w:t>FormTT10</w:t>
            </w:r>
            <w:r w:rsidRPr="00E1122E">
              <w:rPr>
                <w:color w:val="FF0000"/>
                <w:sz w:val="18"/>
                <w:szCs w:val="18"/>
              </w:rPr>
              <w:t>0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TaxDue</w:t>
            </w:r>
          </w:p>
        </w:tc>
        <w:tc>
          <w:tcPr>
            <w:tcW w:w="1276" w:type="pct"/>
            <w:shd w:val="clear" w:color="auto" w:fill="auto"/>
          </w:tcPr>
          <w:p w:rsidR="001A4E7D" w:rsidRPr="0002621F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0E02AC">
              <w:rPr>
                <w:sz w:val="18"/>
                <w:szCs w:val="18"/>
              </w:rPr>
              <w:t>/ReturnHeaderState/TaxDue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ACHAmountType</w:t>
            </w:r>
            <w:proofErr w:type="spellEnd"/>
            <w:r w:rsidRPr="00E1122E">
              <w:rPr>
                <w:sz w:val="18"/>
                <w:szCs w:val="18"/>
              </w:rPr>
              <w:t xml:space="preserve"> – 10</w:t>
            </w:r>
            <w:r>
              <w:rPr>
                <w:sz w:val="18"/>
                <w:szCs w:val="18"/>
              </w:rPr>
              <w:t xml:space="preserve"> </w:t>
            </w:r>
            <w:r w:rsidRPr="00E1122E">
              <w:rPr>
                <w:sz w:val="18"/>
                <w:szCs w:val="18"/>
              </w:rPr>
              <w:t>digits and two fraction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PenaltyDue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12FC1">
              <w:rPr>
                <w:sz w:val="18"/>
                <w:szCs w:val="18"/>
              </w:rPr>
              <w:t>/ReturnHeaderState/</w:t>
            </w:r>
            <w:proofErr w:type="spellStart"/>
            <w:r w:rsidRPr="00F12FC1">
              <w:rPr>
                <w:sz w:val="18"/>
                <w:szCs w:val="18"/>
              </w:rPr>
              <w:t>PenaltyDue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ACHAmountType</w:t>
            </w:r>
            <w:proofErr w:type="spellEnd"/>
            <w:r w:rsidRPr="00E1122E">
              <w:rPr>
                <w:sz w:val="18"/>
                <w:szCs w:val="18"/>
              </w:rPr>
              <w:t xml:space="preserve"> – 10</w:t>
            </w:r>
            <w:r>
              <w:rPr>
                <w:sz w:val="18"/>
                <w:szCs w:val="18"/>
              </w:rPr>
              <w:t xml:space="preserve"> </w:t>
            </w:r>
            <w:r w:rsidRPr="00E1122E">
              <w:rPr>
                <w:sz w:val="18"/>
                <w:szCs w:val="18"/>
              </w:rPr>
              <w:t>digits and two fraction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InterestDue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12FC1">
              <w:rPr>
                <w:sz w:val="18"/>
                <w:szCs w:val="18"/>
              </w:rPr>
              <w:t>/ReturnHeaderState/</w:t>
            </w:r>
            <w:proofErr w:type="spellStart"/>
            <w:r w:rsidRPr="00F12FC1">
              <w:rPr>
                <w:sz w:val="18"/>
                <w:szCs w:val="18"/>
              </w:rPr>
              <w:t>InterestDue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ACHAmountType</w:t>
            </w:r>
            <w:proofErr w:type="spellEnd"/>
            <w:r w:rsidRPr="00E1122E">
              <w:rPr>
                <w:sz w:val="18"/>
                <w:szCs w:val="18"/>
              </w:rPr>
              <w:t xml:space="preserve"> – 10</w:t>
            </w:r>
            <w:r>
              <w:rPr>
                <w:sz w:val="18"/>
                <w:szCs w:val="18"/>
              </w:rPr>
              <w:t xml:space="preserve"> </w:t>
            </w:r>
            <w:r w:rsidRPr="00E1122E">
              <w:rPr>
                <w:sz w:val="18"/>
                <w:szCs w:val="18"/>
              </w:rPr>
              <w:t>digits and two fraction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TotalDue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12FC1">
              <w:rPr>
                <w:sz w:val="18"/>
                <w:szCs w:val="18"/>
              </w:rPr>
              <w:t>/ReturnHeaderState/TotalDue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ACHAmountType</w:t>
            </w:r>
            <w:proofErr w:type="spellEnd"/>
            <w:r w:rsidRPr="00E1122E">
              <w:rPr>
                <w:sz w:val="18"/>
                <w:szCs w:val="18"/>
              </w:rPr>
              <w:t xml:space="preserve"> – 10</w:t>
            </w:r>
            <w:r>
              <w:rPr>
                <w:sz w:val="18"/>
                <w:szCs w:val="18"/>
              </w:rPr>
              <w:t xml:space="preserve"> </w:t>
            </w:r>
            <w:r w:rsidRPr="00E1122E">
              <w:rPr>
                <w:sz w:val="18"/>
                <w:szCs w:val="18"/>
              </w:rPr>
              <w:t>digits and two fraction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Filer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12FC1">
              <w:rPr>
                <w:sz w:val="18"/>
                <w:szCs w:val="18"/>
              </w:rPr>
              <w:t>/ReturnHeaderState/Filer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Identifies the filing entity – Parent that contains EIN, StateEIN, Name, </w:t>
            </w:r>
            <w:proofErr w:type="spellStart"/>
            <w:r w:rsidRPr="00E1122E">
              <w:rPr>
                <w:sz w:val="18"/>
                <w:szCs w:val="18"/>
              </w:rPr>
              <w:t>InCareOfNm</w:t>
            </w:r>
            <w:proofErr w:type="spellEnd"/>
            <w:r w:rsidRPr="00E1122E">
              <w:rPr>
                <w:sz w:val="18"/>
                <w:szCs w:val="18"/>
              </w:rPr>
              <w:t>, NameControl, and a choice of USAddress o</w:t>
            </w:r>
            <w:r>
              <w:rPr>
                <w:sz w:val="18"/>
                <w:szCs w:val="18"/>
              </w:rPr>
              <w:t>r Fore</w:t>
            </w:r>
            <w:r w:rsidRPr="00E1122E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g</w:t>
            </w:r>
            <w:r w:rsidRPr="00E1122E">
              <w:rPr>
                <w:sz w:val="18"/>
                <w:szCs w:val="18"/>
              </w:rPr>
              <w:t>nAddress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271D">
              <w:rPr>
                <w:sz w:val="18"/>
                <w:szCs w:val="18"/>
              </w:rPr>
              <w:t>/Filer/EIN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9 digit FEIN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271D">
              <w:rPr>
                <w:sz w:val="18"/>
                <w:szCs w:val="18"/>
              </w:rPr>
              <w:t>/Filer/StateEIN</w:t>
            </w:r>
          </w:p>
        </w:tc>
        <w:tc>
          <w:tcPr>
            <w:tcW w:w="382" w:type="pct"/>
            <w:shd w:val="clear" w:color="auto" w:fill="FFFF99"/>
          </w:tcPr>
          <w:p w:rsidR="001A4E7D" w:rsidRDefault="009212B7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color w:val="FF0000"/>
                <w:sz w:val="18"/>
                <w:szCs w:val="18"/>
              </w:rPr>
              <w:t>Required for Wisconsin</w:t>
            </w:r>
            <w:r w:rsidRPr="00E1122E">
              <w:rPr>
                <w:sz w:val="18"/>
                <w:szCs w:val="18"/>
              </w:rPr>
              <w:t xml:space="preserve"> – 15 digit Wisconsin Tax Account Number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271D">
              <w:rPr>
                <w:sz w:val="18"/>
                <w:szCs w:val="18"/>
              </w:rPr>
              <w:t>/Filer/Name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color w:val="FF0000"/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Parent that contains the BusinessNameLine1Txt and BusinessNameLine2Txt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271D">
              <w:rPr>
                <w:sz w:val="18"/>
                <w:szCs w:val="18"/>
              </w:rPr>
              <w:t>/Filer/Name/BusinessNameLine1Txt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color w:val="FF0000"/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Business name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//Filer/Name/BusinessNameLine2</w:t>
            </w:r>
            <w:r w:rsidRPr="0087271D">
              <w:rPr>
                <w:sz w:val="18"/>
                <w:szCs w:val="18"/>
              </w:rPr>
              <w:t>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Business name, if 2</w:t>
            </w:r>
            <w:r w:rsidRPr="00E1122E">
              <w:rPr>
                <w:sz w:val="18"/>
                <w:szCs w:val="18"/>
                <w:vertAlign w:val="superscript"/>
              </w:rPr>
              <w:t>nd</w:t>
            </w:r>
            <w:r w:rsidRPr="00E1122E">
              <w:rPr>
                <w:sz w:val="18"/>
                <w:szCs w:val="18"/>
              </w:rPr>
              <w:t xml:space="preserve"> line is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E71F09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/</w:t>
            </w:r>
            <w:r w:rsidRPr="00E71F09">
              <w:rPr>
                <w:sz w:val="18"/>
                <w:szCs w:val="18"/>
              </w:rPr>
              <w:t>Filer/</w:t>
            </w:r>
            <w:proofErr w:type="spellStart"/>
            <w:r w:rsidRPr="00E71F09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Line 3 of a business name only if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NameControl</w:t>
            </w:r>
          </w:p>
        </w:tc>
        <w:tc>
          <w:tcPr>
            <w:tcW w:w="1276" w:type="pct"/>
            <w:shd w:val="clear" w:color="auto" w:fill="auto"/>
          </w:tcPr>
          <w:p w:rsidR="001A4E7D" w:rsidRPr="00E71F09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71F09">
              <w:rPr>
                <w:sz w:val="18"/>
                <w:szCs w:val="18"/>
              </w:rPr>
              <w:t>/Filer/NameControl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First 4 characters of the business name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/Filer/USAddress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AA66E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Filer address</w:t>
            </w:r>
            <w:r>
              <w:rPr>
                <w:sz w:val="18"/>
                <w:szCs w:val="18"/>
              </w:rPr>
              <w:t xml:space="preserve"> – Parent of USAddress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/Filer/USAddress/AddressLine1Txt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5B5080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//Filer/USAddress/AddressLine2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5B5080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/Filer/USAddress/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5B5080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CityType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/Filer/USAddress/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StateType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/Filer/USAddress/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ZIPCodeType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</w:t>
            </w:r>
          </w:p>
        </w:tc>
        <w:tc>
          <w:tcPr>
            <w:tcW w:w="382" w:type="pct"/>
            <w:shd w:val="clear" w:color="auto" w:fill="00B0F0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of ForeignAddress elements – AddressLine1Txt, AddressLine2Txt, </w:t>
            </w:r>
            <w:proofErr w:type="spellStart"/>
            <w:r w:rsidRPr="00E1122E">
              <w:rPr>
                <w:sz w:val="18"/>
                <w:szCs w:val="18"/>
              </w:rPr>
              <w:t>CityNm</w:t>
            </w:r>
            <w:proofErr w:type="spellEnd"/>
            <w:r w:rsidRPr="00E1122E">
              <w:rPr>
                <w:sz w:val="18"/>
                <w:szCs w:val="18"/>
              </w:rPr>
              <w:t xml:space="preserve">, </w:t>
            </w:r>
            <w:proofErr w:type="spellStart"/>
            <w:r w:rsidRPr="00E1122E">
              <w:rPr>
                <w:sz w:val="18"/>
                <w:szCs w:val="18"/>
              </w:rPr>
              <w:t>ProvinceOrStateNm</w:t>
            </w:r>
            <w:proofErr w:type="spellEnd"/>
            <w:r w:rsidRPr="00E1122E">
              <w:rPr>
                <w:sz w:val="18"/>
                <w:szCs w:val="18"/>
              </w:rPr>
              <w:t xml:space="preserve">. </w:t>
            </w:r>
            <w:proofErr w:type="spellStart"/>
            <w:r w:rsidRPr="00E1122E">
              <w:rPr>
                <w:sz w:val="18"/>
                <w:szCs w:val="18"/>
              </w:rPr>
              <w:t>CountryCd</w:t>
            </w:r>
            <w:proofErr w:type="spellEnd"/>
            <w:r w:rsidRPr="00E1122E">
              <w:rPr>
                <w:sz w:val="18"/>
                <w:szCs w:val="18"/>
              </w:rPr>
              <w:t xml:space="preserve">, and </w:t>
            </w:r>
            <w:proofErr w:type="spellStart"/>
            <w:r w:rsidRPr="00E1122E">
              <w:rPr>
                <w:sz w:val="18"/>
                <w:szCs w:val="18"/>
              </w:rPr>
              <w:t>ForeignPostalCd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/Filer/ForeignAddress/AddressLine1Txt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5B5080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Used for a street address.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5B5080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StreetAddressType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Used for a street address.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- City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– Province or state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CountryType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/Filer/ForeignAddress/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proofErr w:type="spellStart"/>
            <w:r w:rsidRPr="00E1122E">
              <w:rPr>
                <w:sz w:val="18"/>
                <w:szCs w:val="18"/>
              </w:rPr>
              <w:t>TextType</w:t>
            </w:r>
            <w:proofErr w:type="spellEnd"/>
            <w:r w:rsidRPr="00E1122E">
              <w:rPr>
                <w:sz w:val="18"/>
                <w:szCs w:val="18"/>
              </w:rPr>
              <w:t xml:space="preserve"> – Postal code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BusinessRepresentative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91519">
              <w:rPr>
                <w:sz w:val="18"/>
                <w:szCs w:val="18"/>
              </w:rPr>
              <w:t>/ReturnHeaderState/BusinessRepresentative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Parent that contains </w:t>
            </w:r>
            <w:proofErr w:type="spellStart"/>
            <w:r w:rsidRPr="00E1122E">
              <w:rPr>
                <w:sz w:val="18"/>
                <w:szCs w:val="18"/>
              </w:rPr>
              <w:t>PersionName</w:t>
            </w:r>
            <w:proofErr w:type="spellEnd"/>
            <w:r w:rsidRPr="00E1122E">
              <w:rPr>
                <w:sz w:val="18"/>
                <w:szCs w:val="18"/>
              </w:rPr>
              <w:t xml:space="preserve">, </w:t>
            </w:r>
            <w:proofErr w:type="spellStart"/>
            <w:r w:rsidRPr="00E1122E">
              <w:rPr>
                <w:sz w:val="18"/>
                <w:szCs w:val="18"/>
              </w:rPr>
              <w:t>PersonTitleTxt</w:t>
            </w:r>
            <w:proofErr w:type="spellEnd"/>
            <w:r w:rsidRPr="00E1122E">
              <w:rPr>
                <w:sz w:val="18"/>
                <w:szCs w:val="18"/>
              </w:rPr>
              <w:t xml:space="preserve">, TaxpayerPIN, choice of </w:t>
            </w:r>
            <w:proofErr w:type="spellStart"/>
            <w:r w:rsidRPr="00E1122E">
              <w:rPr>
                <w:sz w:val="18"/>
                <w:szCs w:val="18"/>
              </w:rPr>
              <w:t>PhoneNum</w:t>
            </w:r>
            <w:proofErr w:type="spellEnd"/>
            <w:r w:rsidRPr="00E1122E">
              <w:rPr>
                <w:sz w:val="18"/>
                <w:szCs w:val="18"/>
              </w:rPr>
              <w:t xml:space="preserve"> or </w:t>
            </w:r>
            <w:proofErr w:type="spellStart"/>
            <w:r w:rsidRPr="00E1122E">
              <w:rPr>
                <w:sz w:val="18"/>
                <w:szCs w:val="18"/>
              </w:rPr>
              <w:t>ForeignPhoneNum</w:t>
            </w:r>
            <w:proofErr w:type="spellEnd"/>
            <w:r w:rsidRPr="00E1122E">
              <w:rPr>
                <w:sz w:val="18"/>
                <w:szCs w:val="18"/>
              </w:rPr>
              <w:t xml:space="preserve">, </w:t>
            </w:r>
            <w:proofErr w:type="spellStart"/>
            <w:r w:rsidRPr="00E1122E">
              <w:rPr>
                <w:sz w:val="18"/>
                <w:szCs w:val="18"/>
              </w:rPr>
              <w:t>EmailAddressTxt</w:t>
            </w:r>
            <w:proofErr w:type="spellEnd"/>
            <w:r w:rsidRPr="00E1122E">
              <w:rPr>
                <w:sz w:val="18"/>
                <w:szCs w:val="18"/>
              </w:rPr>
              <w:t xml:space="preserve">, and </w:t>
            </w:r>
            <w:proofErr w:type="spellStart"/>
            <w:r w:rsidRPr="00E1122E">
              <w:rPr>
                <w:sz w:val="18"/>
                <w:szCs w:val="18"/>
              </w:rPr>
              <w:t>SignatureDt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PersonName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91519">
              <w:rPr>
                <w:sz w:val="18"/>
                <w:szCs w:val="18"/>
              </w:rPr>
              <w:t>/BusinessRepresentative/</w:t>
            </w:r>
            <w:proofErr w:type="spellStart"/>
            <w:r w:rsidRPr="00391519">
              <w:rPr>
                <w:sz w:val="18"/>
                <w:szCs w:val="18"/>
              </w:rPr>
              <w:t>PersonName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Parent that contains FirstName, MiddleInitial, LastName, and NameSuffix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FirstName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91519">
              <w:rPr>
                <w:sz w:val="18"/>
                <w:szCs w:val="18"/>
              </w:rPr>
              <w:t>/BusinessRepresentative/</w:t>
            </w:r>
            <w:proofErr w:type="spellStart"/>
            <w:r w:rsidRPr="00391519">
              <w:rPr>
                <w:sz w:val="18"/>
                <w:szCs w:val="18"/>
              </w:rPr>
              <w:t>PersonName</w:t>
            </w:r>
            <w:proofErr w:type="spellEnd"/>
            <w:r w:rsidRPr="00391519">
              <w:rPr>
                <w:sz w:val="18"/>
                <w:szCs w:val="18"/>
              </w:rPr>
              <w:t>/FirstName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First name - 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([A-Za-z0-9'\-</w:t>
            </w:r>
            <w:proofErr w:type="gramStart"/>
            <w:r w:rsidRPr="00E1122E">
              <w:rPr>
                <w:color w:val="000000"/>
                <w:sz w:val="18"/>
                <w:szCs w:val="18"/>
                <w:highlight w:val="white"/>
              </w:rPr>
              <w:t>] ?)*</w:t>
            </w:r>
            <w:proofErr w:type="gramEnd"/>
            <w:r w:rsidRPr="00E1122E">
              <w:rPr>
                <w:color w:val="000000"/>
                <w:sz w:val="18"/>
                <w:szCs w:val="18"/>
                <w:highlight w:val="white"/>
              </w:rPr>
              <w:t>[A-Za-z0-9'\-]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MiddleInitial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91519">
              <w:rPr>
                <w:sz w:val="18"/>
                <w:szCs w:val="18"/>
              </w:rPr>
              <w:t>/BusinessRepresentative/</w:t>
            </w:r>
            <w:proofErr w:type="spellStart"/>
            <w:r w:rsidRPr="00391519">
              <w:rPr>
                <w:sz w:val="18"/>
                <w:szCs w:val="18"/>
              </w:rPr>
              <w:t>PersonName</w:t>
            </w:r>
            <w:proofErr w:type="spellEnd"/>
            <w:r w:rsidRPr="00391519">
              <w:rPr>
                <w:sz w:val="18"/>
                <w:szCs w:val="18"/>
              </w:rPr>
              <w:t>/MiddleInitial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Middle initial, if provided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067DA7">
              <w:rPr>
                <w:sz w:val="18"/>
                <w:szCs w:val="18"/>
              </w:rPr>
              <w:t>/BusinessRepresentative/</w:t>
            </w:r>
            <w:proofErr w:type="spellStart"/>
            <w:r w:rsidRPr="00067DA7">
              <w:rPr>
                <w:sz w:val="18"/>
                <w:szCs w:val="18"/>
              </w:rPr>
              <w:t>PersonName</w:t>
            </w:r>
            <w:proofErr w:type="spellEnd"/>
            <w:r w:rsidRPr="00067DA7">
              <w:rPr>
                <w:sz w:val="18"/>
                <w:szCs w:val="18"/>
              </w:rPr>
              <w:t>/LastName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Last name - 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>([A-Za-z0-9'\-</w:t>
            </w:r>
            <w:proofErr w:type="gramStart"/>
            <w:r w:rsidRPr="00E1122E">
              <w:rPr>
                <w:color w:val="000000"/>
                <w:sz w:val="18"/>
                <w:szCs w:val="18"/>
                <w:highlight w:val="white"/>
              </w:rPr>
              <w:t>] ?)*</w:t>
            </w:r>
            <w:proofErr w:type="gramEnd"/>
            <w:r w:rsidRPr="00E1122E">
              <w:rPr>
                <w:color w:val="000000"/>
                <w:sz w:val="18"/>
                <w:szCs w:val="18"/>
                <w:highlight w:val="white"/>
              </w:rPr>
              <w:t>[A-Za-z0-9'\-]</w:t>
            </w:r>
            <w:r w:rsidRPr="00E1122E">
              <w:rPr>
                <w:color w:val="0000FF"/>
                <w:sz w:val="18"/>
                <w:szCs w:val="18"/>
                <w:highlight w:val="white"/>
              </w:rPr>
              <w:t>"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NameSuffix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067DA7">
              <w:rPr>
                <w:sz w:val="18"/>
                <w:szCs w:val="18"/>
              </w:rPr>
              <w:t>/BusinessRepresentative/</w:t>
            </w:r>
            <w:proofErr w:type="spellStart"/>
            <w:r w:rsidRPr="00067DA7">
              <w:rPr>
                <w:sz w:val="18"/>
                <w:szCs w:val="18"/>
              </w:rPr>
              <w:t>PersonName</w:t>
            </w:r>
            <w:proofErr w:type="spellEnd"/>
            <w:r w:rsidRPr="00067DA7">
              <w:rPr>
                <w:sz w:val="18"/>
                <w:szCs w:val="18"/>
              </w:rPr>
              <w:t>/NameSuffix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Name suffix, if provided – Enumeration in </w:t>
            </w:r>
            <w:proofErr w:type="spellStart"/>
            <w:r w:rsidRPr="00E1122E">
              <w:rPr>
                <w:sz w:val="18"/>
                <w:szCs w:val="18"/>
              </w:rPr>
              <w:t>GenerationalSuffixType</w:t>
            </w:r>
            <w:proofErr w:type="spellEnd"/>
            <w:r w:rsidRPr="00E1122E">
              <w:rPr>
                <w:sz w:val="18"/>
                <w:szCs w:val="18"/>
              </w:rPr>
              <w:t xml:space="preserve"> –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>JR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SR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II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III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IV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V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VI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VII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VIII </w:t>
            </w:r>
          </w:p>
          <w:p w:rsidR="001A4E7D" w:rsidRPr="008A65C7" w:rsidRDefault="001A4E7D" w:rsidP="00B322CD">
            <w:pPr>
              <w:rPr>
                <w:color w:val="FF0000"/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IX </w:t>
            </w:r>
          </w:p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>X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PersonTitleTxt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05657">
              <w:rPr>
                <w:sz w:val="18"/>
                <w:szCs w:val="18"/>
              </w:rPr>
              <w:t>/BusinessRepresentative/</w:t>
            </w:r>
            <w:proofErr w:type="spellStart"/>
            <w:r w:rsidRPr="00105657">
              <w:rPr>
                <w:sz w:val="18"/>
                <w:szCs w:val="18"/>
              </w:rPr>
              <w:t>PersonTitleTxt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8A65C7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Title – String - </w:t>
            </w:r>
            <w:r w:rsidRPr="00E1122E">
              <w:rPr>
                <w:color w:val="000000"/>
                <w:sz w:val="18"/>
                <w:szCs w:val="18"/>
                <w:highlight w:val="white"/>
              </w:rPr>
              <w:t xml:space="preserve">Typically used for a person's name.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TaxpayerPIN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 w:rsidRPr="00CA2BB9">
              <w:rPr>
                <w:sz w:val="18"/>
                <w:szCs w:val="18"/>
              </w:rPr>
              <w:t>ReturnState/ReturnHeaderState/BusinessRepresentative/TaxpayerPIN</w:t>
            </w:r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TaxpayerPIN if used, 5 digits – Not used in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PhoneNum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Pr="00CA2BB9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A2BB9">
              <w:rPr>
                <w:sz w:val="18"/>
                <w:szCs w:val="18"/>
              </w:rPr>
              <w:t>/BusinessRepresentative/</w:t>
            </w:r>
            <w:proofErr w:type="spellStart"/>
            <w:r w:rsidRPr="00CA2BB9">
              <w:rPr>
                <w:sz w:val="18"/>
                <w:szCs w:val="18"/>
              </w:rPr>
              <w:t>PhoneNum</w:t>
            </w:r>
            <w:proofErr w:type="spellEnd"/>
          </w:p>
        </w:tc>
        <w:tc>
          <w:tcPr>
            <w:tcW w:w="382" w:type="pct"/>
            <w:shd w:val="clear" w:color="auto" w:fill="B8C1E9" w:themeFill="accent1" w:themeFillTint="66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E1122E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Phon</w:t>
            </w:r>
            <w:r>
              <w:rPr>
                <w:sz w:val="18"/>
                <w:szCs w:val="18"/>
              </w:rPr>
              <w:t>e number – 10 digits no dashes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ForeignPhoneNum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20360">
              <w:rPr>
                <w:sz w:val="18"/>
                <w:szCs w:val="18"/>
              </w:rPr>
              <w:t>/BusinessRepresentative/</w:t>
            </w:r>
            <w:proofErr w:type="spellStart"/>
            <w:r w:rsidRPr="00E20360">
              <w:rPr>
                <w:sz w:val="18"/>
                <w:szCs w:val="18"/>
              </w:rPr>
              <w:t>ForeignPhoneNum</w:t>
            </w:r>
            <w:proofErr w:type="spellEnd"/>
          </w:p>
        </w:tc>
        <w:tc>
          <w:tcPr>
            <w:tcW w:w="382" w:type="pct"/>
            <w:shd w:val="clear" w:color="auto" w:fill="B8C1E9" w:themeFill="accent1" w:themeFillTint="66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Foreign phone number – up to 30 digits no dashes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EmailAddressTxt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20360">
              <w:rPr>
                <w:sz w:val="18"/>
                <w:szCs w:val="18"/>
              </w:rPr>
              <w:t>/BusinessRepresentative/</w:t>
            </w:r>
            <w:proofErr w:type="spellStart"/>
            <w:r w:rsidRPr="00E20360">
              <w:rPr>
                <w:sz w:val="18"/>
                <w:szCs w:val="18"/>
              </w:rPr>
              <w:t>EmailAddressTxt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>Email address, if provided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B322CD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1A4E7D" w:rsidRDefault="001A4E7D" w:rsidP="00B322CD">
            <w:pPr>
              <w:tabs>
                <w:tab w:val="left" w:pos="1182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SignatureDt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20360">
              <w:rPr>
                <w:sz w:val="18"/>
                <w:szCs w:val="18"/>
              </w:rPr>
              <w:t>/BusinessRepresentative/</w:t>
            </w:r>
            <w:proofErr w:type="spellStart"/>
            <w:r w:rsidRPr="00E20360">
              <w:rPr>
                <w:sz w:val="18"/>
                <w:szCs w:val="18"/>
              </w:rPr>
              <w:t>SignatureDt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1A4E7D" w:rsidRDefault="001A4E7D" w:rsidP="00B322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46" w:type="pct"/>
            <w:shd w:val="clear" w:color="auto" w:fill="auto"/>
          </w:tcPr>
          <w:p w:rsidR="001A4E7D" w:rsidRPr="00E1122E" w:rsidRDefault="001A4E7D" w:rsidP="00B322CD">
            <w:pPr>
              <w:rPr>
                <w:sz w:val="18"/>
                <w:szCs w:val="18"/>
              </w:rPr>
            </w:pPr>
            <w:r w:rsidRPr="00E1122E">
              <w:rPr>
                <w:sz w:val="18"/>
                <w:szCs w:val="18"/>
              </w:rPr>
              <w:t xml:space="preserve">Date of signature – </w:t>
            </w:r>
            <w:proofErr w:type="spellStart"/>
            <w:r w:rsidRPr="00E1122E">
              <w:rPr>
                <w:sz w:val="18"/>
                <w:szCs w:val="18"/>
              </w:rPr>
              <w:t>ccyy</w:t>
            </w:r>
            <w:proofErr w:type="spellEnd"/>
            <w:r w:rsidRPr="00E1122E">
              <w:rPr>
                <w:sz w:val="18"/>
                <w:szCs w:val="18"/>
              </w:rPr>
              <w:t>-mm-dd</w:t>
            </w:r>
          </w:p>
        </w:tc>
      </w:tr>
    </w:tbl>
    <w:p w:rsidR="0095089C" w:rsidRPr="00AA24A1" w:rsidRDefault="00AA24A1">
      <w:pPr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 \l "_Contents" </w:instrText>
      </w:r>
      <w:r>
        <w:rPr>
          <w:rStyle w:val="Hyperlink"/>
        </w:rPr>
        <w:fldChar w:fldCharType="separate"/>
      </w:r>
      <w:r w:rsidR="00EB1847" w:rsidRPr="00AA24A1">
        <w:rPr>
          <w:rStyle w:val="Hyperlink"/>
        </w:rPr>
        <w:t xml:space="preserve">Return to </w:t>
      </w:r>
      <w:r w:rsidR="00984743" w:rsidRPr="00AA24A1">
        <w:rPr>
          <w:rStyle w:val="Hyperlink"/>
        </w:rPr>
        <w:t xml:space="preserve">Table of </w:t>
      </w:r>
      <w:r w:rsidR="00EB1847" w:rsidRPr="00AA24A1">
        <w:rPr>
          <w:rStyle w:val="Hyperlink"/>
        </w:rPr>
        <w:t>Contents</w:t>
      </w:r>
    </w:p>
    <w:p w:rsidR="00CC11C0" w:rsidRDefault="00AA24A1">
      <w:r>
        <w:rPr>
          <w:rStyle w:val="Hyperlink"/>
        </w:rPr>
        <w:fldChar w:fldCharType="end"/>
      </w:r>
    </w:p>
    <w:p w:rsidR="00CC11C0" w:rsidRPr="00192678" w:rsidRDefault="00CC11C0" w:rsidP="00192678">
      <w:pPr>
        <w:pStyle w:val="Heading1"/>
      </w:pPr>
      <w:bookmarkStart w:id="1" w:name="_Table_2_–"/>
      <w:bookmarkEnd w:id="1"/>
      <w:r w:rsidRPr="00192678">
        <w:lastRenderedPageBreak/>
        <w:t>Table 2 – ReturnDataState – CT-100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005E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1A4E7D" w:rsidRPr="00254ABD" w:rsidRDefault="001A4E7D" w:rsidP="00CC11C0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1A4E7D" w:rsidRPr="00254ABD" w:rsidRDefault="001A4E7D" w:rsidP="00CC11C0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1A4E7D" w:rsidRPr="00254ABD" w:rsidRDefault="001A4E7D" w:rsidP="00CC11C0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1A4E7D" w:rsidRPr="00254ABD" w:rsidRDefault="001A4E7D" w:rsidP="00CC11C0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</w:p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Header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750A5">
              <w:rPr>
                <w:sz w:val="18"/>
                <w:szCs w:val="18"/>
              </w:rPr>
              <w:t>/FormCT100/Header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that contains CancelPermitEffectiveDt and AddressNameEntityChange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CancelPermitEffectiveDt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750A5">
              <w:rPr>
                <w:sz w:val="18"/>
                <w:szCs w:val="18"/>
              </w:rPr>
              <w:t>/Header/CancelPermitEffectiveDt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 xml:space="preserve">DateType – </w:t>
            </w:r>
            <w:proofErr w:type="spellStart"/>
            <w:r w:rsidRPr="00DC02A6">
              <w:rPr>
                <w:sz w:val="18"/>
                <w:szCs w:val="18"/>
              </w:rPr>
              <w:t>ccyy</w:t>
            </w:r>
            <w:proofErr w:type="spellEnd"/>
            <w:r w:rsidRPr="00DC02A6">
              <w:rPr>
                <w:sz w:val="18"/>
                <w:szCs w:val="18"/>
              </w:rPr>
              <w:t>-mm-dd – Has a value of the permit is to be cancelled on the provided date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AddressNameEntityChange</w:t>
            </w:r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57A1F">
              <w:rPr>
                <w:sz w:val="18"/>
                <w:szCs w:val="18"/>
              </w:rPr>
              <w:t>/Header/AddressNameEntityChange</w:t>
            </w:r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DC02A6" w:rsidRDefault="001A4E7D" w:rsidP="00657A1F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 xml:space="preserve">CheckboxType – </w:t>
            </w:r>
            <w:r w:rsidRPr="00DC02A6">
              <w:rPr>
                <w:color w:val="000000"/>
                <w:sz w:val="18"/>
                <w:szCs w:val="18"/>
              </w:rPr>
              <w:t>value is "X" if the address or entity name has changed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SectionOne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B014F">
              <w:rPr>
                <w:sz w:val="18"/>
                <w:szCs w:val="18"/>
              </w:rPr>
              <w:t>/FormCT100/</w:t>
            </w:r>
            <w:proofErr w:type="spellStart"/>
            <w:r w:rsidRPr="001B014F">
              <w:rPr>
                <w:sz w:val="18"/>
                <w:szCs w:val="18"/>
              </w:rPr>
              <w:t>SectionOne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DC02A6" w:rsidRDefault="001A4E7D" w:rsidP="001B014F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Parent for Section One of the form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PhysicalInventoryBegin</w:t>
            </w:r>
            <w:proofErr w:type="spellEnd"/>
          </w:p>
        </w:tc>
        <w:tc>
          <w:tcPr>
            <w:tcW w:w="1286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PhysicalInventoryBegin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IntegerType – This is the physical inventory at the beginning of the period.  Line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GrossTaxCigarettes</w:t>
            </w:r>
            <w:proofErr w:type="spellEnd"/>
          </w:p>
        </w:tc>
        <w:tc>
          <w:tcPr>
            <w:tcW w:w="1286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GrossTaxCigarettes</w:t>
            </w:r>
            <w:proofErr w:type="spellEnd"/>
          </w:p>
        </w:tc>
        <w:tc>
          <w:tcPr>
            <w:tcW w:w="381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DC02A6" w:rsidRDefault="001A4E7D" w:rsidP="00A44D55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IntegerType – This is the gross taxable cigarettes.  Line 8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PhysicalInventoryEnd</w:t>
            </w:r>
            <w:proofErr w:type="spellEnd"/>
          </w:p>
        </w:tc>
        <w:tc>
          <w:tcPr>
            <w:tcW w:w="1286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PhysicalInventoryEnd</w:t>
            </w:r>
            <w:proofErr w:type="spellEnd"/>
          </w:p>
        </w:tc>
        <w:tc>
          <w:tcPr>
            <w:tcW w:w="381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DC02A6" w:rsidRDefault="001A4E7D" w:rsidP="00A44D55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 xml:space="preserve">IntegerType – This is the end of month physical inventory of </w:t>
            </w:r>
            <w:r w:rsidRPr="00DC02A6">
              <w:rPr>
                <w:color w:val="FF0000"/>
                <w:sz w:val="18"/>
                <w:szCs w:val="18"/>
              </w:rPr>
              <w:t>unstamped</w:t>
            </w:r>
            <w:r w:rsidRPr="00DC02A6">
              <w:rPr>
                <w:sz w:val="18"/>
                <w:szCs w:val="18"/>
              </w:rPr>
              <w:t xml:space="preserve"> cigarettes. Line 10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SectionThree</w:t>
            </w:r>
            <w:proofErr w:type="spellEnd"/>
          </w:p>
        </w:tc>
        <w:tc>
          <w:tcPr>
            <w:tcW w:w="1286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/FormCT100/</w:t>
            </w:r>
            <w:proofErr w:type="spellStart"/>
            <w:r w:rsidRPr="00144166">
              <w:rPr>
                <w:sz w:val="18"/>
                <w:szCs w:val="18"/>
              </w:rPr>
              <w:t>SectionThree</w:t>
            </w:r>
            <w:proofErr w:type="spellEnd"/>
          </w:p>
        </w:tc>
        <w:tc>
          <w:tcPr>
            <w:tcW w:w="381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Parent for Section Three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BadDebtTaxRepayment</w:t>
            </w:r>
          </w:p>
        </w:tc>
        <w:tc>
          <w:tcPr>
            <w:tcW w:w="1286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 w:rsidRPr="00144166">
              <w:rPr>
                <w:sz w:val="18"/>
                <w:szCs w:val="18"/>
              </w:rPr>
              <w:t>ReturnState/ReturnDataState/FormCT100/SectionThree/BadDebtTaxRepayment</w:t>
            </w:r>
          </w:p>
        </w:tc>
        <w:tc>
          <w:tcPr>
            <w:tcW w:w="381" w:type="pct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 xml:space="preserve">Parent for </w:t>
            </w:r>
            <w:proofErr w:type="spellStart"/>
            <w:r w:rsidRPr="00DC02A6">
              <w:rPr>
                <w:sz w:val="18"/>
                <w:szCs w:val="18"/>
              </w:rPr>
              <w:t>BadDebtAmt</w:t>
            </w:r>
            <w:proofErr w:type="spellEnd"/>
            <w:r w:rsidRPr="00DC02A6">
              <w:rPr>
                <w:sz w:val="18"/>
                <w:szCs w:val="18"/>
              </w:rPr>
              <w:t xml:space="preserve"> and Explanation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SectionThree</w:t>
            </w:r>
            <w:proofErr w:type="spellEnd"/>
            <w:r w:rsidRPr="00144166">
              <w:rPr>
                <w:sz w:val="18"/>
                <w:szCs w:val="18"/>
              </w:rPr>
              <w:t>/BadDebtTaxRepayment/</w:t>
            </w:r>
            <w:proofErr w:type="spellStart"/>
            <w:r w:rsidRPr="00144166"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AmountType – Bad debt tax repayment, Section 3 Line 17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Explanation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SectionThree</w:t>
            </w:r>
            <w:proofErr w:type="spellEnd"/>
            <w:r w:rsidRPr="00144166">
              <w:rPr>
                <w:sz w:val="18"/>
                <w:szCs w:val="18"/>
              </w:rPr>
              <w:t>/BadDebtTaxRepayment/Explanation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String – Bad debt explanation, Section 3 Line 17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NetCigaretteTax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SectionThree</w:t>
            </w:r>
            <w:proofErr w:type="spellEnd"/>
            <w:r w:rsidRPr="00144166">
              <w:rPr>
                <w:sz w:val="18"/>
                <w:szCs w:val="18"/>
              </w:rPr>
              <w:t>/NetCigaretteTax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AmountType – Net cigarette tax, Section 3 Line 20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SectionThree</w:t>
            </w:r>
            <w:proofErr w:type="spellEnd"/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AmountType – Total amount due, Section 3 Line 22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TotalRefundClaimed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SectionThree</w:t>
            </w:r>
            <w:proofErr w:type="spellEnd"/>
            <w:r w:rsidRPr="008F2CDE">
              <w:rPr>
                <w:sz w:val="18"/>
                <w:szCs w:val="18"/>
              </w:rPr>
              <w:t>/TotalRefundClaimed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AmountType – Total refund claimed, Section 3 Line 23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SectionFour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/FormCT100/</w:t>
            </w:r>
            <w:proofErr w:type="spellStart"/>
            <w:r w:rsidRPr="008F2CDE">
              <w:rPr>
                <w:sz w:val="18"/>
                <w:szCs w:val="18"/>
              </w:rPr>
              <w:t>SectionFour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Parent for HaveMSARequirement and MSAEmailChange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HaveMSARequirement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SectionFour</w:t>
            </w:r>
            <w:proofErr w:type="spellEnd"/>
            <w:r w:rsidRPr="008F2CDE">
              <w:rPr>
                <w:sz w:val="18"/>
                <w:szCs w:val="18"/>
              </w:rPr>
              <w:t>/HaveMSARequirement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proofErr w:type="spellStart"/>
            <w:r w:rsidRPr="00DC02A6">
              <w:rPr>
                <w:sz w:val="18"/>
                <w:szCs w:val="18"/>
              </w:rPr>
              <w:t>WIYesNoType</w:t>
            </w:r>
            <w:proofErr w:type="spellEnd"/>
            <w:r w:rsidRPr="00DC02A6">
              <w:rPr>
                <w:sz w:val="18"/>
                <w:szCs w:val="18"/>
              </w:rPr>
              <w:t xml:space="preserve"> – requires a Yes or No value – Do you have any MSA reporting requirement for this period?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C11C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MSAEmailChange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SectionFour</w:t>
            </w:r>
            <w:proofErr w:type="spellEnd"/>
            <w:r w:rsidRPr="008F2CDE">
              <w:rPr>
                <w:sz w:val="18"/>
                <w:szCs w:val="18"/>
              </w:rPr>
              <w:t>/MSAEmailChange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C1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Pr="00DC02A6" w:rsidRDefault="001A4E7D" w:rsidP="00CC11C0">
            <w:pPr>
              <w:rPr>
                <w:sz w:val="18"/>
                <w:szCs w:val="18"/>
              </w:rPr>
            </w:pPr>
            <w:r w:rsidRPr="00DC02A6">
              <w:rPr>
                <w:sz w:val="18"/>
                <w:szCs w:val="18"/>
              </w:rPr>
              <w:t>EmailAddressType – enter updated email address if the MSA email address has changed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AB512D" w:rsidRDefault="00AB512D"/>
    <w:p w:rsidR="00CD5765" w:rsidRPr="00192678" w:rsidRDefault="00CD5765" w:rsidP="00192678">
      <w:pPr>
        <w:pStyle w:val="Heading1"/>
      </w:pPr>
      <w:bookmarkStart w:id="2" w:name="_Table_3_–"/>
      <w:bookmarkEnd w:id="2"/>
      <w:r w:rsidRPr="00192678">
        <w:lastRenderedPageBreak/>
        <w:t>Table 3 – ReturnDataState – CT-105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005E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1A4E7D" w:rsidRPr="00254ABD" w:rsidRDefault="001A4E7D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1A4E7D" w:rsidRPr="00254ABD" w:rsidRDefault="001A4E7D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1A4E7D" w:rsidRPr="00254ABD" w:rsidRDefault="001A4E7D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1A4E7D" w:rsidRPr="00254ABD" w:rsidRDefault="001A4E7D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</w:t>
            </w:r>
            <w:r>
              <w:rPr>
                <w:sz w:val="18"/>
                <w:szCs w:val="18"/>
              </w:rPr>
              <w:t>5</w:t>
            </w:r>
          </w:p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765" w:type="pct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86" w:type="pct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Out of state permittees – CT-105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Header</w:t>
            </w:r>
          </w:p>
        </w:tc>
        <w:tc>
          <w:tcPr>
            <w:tcW w:w="1286" w:type="pct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750A5">
              <w:rPr>
                <w:sz w:val="18"/>
                <w:szCs w:val="18"/>
              </w:rPr>
              <w:t>/FormCT10</w:t>
            </w:r>
            <w:r>
              <w:rPr>
                <w:sz w:val="18"/>
                <w:szCs w:val="18"/>
              </w:rPr>
              <w:t>5</w:t>
            </w:r>
            <w:r w:rsidRPr="003750A5">
              <w:rPr>
                <w:sz w:val="18"/>
                <w:szCs w:val="18"/>
              </w:rPr>
              <w:t>/Header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that contains CancelPermitEffectiveDt and AddressNameEntityChange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CancelPermitEffectiveDt</w:t>
            </w:r>
          </w:p>
        </w:tc>
        <w:tc>
          <w:tcPr>
            <w:tcW w:w="1286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750A5">
              <w:rPr>
                <w:sz w:val="18"/>
                <w:szCs w:val="18"/>
              </w:rPr>
              <w:t>/Header/CancelPermitEffectiveDt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Has a value of the permit is to be cancelled on the provided date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AddressNameEntityChange</w:t>
            </w:r>
          </w:p>
        </w:tc>
        <w:tc>
          <w:tcPr>
            <w:tcW w:w="1286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57A1F">
              <w:rPr>
                <w:sz w:val="18"/>
                <w:szCs w:val="18"/>
              </w:rPr>
              <w:t>/Header/AddressNameEntityChange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CheckboxType – </w:t>
            </w:r>
            <w:r>
              <w:rPr>
                <w:rFonts w:ascii="Georgia" w:hAnsi="Georgia" w:cs="Georgia"/>
                <w:color w:val="000000"/>
                <w:sz w:val="18"/>
                <w:szCs w:val="18"/>
              </w:rPr>
              <w:t>value is "X" if the address or entity name has changed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SectionOne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B014F">
              <w:rPr>
                <w:sz w:val="18"/>
                <w:szCs w:val="18"/>
              </w:rPr>
              <w:t>/FormCT10</w:t>
            </w:r>
            <w:r>
              <w:rPr>
                <w:sz w:val="18"/>
                <w:szCs w:val="18"/>
              </w:rPr>
              <w:t>5</w:t>
            </w:r>
            <w:r w:rsidRPr="001B014F">
              <w:rPr>
                <w:sz w:val="18"/>
                <w:szCs w:val="18"/>
              </w:rPr>
              <w:t>/</w:t>
            </w:r>
            <w:proofErr w:type="spellStart"/>
            <w:r w:rsidRPr="001B014F">
              <w:rPr>
                <w:sz w:val="18"/>
                <w:szCs w:val="18"/>
              </w:rPr>
              <w:t>SectionOne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Section One of the form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9176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BeginningInventory</w:t>
            </w:r>
          </w:p>
        </w:tc>
        <w:tc>
          <w:tcPr>
            <w:tcW w:w="1286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BeginningInventory</w:t>
            </w:r>
          </w:p>
        </w:tc>
        <w:tc>
          <w:tcPr>
            <w:tcW w:w="381" w:type="pct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Value of inventory of Wisconsin stamps from prior month return.  Line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NetValueAccountedFor</w:t>
            </w:r>
          </w:p>
        </w:tc>
        <w:tc>
          <w:tcPr>
            <w:tcW w:w="1286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NetValueAccountedFor</w:t>
            </w:r>
          </w:p>
        </w:tc>
        <w:tc>
          <w:tcPr>
            <w:tcW w:w="381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value of stamps to be accounted for.  Line 8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TotalEndingInventory</w:t>
            </w:r>
          </w:p>
        </w:tc>
        <w:tc>
          <w:tcPr>
            <w:tcW w:w="1286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TotalEndingInventory</w:t>
            </w:r>
          </w:p>
        </w:tc>
        <w:tc>
          <w:tcPr>
            <w:tcW w:w="381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value of end-of-month inventory of Wisconsin stamps. Line 11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NetDebit</w:t>
            </w:r>
          </w:p>
        </w:tc>
        <w:tc>
          <w:tcPr>
            <w:tcW w:w="1286" w:type="pct"/>
          </w:tcPr>
          <w:p w:rsidR="001A4E7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NetDebit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debit – if line 13 exceeds line 12. Line 14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NetCredit</w:t>
            </w:r>
          </w:p>
        </w:tc>
        <w:tc>
          <w:tcPr>
            <w:tcW w:w="1286" w:type="pct"/>
          </w:tcPr>
          <w:p w:rsidR="001A4E7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44D55">
              <w:rPr>
                <w:sz w:val="18"/>
                <w:szCs w:val="18"/>
              </w:rPr>
              <w:t>/</w:t>
            </w:r>
            <w:proofErr w:type="spellStart"/>
            <w:r w:rsidRPr="00A44D55">
              <w:rPr>
                <w:sz w:val="18"/>
                <w:szCs w:val="18"/>
              </w:rPr>
              <w:t>SectionOne</w:t>
            </w:r>
            <w:proofErr w:type="spellEnd"/>
            <w:r w:rsidRPr="00A44D5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NetCredit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1A4E7D" w:rsidRDefault="001A4E7D" w:rsidP="00072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credit – if line 12 exceeds line 13. Line 15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EF118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SectionTwo</w:t>
            </w:r>
            <w:proofErr w:type="spellEnd"/>
          </w:p>
        </w:tc>
        <w:tc>
          <w:tcPr>
            <w:tcW w:w="1286" w:type="pct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/FormCT10</w:t>
            </w:r>
            <w:r>
              <w:rPr>
                <w:sz w:val="18"/>
                <w:szCs w:val="18"/>
              </w:rPr>
              <w:t>5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</w:p>
        </w:tc>
        <w:tc>
          <w:tcPr>
            <w:tcW w:w="381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Section Two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BadDebtTaxRepayment</w:t>
            </w:r>
          </w:p>
        </w:tc>
        <w:tc>
          <w:tcPr>
            <w:tcW w:w="1286" w:type="pct"/>
          </w:tcPr>
          <w:p w:rsidR="001A4E7D" w:rsidRDefault="001A4E7D" w:rsidP="00EF118B">
            <w:pPr>
              <w:rPr>
                <w:sz w:val="18"/>
                <w:szCs w:val="18"/>
              </w:rPr>
            </w:pPr>
            <w:r w:rsidRPr="00144166">
              <w:rPr>
                <w:sz w:val="18"/>
                <w:szCs w:val="18"/>
              </w:rPr>
              <w:t>ReturnState/ReturnDataState/FormCT10</w:t>
            </w:r>
            <w:r>
              <w:rPr>
                <w:sz w:val="18"/>
                <w:szCs w:val="18"/>
              </w:rPr>
              <w:t>5</w:t>
            </w:r>
            <w:r w:rsidRPr="00144166">
              <w:rPr>
                <w:sz w:val="18"/>
                <w:szCs w:val="18"/>
              </w:rPr>
              <w:t>/SectionT</w:t>
            </w:r>
            <w:r>
              <w:rPr>
                <w:sz w:val="18"/>
                <w:szCs w:val="18"/>
              </w:rPr>
              <w:t>wo</w:t>
            </w:r>
            <w:r w:rsidRPr="00144166">
              <w:rPr>
                <w:sz w:val="18"/>
                <w:szCs w:val="18"/>
              </w:rPr>
              <w:t>/BadDebtTaxRepayment</w:t>
            </w:r>
          </w:p>
        </w:tc>
        <w:tc>
          <w:tcPr>
            <w:tcW w:w="381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BadDebtAmt</w:t>
            </w:r>
            <w:proofErr w:type="spellEnd"/>
            <w:r>
              <w:rPr>
                <w:sz w:val="18"/>
                <w:szCs w:val="18"/>
              </w:rPr>
              <w:t xml:space="preserve"> and Explanation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  <w:r w:rsidRPr="00144166">
              <w:rPr>
                <w:sz w:val="18"/>
                <w:szCs w:val="18"/>
              </w:rPr>
              <w:t>/BadDebtTaxRepayment/</w:t>
            </w:r>
            <w:proofErr w:type="spellStart"/>
            <w:r w:rsidRPr="00144166"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Bad debt tax repayment, Section 2 Line 18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Explanation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  <w:r w:rsidRPr="00144166">
              <w:rPr>
                <w:sz w:val="18"/>
                <w:szCs w:val="18"/>
              </w:rPr>
              <w:t>/BadDebtTaxRepayment/Explanation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 – Bad debt explanation, Section 2 Line 18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NetCigaretteTax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44166">
              <w:rPr>
                <w:sz w:val="18"/>
                <w:szCs w:val="18"/>
              </w:rPr>
              <w:t>/</w:t>
            </w:r>
            <w:proofErr w:type="spellStart"/>
            <w:r w:rsidRPr="00144166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  <w:r w:rsidRPr="00144166">
              <w:rPr>
                <w:sz w:val="18"/>
                <w:szCs w:val="18"/>
              </w:rPr>
              <w:t>/NetCigaretteTax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cigarette tax, Section 2 Line 21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amount due, Section 2 Line 23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TotalRefundClaimed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SectionT</w:t>
            </w:r>
            <w:r>
              <w:rPr>
                <w:sz w:val="18"/>
                <w:szCs w:val="18"/>
              </w:rPr>
              <w:t>wo</w:t>
            </w:r>
            <w:proofErr w:type="spellEnd"/>
            <w:r w:rsidRPr="008F2CDE">
              <w:rPr>
                <w:sz w:val="18"/>
                <w:szCs w:val="18"/>
              </w:rPr>
              <w:t>/TotalRefundClaimed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refund claimed, Section 2 Line 24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SectionThree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/FormCT10</w:t>
            </w:r>
            <w:r>
              <w:rPr>
                <w:sz w:val="18"/>
                <w:szCs w:val="18"/>
              </w:rPr>
              <w:t>5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</w:t>
            </w:r>
            <w:r>
              <w:rPr>
                <w:sz w:val="18"/>
                <w:szCs w:val="18"/>
              </w:rPr>
              <w:t>Three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HaveMSARequirement and MSAEmailChange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HaveMSARequirement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</w:t>
            </w:r>
            <w:r>
              <w:rPr>
                <w:sz w:val="18"/>
                <w:szCs w:val="18"/>
              </w:rPr>
              <w:t>Three</w:t>
            </w:r>
            <w:proofErr w:type="spellEnd"/>
            <w:r w:rsidRPr="008F2CDE">
              <w:rPr>
                <w:sz w:val="18"/>
                <w:szCs w:val="18"/>
              </w:rPr>
              <w:t>/HaveMSARequirement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WIYesNoType</w:t>
            </w:r>
            <w:proofErr w:type="spellEnd"/>
            <w:r>
              <w:rPr>
                <w:sz w:val="18"/>
                <w:szCs w:val="18"/>
              </w:rPr>
              <w:t xml:space="preserve"> – requires a Yes or No value – Do you have any MSA reporting requirement for this period? Line 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60BF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MSAEmailChange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EF1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F2CDE">
              <w:rPr>
                <w:sz w:val="18"/>
                <w:szCs w:val="18"/>
              </w:rPr>
              <w:t>/</w:t>
            </w:r>
            <w:proofErr w:type="spellStart"/>
            <w:r w:rsidRPr="008F2CDE">
              <w:rPr>
                <w:sz w:val="18"/>
                <w:szCs w:val="18"/>
              </w:rPr>
              <w:t>Section</w:t>
            </w:r>
            <w:r>
              <w:rPr>
                <w:sz w:val="18"/>
                <w:szCs w:val="18"/>
              </w:rPr>
              <w:t>Three</w:t>
            </w:r>
            <w:proofErr w:type="spellEnd"/>
            <w:r w:rsidRPr="008F2CDE">
              <w:rPr>
                <w:sz w:val="18"/>
                <w:szCs w:val="18"/>
              </w:rPr>
              <w:t>/MSAEmailChange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EmailAddressType – enter updated email address if the MSA email address has changed. Line 25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8773CD" w:rsidRDefault="008773CD"/>
    <w:p w:rsidR="00AB512D" w:rsidRPr="00192678" w:rsidRDefault="00AB512D" w:rsidP="00192678">
      <w:pPr>
        <w:pStyle w:val="Heading1"/>
      </w:pPr>
      <w:bookmarkStart w:id="3" w:name="_Table_4_–"/>
      <w:bookmarkEnd w:id="3"/>
      <w:r w:rsidRPr="00192678">
        <w:t xml:space="preserve">Table </w:t>
      </w:r>
      <w:r w:rsidR="008711B7" w:rsidRPr="00192678">
        <w:t>4</w:t>
      </w:r>
      <w:r w:rsidRPr="00192678">
        <w:t xml:space="preserve"> – Uniform Transaction Schedule - </w:t>
      </w:r>
      <w:proofErr w:type="spellStart"/>
      <w:r w:rsidRPr="00192678">
        <w:t>SchTransaction</w:t>
      </w:r>
      <w:proofErr w:type="spellEnd"/>
      <w:r w:rsidRPr="00192678">
        <w:t xml:space="preserve">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39"/>
        <w:gridCol w:w="1966"/>
        <w:gridCol w:w="3305"/>
        <w:gridCol w:w="979"/>
        <w:gridCol w:w="4561"/>
      </w:tblGrid>
      <w:tr w:rsidR="001A4E7D" w:rsidRPr="00254ABD" w:rsidTr="001A4E7D">
        <w:tc>
          <w:tcPr>
            <w:tcW w:w="826" w:type="pct"/>
            <w:shd w:val="clear" w:color="auto" w:fill="FF0000"/>
          </w:tcPr>
          <w:p w:rsidR="001A4E7D" w:rsidRPr="00254ABD" w:rsidRDefault="001A4E7D" w:rsidP="003628C1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59" w:type="pct"/>
            <w:shd w:val="clear" w:color="auto" w:fill="FF0000"/>
          </w:tcPr>
          <w:p w:rsidR="001A4E7D" w:rsidRPr="00254ABD" w:rsidRDefault="001A4E7D" w:rsidP="0077359B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76" w:type="pct"/>
            <w:shd w:val="clear" w:color="auto" w:fill="FF0000"/>
          </w:tcPr>
          <w:p w:rsidR="001A4E7D" w:rsidRPr="00254ABD" w:rsidRDefault="001A4E7D" w:rsidP="0077359B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78" w:type="pct"/>
            <w:shd w:val="clear" w:color="auto" w:fill="FF0000"/>
          </w:tcPr>
          <w:p w:rsidR="001A4E7D" w:rsidRPr="00254ABD" w:rsidRDefault="001A4E7D" w:rsidP="0077359B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62" w:type="pct"/>
            <w:shd w:val="clear" w:color="auto" w:fill="FF0000"/>
          </w:tcPr>
          <w:p w:rsidR="001A4E7D" w:rsidRPr="00254ABD" w:rsidRDefault="001A4E7D" w:rsidP="0077359B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2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  <w:r>
              <w:rPr>
                <w:sz w:val="18"/>
                <w:szCs w:val="18"/>
              </w:rPr>
              <w:t xml:space="preserve"> or CigaretteReturnWICT105</w:t>
            </w:r>
          </w:p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auto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auto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auto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 or FormCT105</w:t>
            </w: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 or Wisconsin Distributor's Cigarette Tax Return Out of State – CT-105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/</w:t>
            </w:r>
            <w:r w:rsidRPr="00031094">
              <w:rPr>
                <w:sz w:val="18"/>
                <w:szCs w:val="18"/>
              </w:rPr>
              <w:t>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Schedule</w:t>
            </w:r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/</w:t>
            </w:r>
            <w:r w:rsidRPr="00031094">
              <w:rPr>
                <w:sz w:val="18"/>
                <w:szCs w:val="18"/>
              </w:rPr>
              <w:t>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  <w:r>
              <w:rPr>
                <w:sz w:val="18"/>
                <w:szCs w:val="18"/>
              </w:rPr>
              <w:t>/Schedule</w:t>
            </w:r>
          </w:p>
        </w:tc>
        <w:tc>
          <w:tcPr>
            <w:tcW w:w="378" w:type="pct"/>
            <w:shd w:val="clear" w:color="auto" w:fill="00B0F0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Schedule node – repeats as needed – Contains TypeOfSchedule and </w:t>
            </w:r>
            <w:proofErr w:type="spellStart"/>
            <w:r>
              <w:rPr>
                <w:sz w:val="18"/>
                <w:szCs w:val="18"/>
              </w:rPr>
              <w:t>TransactionDocument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TypeOfSchedule</w:t>
            </w:r>
          </w:p>
        </w:tc>
        <w:tc>
          <w:tcPr>
            <w:tcW w:w="1276" w:type="pct"/>
          </w:tcPr>
          <w:p w:rsidR="001A4E7D" w:rsidRPr="00254ABD" w:rsidRDefault="001A4E7D" w:rsidP="00E731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329C">
              <w:rPr>
                <w:sz w:val="18"/>
                <w:szCs w:val="18"/>
              </w:rPr>
              <w:t xml:space="preserve"> /Schedule/TypeOfSchedule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CigScheduleType</w:t>
            </w:r>
            <w:proofErr w:type="spellEnd"/>
            <w:r>
              <w:rPr>
                <w:sz w:val="18"/>
                <w:szCs w:val="18"/>
              </w:rPr>
              <w:t xml:space="preserve"> – Enumerated values – 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1A </w:t>
            </w:r>
            <w:r w:rsidRPr="008A65C7">
              <w:rPr>
                <w:sz w:val="18"/>
                <w:szCs w:val="18"/>
              </w:rPr>
              <w:t>- Cigarettes received from manufacturer or first importer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1B </w:t>
            </w:r>
            <w:r w:rsidRPr="008A65C7">
              <w:rPr>
                <w:sz w:val="18"/>
                <w:szCs w:val="18"/>
              </w:rPr>
              <w:t>- Cigarettes received from a person other than a manufacturer or first importer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1C </w:t>
            </w:r>
            <w:r w:rsidRPr="008A65C7">
              <w:rPr>
                <w:sz w:val="18"/>
                <w:szCs w:val="18"/>
              </w:rPr>
              <w:t>- Cigarettes received from a retailer or end user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1D </w:t>
            </w:r>
            <w:r w:rsidRPr="008A65C7">
              <w:rPr>
                <w:sz w:val="18"/>
                <w:szCs w:val="18"/>
              </w:rPr>
              <w:t>- Cigarettes received by manufacturer or first importer from a person other than a manufacturer or first importer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2A </w:t>
            </w:r>
            <w:r w:rsidRPr="008A65C7">
              <w:rPr>
                <w:sz w:val="18"/>
                <w:szCs w:val="18"/>
              </w:rPr>
              <w:t>- Cigarettes disbursed by a manufacturer or first importer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2B </w:t>
            </w:r>
            <w:r w:rsidRPr="008A65C7">
              <w:rPr>
                <w:sz w:val="18"/>
                <w:szCs w:val="18"/>
              </w:rPr>
              <w:t>- Cigarettes disbursed to a person other than a manufacturer or first importer</w:t>
            </w:r>
          </w:p>
          <w:p w:rsidR="001A4E7D" w:rsidRPr="008A65C7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2C </w:t>
            </w:r>
            <w:r w:rsidRPr="008A65C7">
              <w:rPr>
                <w:sz w:val="18"/>
                <w:szCs w:val="18"/>
              </w:rPr>
              <w:t>- Cigarettes disbursed to a retailer or end user</w:t>
            </w:r>
          </w:p>
          <w:p w:rsidR="001A4E7D" w:rsidRPr="00254ABD" w:rsidRDefault="001A4E7D" w:rsidP="0077359B">
            <w:pPr>
              <w:rPr>
                <w:sz w:val="18"/>
                <w:szCs w:val="18"/>
              </w:rPr>
            </w:pPr>
            <w:r w:rsidRPr="008A65C7">
              <w:rPr>
                <w:color w:val="FF0000"/>
                <w:sz w:val="18"/>
                <w:szCs w:val="18"/>
              </w:rPr>
              <w:t xml:space="preserve">2D </w:t>
            </w:r>
            <w:r>
              <w:rPr>
                <w:sz w:val="18"/>
                <w:szCs w:val="18"/>
              </w:rPr>
              <w:t xml:space="preserve">- </w:t>
            </w:r>
            <w:r w:rsidRPr="00EF6E20">
              <w:rPr>
                <w:sz w:val="18"/>
                <w:szCs w:val="18"/>
              </w:rPr>
              <w:t>Cigarettes returned to the manufacturer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TransactionDocument</w:t>
            </w:r>
            <w:proofErr w:type="spellEnd"/>
          </w:p>
        </w:tc>
        <w:tc>
          <w:tcPr>
            <w:tcW w:w="1276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731FF">
              <w:rPr>
                <w:sz w:val="18"/>
                <w:szCs w:val="18"/>
              </w:rPr>
              <w:t>/Schedule/</w:t>
            </w:r>
            <w:proofErr w:type="spellStart"/>
            <w:r w:rsidRPr="00E731FF">
              <w:rPr>
                <w:sz w:val="18"/>
                <w:szCs w:val="18"/>
              </w:rPr>
              <w:t>TransactionDocument</w:t>
            </w:r>
            <w:proofErr w:type="spellEnd"/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a transaction – repeats as needed – Uses </w:t>
            </w:r>
            <w:proofErr w:type="spellStart"/>
            <w:r>
              <w:rPr>
                <w:sz w:val="18"/>
                <w:szCs w:val="18"/>
              </w:rPr>
              <w:t>InvoiceType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74E2">
              <w:rPr>
                <w:sz w:val="18"/>
                <w:szCs w:val="18"/>
              </w:rPr>
              <w:t>/</w:t>
            </w:r>
            <w:proofErr w:type="spellStart"/>
            <w:r w:rsidRPr="003F74E2">
              <w:rPr>
                <w:sz w:val="18"/>
                <w:szCs w:val="18"/>
              </w:rPr>
              <w:t>TransactionDocument</w:t>
            </w:r>
            <w:proofErr w:type="spellEnd"/>
            <w:r w:rsidRPr="003F74E2">
              <w:rPr>
                <w:sz w:val="18"/>
                <w:szCs w:val="18"/>
              </w:rPr>
              <w:t>/Date</w:t>
            </w:r>
          </w:p>
        </w:tc>
        <w:tc>
          <w:tcPr>
            <w:tcW w:w="378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TypeOfTransDoc</w:t>
            </w:r>
            <w:proofErr w:type="spellEnd"/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TypeOfTransDoc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76204F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CigTransDocumentType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Invoice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Purchase Order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Credit Memo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Affidavit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Returned Goods Authorization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Bill of Lading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Confirmation</w:t>
            </w:r>
          </w:p>
          <w:p w:rsidR="001A4E7D" w:rsidRDefault="001A4E7D" w:rsidP="0077359B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Other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DocNumber</w:t>
            </w:r>
            <w:proofErr w:type="spellEnd"/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DocNumber</w:t>
            </w:r>
            <w:proofErr w:type="spellEnd"/>
          </w:p>
        </w:tc>
        <w:tc>
          <w:tcPr>
            <w:tcW w:w="378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Document number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TypeOfCustomer</w:t>
            </w:r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/TypeOfCustomer</w:t>
            </w:r>
          </w:p>
        </w:tc>
        <w:tc>
          <w:tcPr>
            <w:tcW w:w="378" w:type="pct"/>
            <w:shd w:val="clear" w:color="auto" w:fill="FFFF99"/>
          </w:tcPr>
          <w:p w:rsidR="001A4E7D" w:rsidRDefault="009A2A75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CigTypeOfCustomerType</w:t>
            </w:r>
            <w:proofErr w:type="spellEnd"/>
            <w:r>
              <w:rPr>
                <w:sz w:val="18"/>
                <w:szCs w:val="18"/>
              </w:rPr>
              <w:t xml:space="preserve"> – Type of entity sold to or purchased from.  Enumeration – 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Distributor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Manufacturer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Retailer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proofErr w:type="spellStart"/>
            <w:r w:rsidRPr="00EF6E20">
              <w:rPr>
                <w:color w:val="FF0000"/>
                <w:sz w:val="18"/>
                <w:szCs w:val="18"/>
              </w:rPr>
              <w:t>Subjobber</w:t>
            </w:r>
            <w:proofErr w:type="spellEnd"/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Employee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Customer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Wholesaler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Delivery Seller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Native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Military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Government</w:t>
            </w:r>
          </w:p>
          <w:p w:rsidR="001A4E7D" w:rsidRPr="00EF6E20" w:rsidRDefault="001A4E7D" w:rsidP="0077359B">
            <w:pPr>
              <w:rPr>
                <w:color w:val="FF0000"/>
                <w:sz w:val="18"/>
                <w:szCs w:val="18"/>
              </w:rPr>
            </w:pPr>
            <w:proofErr w:type="spellStart"/>
            <w:r w:rsidRPr="00EF6E20">
              <w:rPr>
                <w:color w:val="FF0000"/>
                <w:sz w:val="18"/>
                <w:szCs w:val="18"/>
              </w:rPr>
              <w:t>InterBranch</w:t>
            </w:r>
            <w:proofErr w:type="spellEnd"/>
            <w:r w:rsidRPr="00EF6E20">
              <w:rPr>
                <w:color w:val="FF0000"/>
                <w:sz w:val="18"/>
                <w:szCs w:val="18"/>
              </w:rPr>
              <w:t xml:space="preserve"> Transfer</w:t>
            </w:r>
          </w:p>
          <w:p w:rsidR="001A4E7D" w:rsidRDefault="001A4E7D" w:rsidP="0077359B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Distribution Center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76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778F">
              <w:rPr>
                <w:sz w:val="18"/>
                <w:szCs w:val="18"/>
              </w:rPr>
              <w:t>/</w:t>
            </w:r>
            <w:proofErr w:type="spellStart"/>
            <w:r w:rsidRPr="00FD778F">
              <w:rPr>
                <w:sz w:val="18"/>
                <w:szCs w:val="18"/>
              </w:rPr>
              <w:t>TransactionDocument</w:t>
            </w:r>
            <w:proofErr w:type="spellEnd"/>
            <w:r w:rsidRPr="00FD778F">
              <w:rPr>
                <w:sz w:val="18"/>
                <w:szCs w:val="18"/>
              </w:rPr>
              <w:t>/Name</w:t>
            </w:r>
          </w:p>
        </w:tc>
        <w:tc>
          <w:tcPr>
            <w:tcW w:w="378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BusniessNameLine1Txt and BusinessNameLine2Txt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60E10">
              <w:rPr>
                <w:sz w:val="18"/>
                <w:szCs w:val="18"/>
              </w:rPr>
              <w:t>/Name/BusinessNameLine1Txt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//Name/BusinessNameLine2</w:t>
            </w:r>
            <w:r w:rsidRPr="00460E10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 line 2, if needed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>/</w:t>
            </w:r>
            <w:proofErr w:type="spellStart"/>
            <w:r w:rsidRPr="0077359B">
              <w:rPr>
                <w:sz w:val="18"/>
                <w:szCs w:val="18"/>
              </w:rPr>
              <w:t>TransactionDocument</w:t>
            </w:r>
            <w:proofErr w:type="spellEnd"/>
            <w:r w:rsidRPr="0077359B">
              <w:rPr>
                <w:sz w:val="18"/>
                <w:szCs w:val="18"/>
              </w:rPr>
              <w:t>/Address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CigAddressType</w:t>
            </w:r>
            <w:proofErr w:type="spellEnd"/>
            <w:r>
              <w:rPr>
                <w:sz w:val="18"/>
                <w:szCs w:val="18"/>
              </w:rPr>
              <w:t xml:space="preserve"> – Repeats up to 4 times Contains choice of USAddress or ForeignAddress and a TypeOfAddress node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</w:t>
            </w:r>
          </w:p>
        </w:tc>
        <w:tc>
          <w:tcPr>
            <w:tcW w:w="378" w:type="pct"/>
            <w:shd w:val="clear" w:color="auto" w:fill="00B0F0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Filer address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/USAddress/AddressLine1Txt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Address</w:t>
            </w:r>
            <w:r>
              <w:rPr>
                <w:sz w:val="18"/>
                <w:szCs w:val="18"/>
              </w:rPr>
              <w:t xml:space="preserve"> /USAddress/AddressLine2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/Address/USAddress/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</w:t>
            </w:r>
          </w:p>
        </w:tc>
        <w:tc>
          <w:tcPr>
            <w:tcW w:w="378" w:type="pct"/>
            <w:shd w:val="clear" w:color="auto" w:fill="00B0F0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ForeignAddress elements – AddressLine1Txt, AddressLine2Txt, </w:t>
            </w: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  <w:r>
              <w:rPr>
                <w:sz w:val="18"/>
                <w:szCs w:val="18"/>
              </w:rPr>
              <w:t xml:space="preserve">, and </w:t>
            </w: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77359B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7735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</w:t>
            </w:r>
            <w:r w:rsidRPr="00263E51">
              <w:rPr>
                <w:sz w:val="18"/>
                <w:szCs w:val="18"/>
              </w:rPr>
              <w:t xml:space="preserve"> ForeignAddress</w:t>
            </w:r>
            <w:r w:rsidRPr="002D5B88">
              <w:rPr>
                <w:sz w:val="18"/>
                <w:szCs w:val="18"/>
              </w:rPr>
              <w:t xml:space="preserve"> 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/Address/TypeOfAddress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CigTypeOfAddressType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Mailing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Location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Billing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Delivery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</w:t>
            </w:r>
            <w:proofErr w:type="spellStart"/>
            <w:r w:rsidRPr="002D5B88">
              <w:rPr>
                <w:sz w:val="18"/>
                <w:szCs w:val="18"/>
              </w:rPr>
              <w:t>TransactionDocument</w:t>
            </w:r>
            <w:proofErr w:type="spellEnd"/>
            <w:r w:rsidRPr="002D5B88">
              <w:rPr>
                <w:sz w:val="18"/>
                <w:szCs w:val="18"/>
              </w:rPr>
              <w:t>/EIN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 - FEIN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</w:t>
            </w:r>
            <w:proofErr w:type="spellStart"/>
            <w:r w:rsidRPr="002D5B88">
              <w:rPr>
                <w:sz w:val="18"/>
                <w:szCs w:val="18"/>
              </w:rPr>
              <w:t>TransactionDocument</w:t>
            </w:r>
            <w:proofErr w:type="spellEnd"/>
            <w:r w:rsidRPr="002D5B88">
              <w:rPr>
                <w:sz w:val="18"/>
                <w:szCs w:val="18"/>
              </w:rPr>
              <w:t>/StateEIN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Optional in Wisconsin – 15 digit Wisconsin Tax Account Number for entity sold to or purchased from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CustomerID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TransactionDocument</w:t>
            </w:r>
            <w:proofErr w:type="spellEnd"/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CustomerID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String35Type – Customer identification of entity sold to or purchased from, if used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Transactions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TransactionDocument</w:t>
            </w:r>
            <w:proofErr w:type="spellEnd"/>
            <w:r w:rsidRPr="00DD1914">
              <w:rPr>
                <w:sz w:val="18"/>
                <w:szCs w:val="18"/>
              </w:rPr>
              <w:t>/Transactions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TransactionType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116757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CigFedDescType</w:t>
            </w:r>
            <w:proofErr w:type="spellEnd"/>
            <w:r>
              <w:rPr>
                <w:sz w:val="18"/>
                <w:szCs w:val="18"/>
              </w:rPr>
              <w:t xml:space="preserve"> – Enumeration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Cigarette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Small Cigar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116757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CigMSAStatusType</w:t>
            </w:r>
            <w:proofErr w:type="spellEnd"/>
            <w:r>
              <w:rPr>
                <w:sz w:val="18"/>
                <w:szCs w:val="18"/>
              </w:rPr>
              <w:t xml:space="preserve"> – Enumeration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OPM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SPM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NPM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N/A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PM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NPM1</w:t>
            </w:r>
          </w:p>
          <w:p w:rsidR="001A4E7D" w:rsidRPr="00EF6E20" w:rsidRDefault="001A4E7D" w:rsidP="002D5B8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NPM2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NSM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C4F98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C229ED">
              <w:rPr>
                <w:color w:val="FF0000"/>
                <w:sz w:val="18"/>
                <w:szCs w:val="18"/>
              </w:rPr>
              <w:t>UNSTP</w:t>
            </w:r>
            <w:r>
              <w:rPr>
                <w:sz w:val="18"/>
                <w:szCs w:val="18"/>
              </w:rPr>
              <w:t xml:space="preserve"> - Unstamped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E2B99">
              <w:rPr>
                <w:sz w:val="18"/>
                <w:szCs w:val="18"/>
              </w:rPr>
              <w:t>/Transactions/</w:t>
            </w:r>
            <w:proofErr w:type="spellStart"/>
            <w:r w:rsidRPr="003E2B99"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CigAlphaNumeric25Type – UPC number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UPCUOM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E2B99">
              <w:rPr>
                <w:sz w:val="18"/>
                <w:szCs w:val="18"/>
              </w:rPr>
              <w:t>/Transactions/UPCUOM</w:t>
            </w:r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116757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CigUPCUOMType</w:t>
            </w:r>
            <w:proofErr w:type="spellEnd"/>
            <w:r>
              <w:rPr>
                <w:sz w:val="18"/>
                <w:szCs w:val="18"/>
              </w:rPr>
              <w:t xml:space="preserve"> – Enumeration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CAR </w:t>
            </w:r>
            <w:r>
              <w:rPr>
                <w:sz w:val="18"/>
                <w:szCs w:val="18"/>
              </w:rPr>
              <w:t>– Carton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CSE </w:t>
            </w:r>
            <w:r>
              <w:rPr>
                <w:sz w:val="18"/>
                <w:szCs w:val="18"/>
              </w:rPr>
              <w:t>– Case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PAK </w:t>
            </w:r>
            <w:r>
              <w:rPr>
                <w:sz w:val="18"/>
                <w:szCs w:val="18"/>
              </w:rPr>
              <w:t>– Pack</w:t>
            </w:r>
          </w:p>
          <w:p w:rsidR="001A4E7D" w:rsidRDefault="001A4E7D" w:rsidP="002D5B8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STK </w:t>
            </w:r>
            <w:r>
              <w:rPr>
                <w:sz w:val="18"/>
                <w:szCs w:val="18"/>
              </w:rPr>
              <w:t>- Stick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Manufacturer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/Transactions/Manufacturer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 – Manufacturer name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</w:t>
            </w:r>
            <w:proofErr w:type="spellStart"/>
            <w:r w:rsidRPr="00255F91"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014C9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EINType – </w:t>
            </w:r>
            <w:proofErr w:type="gramStart"/>
            <w:r>
              <w:rPr>
                <w:sz w:val="18"/>
                <w:szCs w:val="18"/>
              </w:rPr>
              <w:t>9 digit</w:t>
            </w:r>
            <w:proofErr w:type="gramEnd"/>
            <w:r>
              <w:rPr>
                <w:sz w:val="18"/>
                <w:szCs w:val="18"/>
              </w:rPr>
              <w:t xml:space="preserve"> FEIN of manufacturer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BrandFamily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/Transactions/BrandFamily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</w:t>
            </w:r>
            <w:r w:rsidR="001A4E7D">
              <w:rPr>
                <w:sz w:val="18"/>
                <w:szCs w:val="18"/>
              </w:rPr>
              <w:t xml:space="preserve"> – Brand family name of product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/Transactions/Quantity</w:t>
            </w:r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014C9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Number of units</w:t>
            </w:r>
          </w:p>
        </w:tc>
      </w:tr>
      <w:tr w:rsidR="001A4E7D" w:rsidRPr="00254ABD" w:rsidTr="00CD647B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proofErr w:type="spellStart"/>
            <w:r w:rsidRPr="00671036"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378" w:type="pct"/>
            <w:shd w:val="clear" w:color="auto" w:fill="FFFF99"/>
          </w:tcPr>
          <w:p w:rsidR="001A4E7D" w:rsidRDefault="009A2A75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014C9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IntegerType – Number of </w:t>
            </w:r>
            <w:proofErr w:type="gramStart"/>
            <w:r>
              <w:rPr>
                <w:sz w:val="18"/>
                <w:szCs w:val="18"/>
              </w:rPr>
              <w:t>cigarette</w:t>
            </w:r>
            <w:proofErr w:type="gramEnd"/>
            <w:r>
              <w:rPr>
                <w:sz w:val="18"/>
                <w:szCs w:val="18"/>
              </w:rPr>
              <w:t xml:space="preserve"> sticks per pack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proofErr w:type="spellStart"/>
            <w:r w:rsidRPr="00671036"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Total number of cigarette sticks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Price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/Transactions/Price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cents.  Sales price of cigarettes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2D5B88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DeliveryService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</w:t>
            </w:r>
            <w:proofErr w:type="spellStart"/>
            <w:r w:rsidRPr="00671036">
              <w:rPr>
                <w:sz w:val="18"/>
                <w:szCs w:val="18"/>
              </w:rPr>
              <w:t>TransactionDocument</w:t>
            </w:r>
            <w:proofErr w:type="spellEnd"/>
            <w:r w:rsidRPr="00671036">
              <w:rPr>
                <w:sz w:val="18"/>
                <w:szCs w:val="18"/>
              </w:rPr>
              <w:t>/</w:t>
            </w:r>
            <w:proofErr w:type="spellStart"/>
            <w:r w:rsidRPr="00671036">
              <w:rPr>
                <w:sz w:val="18"/>
                <w:szCs w:val="18"/>
              </w:rPr>
              <w:t>DeliveryService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2D5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DeliveryServiceType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A61259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778F"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 xml:space="preserve"> </w:t>
            </w:r>
            <w:proofErr w:type="spellStart"/>
            <w:r w:rsidRPr="00671036">
              <w:rPr>
                <w:sz w:val="18"/>
                <w:szCs w:val="18"/>
              </w:rPr>
              <w:t>DeliveryService</w:t>
            </w:r>
            <w:proofErr w:type="spellEnd"/>
            <w:r w:rsidRPr="00FD778F">
              <w:rPr>
                <w:sz w:val="18"/>
                <w:szCs w:val="18"/>
              </w:rPr>
              <w:t xml:space="preserve"> /Name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BusniessNameLine1Txt and BusinessNameLine2Txt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A61259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60E10">
              <w:rPr>
                <w:sz w:val="18"/>
                <w:szCs w:val="18"/>
              </w:rPr>
              <w:t>/Name/BusinessNameLine1Txt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A61259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//Name/BusinessNameLine2</w:t>
            </w:r>
            <w:r w:rsidRPr="00460E10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 line 2, if needed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A61259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61259">
              <w:rPr>
                <w:sz w:val="18"/>
                <w:szCs w:val="18"/>
              </w:rPr>
              <w:t>/</w:t>
            </w:r>
            <w:proofErr w:type="spellStart"/>
            <w:r w:rsidRPr="00A61259">
              <w:rPr>
                <w:sz w:val="18"/>
                <w:szCs w:val="18"/>
              </w:rPr>
              <w:t>DeliveryService</w:t>
            </w:r>
            <w:proofErr w:type="spellEnd"/>
            <w:r w:rsidRPr="00A61259">
              <w:rPr>
                <w:sz w:val="18"/>
                <w:szCs w:val="18"/>
              </w:rPr>
              <w:t>/EIN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A61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digits, FEIN of delivery service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DeliveryService</w:t>
            </w:r>
            <w:proofErr w:type="spellEnd"/>
            <w:r w:rsidRPr="00803EEF">
              <w:rPr>
                <w:sz w:val="18"/>
                <w:szCs w:val="18"/>
              </w:rPr>
              <w:t>/Address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CigAddressType</w:t>
            </w:r>
            <w:proofErr w:type="spellEnd"/>
            <w:r>
              <w:rPr>
                <w:sz w:val="18"/>
                <w:szCs w:val="18"/>
              </w:rPr>
              <w:t xml:space="preserve"> – Repeats up to 4 times Contains choice of USAddress or ForeignAddress and a TypeOfAddress node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</w:t>
            </w:r>
          </w:p>
        </w:tc>
        <w:tc>
          <w:tcPr>
            <w:tcW w:w="378" w:type="pct"/>
            <w:shd w:val="clear" w:color="auto" w:fill="00B0F0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Filer address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/USAddress/AddressLine1Txt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Address</w:t>
            </w:r>
            <w:r>
              <w:rPr>
                <w:sz w:val="18"/>
                <w:szCs w:val="18"/>
              </w:rPr>
              <w:t xml:space="preserve"> /USAddress/AddressLine2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/Address/USAddress/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</w:t>
            </w:r>
          </w:p>
        </w:tc>
        <w:tc>
          <w:tcPr>
            <w:tcW w:w="378" w:type="pct"/>
            <w:shd w:val="clear" w:color="auto" w:fill="00B0F0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ForeignAddress elements – AddressLine1Txt, AddressLine2Txt, </w:t>
            </w: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  <w:r>
              <w:rPr>
                <w:sz w:val="18"/>
                <w:szCs w:val="18"/>
              </w:rPr>
              <w:t xml:space="preserve">, and </w:t>
            </w: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/ForeignAddress/AddressLine1Txt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EF6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</w:t>
            </w:r>
            <w:r w:rsidRPr="00263E51">
              <w:rPr>
                <w:sz w:val="18"/>
                <w:szCs w:val="18"/>
              </w:rPr>
              <w:t xml:space="preserve"> ForeignAddress</w:t>
            </w:r>
            <w:r w:rsidRPr="002D5B88">
              <w:rPr>
                <w:sz w:val="18"/>
                <w:szCs w:val="18"/>
              </w:rPr>
              <w:t xml:space="preserve"> 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TypeOfAddress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/Address/TypeOfAddress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CigTypeOfAddressType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1A4E7D" w:rsidRPr="00EF6E20" w:rsidRDefault="001A4E7D" w:rsidP="00803EEF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Mailing</w:t>
            </w:r>
          </w:p>
          <w:p w:rsidR="001A4E7D" w:rsidRPr="00EF6E20" w:rsidRDefault="001A4E7D" w:rsidP="00803EEF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Location</w:t>
            </w:r>
          </w:p>
          <w:p w:rsidR="001A4E7D" w:rsidRPr="00EF6E20" w:rsidRDefault="001A4E7D" w:rsidP="00803EEF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Billing</w:t>
            </w:r>
          </w:p>
          <w:p w:rsidR="001A4E7D" w:rsidRDefault="001A4E7D" w:rsidP="00803EEF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Delivery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</w:t>
            </w:r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DeliveryService</w:t>
            </w:r>
            <w:proofErr w:type="spellEnd"/>
            <w:r w:rsidRPr="00803EEF">
              <w:rPr>
                <w:sz w:val="18"/>
                <w:szCs w:val="18"/>
              </w:rPr>
              <w:t>/Phone</w:t>
            </w:r>
          </w:p>
        </w:tc>
        <w:tc>
          <w:tcPr>
            <w:tcW w:w="378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PhoneNumberType – 10 digits – no dashes – Phone number of delivery service</w:t>
            </w:r>
          </w:p>
        </w:tc>
      </w:tr>
      <w:tr w:rsidR="001A4E7D" w:rsidRPr="00254ABD" w:rsidTr="001A4E7D">
        <w:tc>
          <w:tcPr>
            <w:tcW w:w="826" w:type="pct"/>
            <w:shd w:val="clear" w:color="auto" w:fill="F2F2F2" w:themeFill="background1" w:themeFillShade="F2"/>
          </w:tcPr>
          <w:p w:rsidR="001A4E7D" w:rsidRPr="00254ABD" w:rsidRDefault="001A4E7D" w:rsidP="00803EEF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  <w:tc>
          <w:tcPr>
            <w:tcW w:w="1276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SchTransaction</w:t>
            </w:r>
            <w:proofErr w:type="spellEnd"/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NoTransactions</w:t>
            </w:r>
            <w:proofErr w:type="spellEnd"/>
          </w:p>
        </w:tc>
        <w:tc>
          <w:tcPr>
            <w:tcW w:w="378" w:type="pct"/>
            <w:shd w:val="clear" w:color="auto" w:fill="00B0F0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62" w:type="pct"/>
            <w:shd w:val="clear" w:color="auto" w:fill="auto"/>
          </w:tcPr>
          <w:p w:rsidR="001A4E7D" w:rsidRDefault="001A4E7D" w:rsidP="00803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"X", checked if there are no transactions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8773CD" w:rsidRDefault="008773CD"/>
    <w:p w:rsidR="008773CD" w:rsidRPr="00192678" w:rsidRDefault="008773CD" w:rsidP="00192678">
      <w:pPr>
        <w:pStyle w:val="Heading1"/>
      </w:pPr>
      <w:bookmarkStart w:id="4" w:name="_Table_5_–"/>
      <w:bookmarkEnd w:id="4"/>
      <w:r w:rsidRPr="00192678">
        <w:t xml:space="preserve">Table </w:t>
      </w:r>
      <w:r w:rsidR="00893F18" w:rsidRPr="00192678">
        <w:t>5</w:t>
      </w:r>
      <w:r w:rsidRPr="00192678">
        <w:t xml:space="preserve"> – Unaffixed Stamp Report -</w:t>
      </w:r>
      <w:proofErr w:type="spellStart"/>
      <w:r w:rsidRPr="00192678">
        <w:t>SchUnaffixedStampReport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3628C1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1A4E7D" w:rsidRPr="00254ABD" w:rsidRDefault="001A4E7D" w:rsidP="008773C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1A4E7D" w:rsidRPr="00254ABD" w:rsidRDefault="001A4E7D" w:rsidP="008773C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1A4E7D" w:rsidRPr="00254ABD" w:rsidRDefault="001A4E7D" w:rsidP="008773C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1A4E7D" w:rsidRPr="00254ABD" w:rsidRDefault="001A4E7D" w:rsidP="008773C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  <w:r>
              <w:rPr>
                <w:sz w:val="18"/>
                <w:szCs w:val="18"/>
              </w:rPr>
              <w:t xml:space="preserve"> or CigaretteReturnWICT105</w:t>
            </w:r>
          </w:p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 or FormCT105</w:t>
            </w: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 or Wisconsin Distributor's Cigarette Tax Return Out of State – CT-105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Uniform Transaction Schedule</w:t>
            </w: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8773CD" w:rsidRDefault="001A4E7D" w:rsidP="008773CD">
            <w:pPr>
              <w:rPr>
                <w:sz w:val="18"/>
                <w:szCs w:val="18"/>
              </w:rPr>
            </w:pPr>
            <w:r w:rsidRPr="008773CD">
              <w:rPr>
                <w:sz w:val="18"/>
                <w:szCs w:val="18"/>
              </w:rPr>
              <w:t>Unaffixed Stamp Report</w:t>
            </w: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73CD">
              <w:rPr>
                <w:sz w:val="18"/>
                <w:szCs w:val="18"/>
              </w:rPr>
              <w:t>/ReturnDataState/</w:t>
            </w:r>
            <w:proofErr w:type="spellStart"/>
            <w:r w:rsidRPr="008773CD"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Unaffixed Stamp Report -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10F40">
              <w:rPr>
                <w:sz w:val="18"/>
                <w:szCs w:val="18"/>
              </w:rPr>
              <w:t>/</w:t>
            </w:r>
            <w:proofErr w:type="spellStart"/>
            <w:r w:rsidRPr="00310F40">
              <w:rPr>
                <w:sz w:val="18"/>
                <w:szCs w:val="18"/>
              </w:rPr>
              <w:t>SchUnaffixedStampReport</w:t>
            </w:r>
            <w:proofErr w:type="spellEnd"/>
            <w:r w:rsidRPr="00310F40">
              <w:rPr>
                <w:sz w:val="18"/>
                <w:szCs w:val="18"/>
              </w:rPr>
              <w:t>/</w:t>
            </w:r>
            <w:proofErr w:type="spellStart"/>
            <w:r w:rsidRPr="00310F40">
              <w:rPr>
                <w:sz w:val="18"/>
                <w:szCs w:val="18"/>
              </w:rPr>
              <w:t>BegInventory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StampInvType</w:t>
            </w:r>
            <w:proofErr w:type="spellEnd"/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proofErr w:type="spellStart"/>
            <w:r w:rsidRPr="003C5A2B">
              <w:rPr>
                <w:sz w:val="18"/>
                <w:szCs w:val="18"/>
              </w:rPr>
              <w:t>BegInventory</w:t>
            </w:r>
            <w:proofErr w:type="spellEnd"/>
            <w:r w:rsidRPr="003C5A2B">
              <w:rPr>
                <w:sz w:val="18"/>
                <w:szCs w:val="18"/>
              </w:rPr>
              <w:t>/</w:t>
            </w:r>
            <w:proofErr w:type="spellStart"/>
            <w:r w:rsidRPr="003C5A2B"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1A4E7D" w:rsidRPr="00254ABD" w:rsidRDefault="000061A7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Count of stamps at beginning of period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proofErr w:type="spellStart"/>
            <w:r w:rsidRPr="003C5A2B">
              <w:rPr>
                <w:sz w:val="18"/>
                <w:szCs w:val="18"/>
              </w:rPr>
              <w:t>BegInventory</w:t>
            </w:r>
            <w:proofErr w:type="spellEnd"/>
            <w:r w:rsidRPr="003C5A2B">
              <w:rPr>
                <w:sz w:val="18"/>
                <w:szCs w:val="18"/>
              </w:rPr>
              <w:t>/</w:t>
            </w:r>
            <w:proofErr w:type="spellStart"/>
            <w:r w:rsidRPr="003C5A2B"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beginning of period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proofErr w:type="spellStart"/>
            <w:r w:rsidRPr="003C5A2B">
              <w:rPr>
                <w:sz w:val="18"/>
                <w:szCs w:val="18"/>
              </w:rPr>
              <w:t>BegInventory</w:t>
            </w:r>
            <w:proofErr w:type="spellEnd"/>
            <w:r w:rsidRPr="003C5A2B">
              <w:rPr>
                <w:sz w:val="18"/>
                <w:szCs w:val="18"/>
              </w:rPr>
              <w:t>/Details</w:t>
            </w:r>
          </w:p>
        </w:tc>
        <w:tc>
          <w:tcPr>
            <w:tcW w:w="381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– </w:t>
            </w:r>
            <w:proofErr w:type="spellStart"/>
            <w:r>
              <w:rPr>
                <w:sz w:val="18"/>
                <w:szCs w:val="18"/>
              </w:rPr>
              <w:t>CigDenomGVType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/Details/</w:t>
            </w:r>
            <w:proofErr w:type="spellStart"/>
            <w:r w:rsidRPr="00AE5C5F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/Details/Attribute</w:t>
            </w:r>
          </w:p>
        </w:tc>
        <w:tc>
          <w:tcPr>
            <w:tcW w:w="381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used in Wisconsin – Special Identifiers, such as Blue, Red, etc..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1286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/Details/</w:t>
            </w:r>
            <w:proofErr w:type="spellStart"/>
            <w:r w:rsidRPr="00AE5C5F"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381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CigStampUOMType</w:t>
            </w:r>
            <w:proofErr w:type="spellEnd"/>
            <w:r>
              <w:rPr>
                <w:sz w:val="18"/>
                <w:szCs w:val="18"/>
              </w:rPr>
              <w:t xml:space="preserve"> – Enumerated – </w:t>
            </w:r>
          </w:p>
          <w:p w:rsidR="001A4E7D" w:rsidRPr="00EF6E20" w:rsidRDefault="001A4E7D" w:rsidP="008773CD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10</w:t>
            </w:r>
          </w:p>
          <w:p w:rsidR="001A4E7D" w:rsidRPr="00EF6E20" w:rsidRDefault="001A4E7D" w:rsidP="008773CD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20</w:t>
            </w:r>
          </w:p>
          <w:p w:rsidR="001A4E7D" w:rsidRDefault="001A4E7D" w:rsidP="008773CD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/Details/Count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IntegerType- Total number of stamps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/Details/</w:t>
            </w:r>
            <w:proofErr w:type="spellStart"/>
            <w:r w:rsidRPr="00631669"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time of reporting</w:t>
            </w:r>
          </w:p>
        </w:tc>
      </w:tr>
      <w:tr w:rsidR="001A4E7D" w:rsidRPr="00254ABD" w:rsidTr="000061A7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00B0F0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Choice of (Sequence of </w:t>
            </w:r>
            <w:proofErr w:type="spellStart"/>
            <w:r>
              <w:rPr>
                <w:sz w:val="18"/>
                <w:szCs w:val="18"/>
              </w:rPr>
              <w:t>TotalPurchaseCount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TotalPurchaseGrossValue</w:t>
            </w:r>
            <w:proofErr w:type="spellEnd"/>
            <w:r>
              <w:rPr>
                <w:sz w:val="18"/>
                <w:szCs w:val="18"/>
              </w:rPr>
              <w:t xml:space="preserve">, and Purchases) or </w:t>
            </w:r>
            <w:proofErr w:type="spellStart"/>
            <w:r>
              <w:rPr>
                <w:sz w:val="18"/>
                <w:szCs w:val="18"/>
              </w:rPr>
              <w:t>NoPurchases</w:t>
            </w:r>
            <w:proofErr w:type="spellEnd"/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TotalPurchaseCount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TotalPurchaseCount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1A4E7D" w:rsidRDefault="000061A7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743986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Count of total stamps purchased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TotalPurchaseGrossValue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TotalPurchaseGrossValue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Total gross value of stamps purchased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Purchases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/Purchases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</w:t>
            </w:r>
            <w:proofErr w:type="spellStart"/>
            <w:r>
              <w:rPr>
                <w:sz w:val="18"/>
                <w:szCs w:val="18"/>
              </w:rPr>
              <w:t>PurchasesType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DateReceived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/Purchases/DateReceived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Date stamps were received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PurchaseOrderNumber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/Purchases/</w:t>
            </w:r>
            <w:proofErr w:type="spellStart"/>
            <w:r w:rsidRPr="00CC2D0C">
              <w:rPr>
                <w:sz w:val="18"/>
                <w:szCs w:val="18"/>
              </w:rPr>
              <w:t>PurchaseOrderNumber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String35Type – Purchase order number of stamps received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PurchaseOrderDetails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/Purchases/</w:t>
            </w:r>
            <w:proofErr w:type="spellStart"/>
            <w:r w:rsidRPr="00CC2D0C">
              <w:rPr>
                <w:sz w:val="18"/>
                <w:szCs w:val="18"/>
              </w:rPr>
              <w:t>PurchaseOrderDetails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RollID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</w:t>
            </w:r>
            <w:proofErr w:type="spellStart"/>
            <w:r w:rsidRPr="00CC2D0C">
              <w:rPr>
                <w:sz w:val="18"/>
                <w:szCs w:val="18"/>
              </w:rPr>
              <w:t>PurchaseOrderDetails</w:t>
            </w:r>
            <w:proofErr w:type="spellEnd"/>
            <w:r w:rsidRPr="00CC2D0C">
              <w:rPr>
                <w:sz w:val="18"/>
                <w:szCs w:val="18"/>
              </w:rPr>
              <w:t>/</w:t>
            </w:r>
            <w:proofErr w:type="spellStart"/>
            <w:r w:rsidRPr="00CC2D0C">
              <w:rPr>
                <w:sz w:val="18"/>
                <w:szCs w:val="18"/>
              </w:rPr>
              <w:t>RollID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String35Type – Roll identification number for stamps received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773C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Stamps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</w:t>
            </w:r>
            <w:proofErr w:type="spellStart"/>
            <w:r w:rsidRPr="00CC2D0C">
              <w:rPr>
                <w:sz w:val="18"/>
                <w:szCs w:val="18"/>
              </w:rPr>
              <w:t>PurchaseOrderDetails</w:t>
            </w:r>
            <w:proofErr w:type="spellEnd"/>
            <w:r w:rsidRPr="00CC2D0C">
              <w:rPr>
                <w:sz w:val="18"/>
                <w:szCs w:val="18"/>
              </w:rPr>
              <w:t>/Stamps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77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CigDenomGVType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/Attribute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used in Wisconsin – Special Identifiers, such as Blue, Red, etc..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CigStampUOMType</w:t>
            </w:r>
            <w:proofErr w:type="spellEnd"/>
            <w:r>
              <w:rPr>
                <w:sz w:val="18"/>
                <w:szCs w:val="18"/>
              </w:rPr>
              <w:t xml:space="preserve"> – Enumerated – </w:t>
            </w:r>
          </w:p>
          <w:p w:rsidR="001A4E7D" w:rsidRPr="00EF6E20" w:rsidRDefault="001A4E7D" w:rsidP="00807714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10</w:t>
            </w:r>
          </w:p>
          <w:p w:rsidR="001A4E7D" w:rsidRPr="00EF6E20" w:rsidRDefault="001A4E7D" w:rsidP="00807714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20</w:t>
            </w:r>
          </w:p>
          <w:p w:rsidR="001A4E7D" w:rsidRDefault="001A4E7D" w:rsidP="00807714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631669">
              <w:rPr>
                <w:sz w:val="18"/>
                <w:szCs w:val="18"/>
              </w:rPr>
              <w:t xml:space="preserve"> /Count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IntegerType- Total number of stamps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631669">
              <w:rPr>
                <w:sz w:val="18"/>
                <w:szCs w:val="18"/>
              </w:rPr>
              <w:t xml:space="preserve"> /</w:t>
            </w:r>
            <w:proofErr w:type="spellStart"/>
            <w:r w:rsidRPr="00631669"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time of reporting</w:t>
            </w:r>
          </w:p>
        </w:tc>
      </w:tr>
      <w:tr w:rsidR="001A4E7D" w:rsidRPr="00254ABD" w:rsidTr="000061A7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807714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NoPurchases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7714">
              <w:rPr>
                <w:sz w:val="18"/>
                <w:szCs w:val="18"/>
              </w:rPr>
              <w:t>/</w:t>
            </w:r>
            <w:proofErr w:type="spellStart"/>
            <w:r w:rsidRPr="00807714">
              <w:rPr>
                <w:sz w:val="18"/>
                <w:szCs w:val="18"/>
              </w:rPr>
              <w:t>SchUnaffixedStampReport</w:t>
            </w:r>
            <w:proofErr w:type="spellEnd"/>
            <w:r w:rsidRPr="00807714">
              <w:rPr>
                <w:sz w:val="18"/>
                <w:szCs w:val="18"/>
              </w:rPr>
              <w:t>/</w:t>
            </w:r>
            <w:proofErr w:type="spellStart"/>
            <w:r w:rsidRPr="00807714">
              <w:rPr>
                <w:sz w:val="18"/>
                <w:szCs w:val="18"/>
              </w:rPr>
              <w:t>NoPurchases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807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us "X" if checked stating there were no purchases for the period</w:t>
            </w:r>
          </w:p>
        </w:tc>
      </w:tr>
      <w:tr w:rsidR="001A4E7D" w:rsidRPr="00254ABD" w:rsidTr="000061A7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00B0F0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Choice of (Sequence of </w:t>
            </w:r>
            <w:proofErr w:type="spellStart"/>
            <w:r>
              <w:rPr>
                <w:sz w:val="18"/>
                <w:szCs w:val="18"/>
              </w:rPr>
              <w:t>TotalAdjustmentCount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TotalAdjustmentGrossValue</w:t>
            </w:r>
            <w:proofErr w:type="spellEnd"/>
            <w:r>
              <w:rPr>
                <w:sz w:val="18"/>
                <w:szCs w:val="18"/>
              </w:rPr>
              <w:t xml:space="preserve">, and Adjustments) or </w:t>
            </w:r>
            <w:proofErr w:type="spellStart"/>
            <w:r>
              <w:rPr>
                <w:sz w:val="18"/>
                <w:szCs w:val="18"/>
              </w:rPr>
              <w:t>NoAdjustments</w:t>
            </w:r>
            <w:proofErr w:type="spellEnd"/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TotalAdjustmentCount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TotalAdjustmentCount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1A4E7D" w:rsidRDefault="000061A7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Count of total stamps adjustments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TotalAdjustmentGrossValue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TotalAdjustmentGrossValue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Total gross value of stamps adjustments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Adjustments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32998">
              <w:rPr>
                <w:sz w:val="18"/>
                <w:szCs w:val="18"/>
              </w:rPr>
              <w:t>/</w:t>
            </w:r>
            <w:proofErr w:type="spellStart"/>
            <w:r w:rsidRPr="00A32998">
              <w:rPr>
                <w:sz w:val="18"/>
                <w:szCs w:val="18"/>
              </w:rPr>
              <w:t>SchUnaffixedStampReport</w:t>
            </w:r>
            <w:proofErr w:type="spellEnd"/>
            <w:r w:rsidRPr="00A3299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Adjustments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</w:t>
            </w:r>
            <w:proofErr w:type="spellStart"/>
            <w:r>
              <w:rPr>
                <w:sz w:val="18"/>
                <w:szCs w:val="18"/>
              </w:rPr>
              <w:t>AdjustmentsType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840D8">
              <w:rPr>
                <w:sz w:val="18"/>
                <w:szCs w:val="18"/>
              </w:rPr>
              <w:t>/Adjustments/Date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Date of adjustment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TypeOfAdjustment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840D8">
              <w:rPr>
                <w:sz w:val="18"/>
                <w:szCs w:val="18"/>
              </w:rPr>
              <w:t>/Adjustments/</w:t>
            </w:r>
            <w:proofErr w:type="spellStart"/>
            <w:r w:rsidRPr="006840D8">
              <w:rPr>
                <w:sz w:val="18"/>
                <w:szCs w:val="18"/>
              </w:rPr>
              <w:t>TypeOfAdjustment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CigAdjustmentType</w:t>
            </w:r>
            <w:proofErr w:type="spellEnd"/>
            <w:r>
              <w:rPr>
                <w:sz w:val="18"/>
                <w:szCs w:val="18"/>
              </w:rPr>
              <w:t xml:space="preserve"> – Adjustments for lost, stolen or destroyed stamps – enumeration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Damaged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Destroyed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Floor Stock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Small Cigar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Counting Error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Returned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Shipment Error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Stolen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Transfer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Shrinkage</w:t>
            </w:r>
          </w:p>
          <w:p w:rsidR="001A4E7D" w:rsidRDefault="001A4E7D" w:rsidP="006840D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Timing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Explanation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E47B0">
              <w:rPr>
                <w:sz w:val="18"/>
                <w:szCs w:val="18"/>
              </w:rPr>
              <w:t>/Adjustments/Explanation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LineExplanationType</w:t>
            </w:r>
            <w:proofErr w:type="spellEnd"/>
            <w:r>
              <w:rPr>
                <w:sz w:val="18"/>
                <w:szCs w:val="18"/>
              </w:rPr>
              <w:t xml:space="preserve"> – Explanation to support adjustment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Stamps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>/</w:t>
            </w:r>
            <w:r w:rsidRPr="003E47B0">
              <w:rPr>
                <w:sz w:val="18"/>
                <w:szCs w:val="18"/>
              </w:rPr>
              <w:t xml:space="preserve"> Adjustments</w:t>
            </w:r>
            <w:r w:rsidRPr="00CC2D0C">
              <w:rPr>
                <w:sz w:val="18"/>
                <w:szCs w:val="18"/>
              </w:rPr>
              <w:t xml:space="preserve"> /Stamps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3E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CigDenomGVType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EF6E20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/Attribute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used in Wisconsin – Special Identifiers, such as Blue, Red, etc..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CigStampUOMType</w:t>
            </w:r>
            <w:proofErr w:type="spellEnd"/>
            <w:r>
              <w:rPr>
                <w:sz w:val="18"/>
                <w:szCs w:val="18"/>
              </w:rPr>
              <w:t xml:space="preserve"> – Enumerated – 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10</w:t>
            </w:r>
          </w:p>
          <w:p w:rsidR="001A4E7D" w:rsidRPr="00EF6E20" w:rsidRDefault="001A4E7D" w:rsidP="006840D8">
            <w:pPr>
              <w:rPr>
                <w:color w:val="FF0000"/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20</w:t>
            </w:r>
          </w:p>
          <w:p w:rsidR="001A4E7D" w:rsidRDefault="001A4E7D" w:rsidP="006840D8">
            <w:pPr>
              <w:rPr>
                <w:sz w:val="18"/>
                <w:szCs w:val="18"/>
              </w:rPr>
            </w:pPr>
            <w:r w:rsidRPr="00EF6E20">
              <w:rPr>
                <w:color w:val="FF0000"/>
                <w:sz w:val="18"/>
                <w:szCs w:val="18"/>
              </w:rPr>
              <w:t>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631669">
              <w:rPr>
                <w:sz w:val="18"/>
                <w:szCs w:val="18"/>
              </w:rPr>
              <w:t xml:space="preserve"> /Count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IntegerType- Total number of stamps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Stamps</w:t>
            </w:r>
            <w:r w:rsidRPr="00631669">
              <w:rPr>
                <w:sz w:val="18"/>
                <w:szCs w:val="18"/>
              </w:rPr>
              <w:t xml:space="preserve"> /</w:t>
            </w:r>
            <w:proofErr w:type="spellStart"/>
            <w:r w:rsidRPr="00631669"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time of reporting</w:t>
            </w:r>
          </w:p>
        </w:tc>
      </w:tr>
      <w:tr w:rsidR="001A4E7D" w:rsidRPr="00254ABD" w:rsidTr="000061A7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3E47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NoAdjustments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3E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7714">
              <w:rPr>
                <w:sz w:val="18"/>
                <w:szCs w:val="18"/>
              </w:rPr>
              <w:t>/</w:t>
            </w:r>
            <w:proofErr w:type="spellStart"/>
            <w:r w:rsidRPr="00807714">
              <w:rPr>
                <w:sz w:val="18"/>
                <w:szCs w:val="18"/>
              </w:rPr>
              <w:t>SchUnaffixedStampReport</w:t>
            </w:r>
            <w:proofErr w:type="spellEnd"/>
            <w:r w:rsidRPr="00807714">
              <w:rPr>
                <w:sz w:val="18"/>
                <w:szCs w:val="18"/>
              </w:rPr>
              <w:t>/</w:t>
            </w:r>
            <w:proofErr w:type="spellStart"/>
            <w:r w:rsidRPr="00807714"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</w:rPr>
              <w:t>Adjustments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3E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us "X" if checked stating there were no adjustments for the period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6840D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EndInventory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>/</w:t>
            </w:r>
            <w:proofErr w:type="spellStart"/>
            <w:r w:rsidRPr="00935CEE">
              <w:rPr>
                <w:sz w:val="18"/>
                <w:szCs w:val="18"/>
              </w:rPr>
              <w:t>SchUnaffixedStampReport</w:t>
            </w:r>
            <w:proofErr w:type="spellEnd"/>
            <w:r w:rsidRPr="00935CEE">
              <w:rPr>
                <w:sz w:val="18"/>
                <w:szCs w:val="18"/>
              </w:rPr>
              <w:t>/</w:t>
            </w:r>
            <w:proofErr w:type="spellStart"/>
            <w:r w:rsidRPr="00935CEE">
              <w:rPr>
                <w:sz w:val="18"/>
                <w:szCs w:val="18"/>
              </w:rPr>
              <w:t>EndInventory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68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StampInvType</w:t>
            </w:r>
            <w:proofErr w:type="spellEnd"/>
            <w:r>
              <w:rPr>
                <w:sz w:val="18"/>
                <w:szCs w:val="18"/>
              </w:rPr>
              <w:t xml:space="preserve"> – Ending inventory of unaffixed stamps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EndInventory</w:t>
            </w:r>
            <w:proofErr w:type="spellEnd"/>
            <w:r w:rsidRPr="003C5A2B">
              <w:rPr>
                <w:sz w:val="18"/>
                <w:szCs w:val="18"/>
              </w:rPr>
              <w:t xml:space="preserve"> /</w:t>
            </w:r>
            <w:proofErr w:type="spellStart"/>
            <w:r w:rsidRPr="003C5A2B"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1A4E7D" w:rsidRPr="00254ABD" w:rsidRDefault="000061A7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Count of stamps at end of period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EndInventory</w:t>
            </w:r>
            <w:proofErr w:type="spellEnd"/>
            <w:r w:rsidRPr="003C5A2B">
              <w:rPr>
                <w:sz w:val="18"/>
                <w:szCs w:val="18"/>
              </w:rPr>
              <w:t xml:space="preserve"> /</w:t>
            </w:r>
            <w:proofErr w:type="spellStart"/>
            <w:r w:rsidRPr="003C5A2B"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end of period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EndInventory</w:t>
            </w:r>
            <w:proofErr w:type="spellEnd"/>
            <w:r w:rsidRPr="003C5A2B">
              <w:rPr>
                <w:sz w:val="18"/>
                <w:szCs w:val="18"/>
              </w:rPr>
              <w:t xml:space="preserve"> /Details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– </w:t>
            </w:r>
            <w:proofErr w:type="spellStart"/>
            <w:r>
              <w:rPr>
                <w:sz w:val="18"/>
                <w:szCs w:val="18"/>
              </w:rPr>
              <w:t>CigDenomGVType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935CEE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935CEE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/Attribute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used in Wisconsin – Special Identifiers, such as Blue, Red, etc..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CigStampUOMType</w:t>
            </w:r>
            <w:proofErr w:type="spellEnd"/>
            <w:r>
              <w:rPr>
                <w:sz w:val="18"/>
                <w:szCs w:val="18"/>
              </w:rPr>
              <w:t xml:space="preserve"> – Enumerated – </w:t>
            </w:r>
          </w:p>
          <w:p w:rsidR="001A4E7D" w:rsidRPr="00122FCD" w:rsidRDefault="001A4E7D" w:rsidP="00935CEE">
            <w:pPr>
              <w:rPr>
                <w:color w:val="FF0000"/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10</w:t>
            </w:r>
          </w:p>
          <w:p w:rsidR="001A4E7D" w:rsidRPr="00122FCD" w:rsidRDefault="001A4E7D" w:rsidP="00935CEE">
            <w:pPr>
              <w:rPr>
                <w:color w:val="FF0000"/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20</w:t>
            </w:r>
          </w:p>
          <w:p w:rsidR="001A4E7D" w:rsidRDefault="001A4E7D" w:rsidP="00935CEE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631669">
              <w:rPr>
                <w:sz w:val="18"/>
                <w:szCs w:val="18"/>
              </w:rPr>
              <w:t xml:space="preserve"> /Count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IntegerType- Total number of stamps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631669">
              <w:rPr>
                <w:sz w:val="18"/>
                <w:szCs w:val="18"/>
              </w:rPr>
              <w:t xml:space="preserve"> /</w:t>
            </w:r>
            <w:proofErr w:type="spellStart"/>
            <w:r w:rsidRPr="00631669"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time of reporting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35CE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StampsAffixed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>/</w:t>
            </w:r>
            <w:proofErr w:type="spellStart"/>
            <w:r w:rsidRPr="00935CEE">
              <w:rPr>
                <w:sz w:val="18"/>
                <w:szCs w:val="18"/>
              </w:rPr>
              <w:t>SchUnaffixedStampReport</w:t>
            </w:r>
            <w:proofErr w:type="spellEnd"/>
            <w:r w:rsidRPr="00935CEE">
              <w:rPr>
                <w:sz w:val="18"/>
                <w:szCs w:val="18"/>
              </w:rPr>
              <w:t>/</w:t>
            </w:r>
            <w:proofErr w:type="spellStart"/>
            <w:r w:rsidRPr="00935CEE">
              <w:rPr>
                <w:sz w:val="18"/>
                <w:szCs w:val="18"/>
              </w:rPr>
              <w:t>StampsAffixed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35C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StampInvType</w:t>
            </w:r>
            <w:proofErr w:type="spellEnd"/>
            <w:r>
              <w:rPr>
                <w:sz w:val="18"/>
                <w:szCs w:val="18"/>
              </w:rPr>
              <w:t xml:space="preserve"> – Stamps affixed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StampsAffixed</w:t>
            </w:r>
            <w:proofErr w:type="spellEnd"/>
            <w:r w:rsidRPr="003C5A2B">
              <w:rPr>
                <w:sz w:val="18"/>
                <w:szCs w:val="18"/>
              </w:rPr>
              <w:t xml:space="preserve"> /</w:t>
            </w:r>
            <w:proofErr w:type="spellStart"/>
            <w:r w:rsidRPr="003C5A2B">
              <w:rPr>
                <w:sz w:val="18"/>
                <w:szCs w:val="18"/>
              </w:rPr>
              <w:t>TotalInventoryCount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1A4E7D" w:rsidRPr="00254ABD" w:rsidRDefault="000061A7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Count of stamps affixed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StampsAffixed</w:t>
            </w:r>
            <w:proofErr w:type="spellEnd"/>
            <w:r w:rsidRPr="003C5A2B">
              <w:rPr>
                <w:sz w:val="18"/>
                <w:szCs w:val="18"/>
              </w:rPr>
              <w:t xml:space="preserve"> /</w:t>
            </w:r>
            <w:proofErr w:type="spellStart"/>
            <w:r w:rsidRPr="003C5A2B">
              <w:rPr>
                <w:sz w:val="18"/>
                <w:szCs w:val="18"/>
              </w:rPr>
              <w:t>TotalInventoryGrossValue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affixed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C5A2B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proofErr w:type="spellStart"/>
            <w:r w:rsidRPr="00935CEE">
              <w:rPr>
                <w:sz w:val="18"/>
                <w:szCs w:val="18"/>
              </w:rPr>
              <w:t>StampsAffixed</w:t>
            </w:r>
            <w:proofErr w:type="spellEnd"/>
            <w:r w:rsidRPr="003C5A2B">
              <w:rPr>
                <w:sz w:val="18"/>
                <w:szCs w:val="18"/>
              </w:rPr>
              <w:t xml:space="preserve"> /Details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– </w:t>
            </w:r>
            <w:proofErr w:type="spellStart"/>
            <w:r>
              <w:rPr>
                <w:sz w:val="18"/>
                <w:szCs w:val="18"/>
              </w:rPr>
              <w:t>CigDenomGVType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1A4E7D" w:rsidRDefault="001A4E7D" w:rsidP="00122FCD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lastRenderedPageBreak/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1A4E7D" w:rsidRDefault="001A4E7D" w:rsidP="00122FCD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WI </w:t>
            </w:r>
            <w:r>
              <w:rPr>
                <w:sz w:val="18"/>
                <w:szCs w:val="18"/>
              </w:rPr>
              <w:t>- Wisconsin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Attribute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/Attribute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used in Wisconsin – Special Identifiers, such as Blue, Red, etc..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E5C5F">
              <w:rPr>
                <w:sz w:val="18"/>
                <w:szCs w:val="18"/>
              </w:rPr>
              <w:t>/</w:t>
            </w:r>
            <w:r w:rsidRPr="00935CEE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AE5C5F">
              <w:rPr>
                <w:sz w:val="18"/>
                <w:szCs w:val="18"/>
              </w:rPr>
              <w:t xml:space="preserve"> /</w:t>
            </w:r>
            <w:proofErr w:type="spellStart"/>
            <w:r w:rsidRPr="00AE5C5F">
              <w:rPr>
                <w:sz w:val="18"/>
                <w:szCs w:val="18"/>
              </w:rPr>
              <w:t>StampUOM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CigStampUOMType</w:t>
            </w:r>
            <w:proofErr w:type="spellEnd"/>
            <w:r>
              <w:rPr>
                <w:sz w:val="18"/>
                <w:szCs w:val="18"/>
              </w:rPr>
              <w:t xml:space="preserve"> – Enumerated – </w:t>
            </w:r>
          </w:p>
          <w:p w:rsidR="001A4E7D" w:rsidRPr="00122FCD" w:rsidRDefault="001A4E7D" w:rsidP="00C71588">
            <w:pPr>
              <w:rPr>
                <w:color w:val="FF0000"/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10</w:t>
            </w:r>
          </w:p>
          <w:p w:rsidR="001A4E7D" w:rsidRPr="00122FCD" w:rsidRDefault="001A4E7D" w:rsidP="00C71588">
            <w:pPr>
              <w:rPr>
                <w:color w:val="FF0000"/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20</w:t>
            </w:r>
          </w:p>
          <w:p w:rsidR="001A4E7D" w:rsidRDefault="001A4E7D" w:rsidP="00C71588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25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631669">
              <w:rPr>
                <w:sz w:val="18"/>
                <w:szCs w:val="18"/>
              </w:rPr>
              <w:t xml:space="preserve"> /Count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IntegerType- Total number of stamps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31669">
              <w:rPr>
                <w:sz w:val="18"/>
                <w:szCs w:val="18"/>
              </w:rPr>
              <w:t>/</w:t>
            </w:r>
            <w:r w:rsidRPr="00CC2D0C">
              <w:rPr>
                <w:sz w:val="18"/>
                <w:szCs w:val="18"/>
              </w:rPr>
              <w:t xml:space="preserve"> </w:t>
            </w:r>
            <w:r w:rsidRPr="003C5A2B">
              <w:rPr>
                <w:sz w:val="18"/>
                <w:szCs w:val="18"/>
              </w:rPr>
              <w:t>Details</w:t>
            </w:r>
            <w:r w:rsidRPr="00631669">
              <w:rPr>
                <w:sz w:val="18"/>
                <w:szCs w:val="18"/>
              </w:rPr>
              <w:t xml:space="preserve"> /</w:t>
            </w:r>
            <w:proofErr w:type="spellStart"/>
            <w:r w:rsidRPr="00631669">
              <w:rPr>
                <w:sz w:val="18"/>
                <w:szCs w:val="18"/>
              </w:rPr>
              <w:t>GrossValue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Dollars and cents – Gross value of stamps at time of reporting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C71588" w:rsidRDefault="00C71588"/>
    <w:p w:rsidR="00C71588" w:rsidRPr="00192678" w:rsidRDefault="00C71588" w:rsidP="00192678">
      <w:pPr>
        <w:pStyle w:val="Heading1"/>
      </w:pPr>
      <w:bookmarkStart w:id="5" w:name="_Table_6_–"/>
      <w:bookmarkEnd w:id="5"/>
      <w:r w:rsidRPr="00192678">
        <w:t xml:space="preserve">Table </w:t>
      </w:r>
      <w:r w:rsidR="00860BF7" w:rsidRPr="00192678">
        <w:t>6</w:t>
      </w:r>
      <w:r w:rsidRPr="00192678">
        <w:t xml:space="preserve"> – Schedule CT-115 – SchCT115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440113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1A4E7D" w:rsidRPr="00254ABD" w:rsidRDefault="001A4E7D" w:rsidP="00C71588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1A4E7D" w:rsidRPr="00254ABD" w:rsidRDefault="001A4E7D" w:rsidP="00C71588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1A4E7D" w:rsidRPr="00254ABD" w:rsidRDefault="001A4E7D" w:rsidP="00C71588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1A4E7D" w:rsidRPr="00254ABD" w:rsidRDefault="001A4E7D" w:rsidP="00C71588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  <w:r>
              <w:rPr>
                <w:sz w:val="18"/>
                <w:szCs w:val="18"/>
              </w:rPr>
              <w:t xml:space="preserve"> or CigaretteReturnWICT105</w:t>
            </w:r>
          </w:p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 or FormCT105</w:t>
            </w: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 or Wisconsin Distributor's Cigarette Tax Return Out of State – CT-105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8773CD" w:rsidRDefault="001A4E7D" w:rsidP="00C71588">
            <w:pPr>
              <w:rPr>
                <w:sz w:val="18"/>
                <w:szCs w:val="18"/>
              </w:rPr>
            </w:pPr>
            <w:r w:rsidRPr="008773CD">
              <w:rPr>
                <w:sz w:val="18"/>
                <w:szCs w:val="18"/>
              </w:rPr>
              <w:t>Unaffixed Stamp Report</w:t>
            </w: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73CD">
              <w:rPr>
                <w:sz w:val="18"/>
                <w:szCs w:val="18"/>
              </w:rPr>
              <w:t>/ReturnDataState/</w:t>
            </w:r>
            <w:proofErr w:type="spellStart"/>
            <w:r w:rsidRPr="008773CD"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Unaffixed Stamp Report -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Stamped Cigarette Sales</w:t>
            </w: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SchCT115</w:t>
            </w:r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71588">
              <w:rPr>
                <w:sz w:val="18"/>
                <w:szCs w:val="18"/>
              </w:rPr>
              <w:t>/ReturnDataState/SchCT115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CT-115 – Wisconsin stamped cigarette sales</w:t>
            </w:r>
            <w:r w:rsidR="00323F00">
              <w:rPr>
                <w:sz w:val="18"/>
                <w:szCs w:val="18"/>
              </w:rPr>
              <w:t xml:space="preserve"> to/returns from authorized ret</w:t>
            </w:r>
            <w:r>
              <w:rPr>
                <w:sz w:val="18"/>
                <w:szCs w:val="18"/>
              </w:rPr>
              <w:t>a</w:t>
            </w:r>
            <w:r w:rsidR="00323F00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l stores on Native American Reservations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</w:t>
            </w:r>
          </w:p>
        </w:tc>
        <w:tc>
          <w:tcPr>
            <w:tcW w:w="1286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/SchCT115/Invoice</w:t>
            </w:r>
          </w:p>
        </w:tc>
        <w:tc>
          <w:tcPr>
            <w:tcW w:w="381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an invoice – Repeats as needed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LineNumber</w:t>
            </w:r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/Invoice/LineNumber</w:t>
            </w:r>
          </w:p>
        </w:tc>
        <w:tc>
          <w:tcPr>
            <w:tcW w:w="381" w:type="pct"/>
            <w:shd w:val="clear" w:color="auto" w:fill="FFFF99"/>
          </w:tcPr>
          <w:p w:rsidR="001A4E7D" w:rsidRPr="00254ABD" w:rsidRDefault="00323F00" w:rsidP="001A46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Line number of invoice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InvoiceDate</w:t>
            </w:r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/Invoice/InvoiceDate</w:t>
            </w:r>
          </w:p>
        </w:tc>
        <w:tc>
          <w:tcPr>
            <w:tcW w:w="381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InvoiceNumber</w:t>
            </w:r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/Invoice/InvoiceNumber</w:t>
            </w:r>
          </w:p>
        </w:tc>
        <w:tc>
          <w:tcPr>
            <w:tcW w:w="381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Invoice number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TribeName</w:t>
            </w:r>
            <w:proofErr w:type="spellEnd"/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/Invoice/</w:t>
            </w:r>
            <w:proofErr w:type="spellStart"/>
            <w:r w:rsidRPr="001A46B6">
              <w:rPr>
                <w:sz w:val="18"/>
                <w:szCs w:val="18"/>
              </w:rPr>
              <w:t>TribeName</w:t>
            </w:r>
            <w:proofErr w:type="spellEnd"/>
          </w:p>
        </w:tc>
        <w:tc>
          <w:tcPr>
            <w:tcW w:w="381" w:type="pct"/>
          </w:tcPr>
          <w:p w:rsidR="001A4E7D" w:rsidRDefault="001A4E7D" w:rsidP="001A46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Name of tribe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AuthorizedStore</w:t>
            </w:r>
            <w:proofErr w:type="spellEnd"/>
          </w:p>
        </w:tc>
        <w:tc>
          <w:tcPr>
            <w:tcW w:w="1286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/Invoice/</w:t>
            </w:r>
            <w:proofErr w:type="spellStart"/>
            <w:r w:rsidRPr="00152095">
              <w:rPr>
                <w:sz w:val="18"/>
                <w:szCs w:val="18"/>
              </w:rPr>
              <w:t>AuthorizedStore</w:t>
            </w:r>
            <w:proofErr w:type="spellEnd"/>
          </w:p>
        </w:tc>
        <w:tc>
          <w:tcPr>
            <w:tcW w:w="381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Name of authorized retail store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C7158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StoreLocation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/Invoice/StoreLocation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C7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USAddressType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StoreLocation</w:t>
            </w:r>
            <w:r w:rsidRPr="003F699A">
              <w:rPr>
                <w:sz w:val="18"/>
                <w:szCs w:val="18"/>
              </w:rPr>
              <w:t xml:space="preserve"> /AddressLine1Txt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Used for a street address.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StoreLocation</w:t>
            </w:r>
            <w:r>
              <w:rPr>
                <w:sz w:val="18"/>
                <w:szCs w:val="18"/>
              </w:rPr>
              <w:t xml:space="preserve"> 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StoreLocation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StoreLocation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StoreLocation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StampedSingle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/Invoice/</w:t>
            </w:r>
            <w:proofErr w:type="spellStart"/>
            <w:r w:rsidRPr="00152095">
              <w:rPr>
                <w:sz w:val="18"/>
                <w:szCs w:val="18"/>
              </w:rPr>
              <w:t>StampedSingle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Number of Wisconsin stamped single cigarettes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15209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152095">
              <w:rPr>
                <w:sz w:val="18"/>
                <w:szCs w:val="18"/>
              </w:rPr>
              <w:t>SchCT115/Total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520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Total stamped single cigarettes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C82F69" w:rsidRDefault="00C82F69"/>
    <w:p w:rsidR="00C82F69" w:rsidRPr="00192678" w:rsidRDefault="00C82F69" w:rsidP="00192678">
      <w:pPr>
        <w:pStyle w:val="Heading1"/>
      </w:pPr>
      <w:bookmarkStart w:id="6" w:name="_Table_7_–"/>
      <w:bookmarkEnd w:id="6"/>
      <w:r w:rsidRPr="00192678">
        <w:t xml:space="preserve">Table </w:t>
      </w:r>
      <w:r w:rsidR="00860BF7" w:rsidRPr="00192678">
        <w:t>7</w:t>
      </w:r>
      <w:r w:rsidRPr="00192678">
        <w:t xml:space="preserve"> – Schedule CT-117 – SchCT117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1A4E7D" w:rsidRPr="00254ABD" w:rsidTr="001A4E7D">
        <w:tc>
          <w:tcPr>
            <w:tcW w:w="832" w:type="pct"/>
            <w:shd w:val="clear" w:color="auto" w:fill="FF0000"/>
          </w:tcPr>
          <w:p w:rsidR="001A4E7D" w:rsidRPr="00254ABD" w:rsidRDefault="001A4E7D" w:rsidP="00440113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1A4E7D" w:rsidRPr="00254ABD" w:rsidRDefault="001A4E7D" w:rsidP="000321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1A4E7D" w:rsidRPr="00254ABD" w:rsidRDefault="001A4E7D" w:rsidP="000321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1A4E7D" w:rsidRPr="00254ABD" w:rsidRDefault="001A4E7D" w:rsidP="000321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1A4E7D" w:rsidRPr="00254ABD" w:rsidRDefault="001A4E7D" w:rsidP="00032135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1A4E7D" w:rsidRPr="00254ABD" w:rsidTr="001A4E7D">
        <w:tc>
          <w:tcPr>
            <w:tcW w:w="832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  <w:r>
              <w:rPr>
                <w:sz w:val="18"/>
                <w:szCs w:val="18"/>
              </w:rPr>
              <w:t xml:space="preserve"> or CigaretteReturnWICT105</w:t>
            </w:r>
          </w:p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 or FormCT105</w:t>
            </w: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 or Wisconsin Distributor's Cigarette Tax Return Out of State – CT-105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8773CD" w:rsidRDefault="001A4E7D" w:rsidP="00032135">
            <w:pPr>
              <w:rPr>
                <w:sz w:val="18"/>
                <w:szCs w:val="18"/>
              </w:rPr>
            </w:pPr>
            <w:r w:rsidRPr="008773CD">
              <w:rPr>
                <w:sz w:val="18"/>
                <w:szCs w:val="18"/>
              </w:rPr>
              <w:t>Unaffixed Stamp Report</w:t>
            </w: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73CD">
              <w:rPr>
                <w:sz w:val="18"/>
                <w:szCs w:val="18"/>
              </w:rPr>
              <w:t>/ReturnDataState/</w:t>
            </w:r>
            <w:proofErr w:type="spellStart"/>
            <w:r w:rsidRPr="008773CD"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Unaffixed Stamp Report -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auto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Stamped Cigarette Sales</w:t>
            </w: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SchCT115</w:t>
            </w:r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71588">
              <w:rPr>
                <w:sz w:val="18"/>
                <w:szCs w:val="18"/>
              </w:rPr>
              <w:t>/ReturnDataState/SchCT115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CT-115 – Wisconsin stamped cigarette sales to/returns from authorized retail stores on Native American Reservations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Cigarette Distributor's Bad Debt</w:t>
            </w: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SchCT117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>/ReturnDataState/SchCT117</w:t>
            </w:r>
          </w:p>
        </w:tc>
        <w:tc>
          <w:tcPr>
            <w:tcW w:w="381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CT-117 – Cigarette Distributor's Bad Debt Deduction for Uncollectible Wisconsin Cigarette Tax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BadDebt</w:t>
            </w:r>
          </w:p>
        </w:tc>
        <w:tc>
          <w:tcPr>
            <w:tcW w:w="1286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>/SchCT117/BadDebt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C82F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Bad debt – Repeats as needed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LineNumber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/LineNumber</w:t>
            </w:r>
          </w:p>
        </w:tc>
        <w:tc>
          <w:tcPr>
            <w:tcW w:w="381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Line number of invoice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InvoiceDate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/InvoiceDate</w:t>
            </w:r>
          </w:p>
        </w:tc>
        <w:tc>
          <w:tcPr>
            <w:tcW w:w="381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InvoiceNumber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/InvoiceNumber</w:t>
            </w:r>
          </w:p>
        </w:tc>
        <w:tc>
          <w:tcPr>
            <w:tcW w:w="381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Invoice number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86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Pr="001A46B6">
              <w:rPr>
                <w:sz w:val="18"/>
                <w:szCs w:val="18"/>
              </w:rPr>
              <w:t>Name</w:t>
            </w:r>
          </w:p>
        </w:tc>
        <w:tc>
          <w:tcPr>
            <w:tcW w:w="381" w:type="pct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1A4E7D" w:rsidRDefault="001A4E7D" w:rsidP="003721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Sold to name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3721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3721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USAddressType – Sold to address – Choice of USAddress or ForeignAddress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 xml:space="preserve"> BadDebt</w:t>
            </w:r>
            <w:r w:rsidRPr="001A46B6">
              <w:rPr>
                <w:sz w:val="18"/>
                <w:szCs w:val="18"/>
              </w:rPr>
              <w:t xml:space="preserve"> </w:t>
            </w:r>
            <w:r w:rsidRPr="0015209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Address/USAddress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USAddress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Address/USAddress</w:t>
            </w:r>
            <w:r w:rsidRPr="003F699A">
              <w:rPr>
                <w:sz w:val="18"/>
                <w:szCs w:val="18"/>
              </w:rPr>
              <w:t xml:space="preserve"> /AddressLine1Txt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Address/USAddress 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964277">
              <w:rPr>
                <w:sz w:val="18"/>
                <w:szCs w:val="18"/>
              </w:rPr>
              <w:t>Address/USAddress/</w:t>
            </w:r>
            <w:proofErr w:type="spellStart"/>
            <w:r w:rsidRPr="00964277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 is used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03213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>/BadDebt/Address/ForeignAddress</w:t>
            </w:r>
          </w:p>
        </w:tc>
        <w:tc>
          <w:tcPr>
            <w:tcW w:w="381" w:type="pct"/>
            <w:shd w:val="clear" w:color="auto" w:fill="00B0F0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ForeignAddress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/ForeignAddress/AddressLine1Txt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122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96427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9642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964277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964277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 is used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032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15209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BadDebt/TIN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of TypeTIN and TINTypeValue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TypeTIN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//TIN/TypeTIN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B36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String enumeration – FEIN or SSN 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TINTypeVale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//TIN/TINTypeValue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B36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digits, EIN or SSN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TypeOfCustomer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//BadDebt/TypeOfCustomer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B36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 enumeration – Wholesaler or Retailer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WriteOffDate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//BadDebt/WriteOffDate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B36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Date wrote off as uncollectible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WIStampedSingleCigarettes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//BadDebt/WIStampedSingleCigarettes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B36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Wisconsin stamped single cigarettes</w:t>
            </w:r>
          </w:p>
        </w:tc>
      </w:tr>
      <w:tr w:rsidR="001A4E7D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TaxRate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//BadDebt/TaxRate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1A4E7D" w:rsidRDefault="00323F00" w:rsidP="002F0C1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WICigTaxRateType</w:t>
            </w:r>
            <w:proofErr w:type="spellEnd"/>
            <w:r w:rsidR="001A4E7D">
              <w:rPr>
                <w:sz w:val="18"/>
                <w:szCs w:val="18"/>
              </w:rPr>
              <w:t xml:space="preserve"> – Tax rate as of invoice date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7E452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UncollectibleCigaretteTax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//BadDebt/UncollectibleCigaretteTax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7E45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2F0C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Dollars and cents – Uncollectible cigarette tax</w:t>
            </w:r>
          </w:p>
        </w:tc>
      </w:tr>
      <w:tr w:rsidR="001A4E7D" w:rsidRPr="00254ABD" w:rsidTr="001A4E7D">
        <w:tc>
          <w:tcPr>
            <w:tcW w:w="832" w:type="pct"/>
            <w:shd w:val="clear" w:color="auto" w:fill="F2F2F2" w:themeFill="background1" w:themeFillShade="F2"/>
          </w:tcPr>
          <w:p w:rsidR="001A4E7D" w:rsidRPr="00254ABD" w:rsidRDefault="001A4E7D" w:rsidP="00D735B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1A4E7D" w:rsidRDefault="001A4E7D" w:rsidP="00D73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TotalUncollectibleTax</w:t>
            </w:r>
          </w:p>
        </w:tc>
        <w:tc>
          <w:tcPr>
            <w:tcW w:w="1286" w:type="pct"/>
            <w:shd w:val="clear" w:color="auto" w:fill="auto"/>
          </w:tcPr>
          <w:p w:rsidR="001A4E7D" w:rsidRDefault="001A4E7D" w:rsidP="00D73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//SchCT117/TotalUncollectibleTax</w:t>
            </w:r>
          </w:p>
        </w:tc>
        <w:tc>
          <w:tcPr>
            <w:tcW w:w="381" w:type="pct"/>
            <w:shd w:val="clear" w:color="auto" w:fill="auto"/>
          </w:tcPr>
          <w:p w:rsidR="001A4E7D" w:rsidRDefault="001A4E7D" w:rsidP="00D73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1A4E7D" w:rsidRDefault="001A4E7D" w:rsidP="00D73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Dollars and cents – Total of uncollectible cigarette tax</w:t>
            </w:r>
          </w:p>
        </w:tc>
      </w:tr>
    </w:tbl>
    <w:bookmarkStart w:id="7" w:name="_Table_8_–"/>
    <w:bookmarkEnd w:id="7"/>
    <w:p w:rsidR="00984743" w:rsidRDefault="00984743" w:rsidP="00984743">
      <w:pPr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\l "_Contents" </w:instrText>
      </w:r>
      <w:r>
        <w:rPr>
          <w:rStyle w:val="Hyperlink"/>
        </w:rPr>
        <w:fldChar w:fldCharType="separate"/>
      </w:r>
      <w:r w:rsidRPr="00EB1847">
        <w:rPr>
          <w:rStyle w:val="Hyperlink"/>
        </w:rPr>
        <w:t xml:space="preserve">Return to </w:t>
      </w:r>
      <w:r>
        <w:rPr>
          <w:rStyle w:val="Hyperlink"/>
        </w:rPr>
        <w:t xml:space="preserve">Table of </w:t>
      </w:r>
      <w:r w:rsidRPr="00EB1847">
        <w:rPr>
          <w:rStyle w:val="Hyperlink"/>
        </w:rPr>
        <w:t>Contents</w:t>
      </w:r>
      <w:r>
        <w:rPr>
          <w:rStyle w:val="Hyperlink"/>
        </w:rPr>
        <w:fldChar w:fldCharType="end"/>
      </w:r>
    </w:p>
    <w:p w:rsidR="00DA0D6E" w:rsidRDefault="00DA0D6E" w:rsidP="00984743">
      <w:pPr>
        <w:rPr>
          <w:rStyle w:val="Hyperlink"/>
        </w:rPr>
      </w:pPr>
    </w:p>
    <w:p w:rsidR="00DA0D6E" w:rsidRDefault="00DA0D6E" w:rsidP="00984743">
      <w:pPr>
        <w:rPr>
          <w:rStyle w:val="Hyperlink"/>
        </w:rPr>
      </w:pPr>
    </w:p>
    <w:p w:rsidR="00DA0D6E" w:rsidRDefault="00DA0D6E" w:rsidP="00984743"/>
    <w:p w:rsidR="004B1E2A" w:rsidRPr="00192678" w:rsidRDefault="004B1E2A" w:rsidP="00192678">
      <w:pPr>
        <w:pStyle w:val="Heading1"/>
      </w:pPr>
      <w:r w:rsidRPr="00192678">
        <w:t xml:space="preserve">Table </w:t>
      </w:r>
      <w:r w:rsidR="00860BF7" w:rsidRPr="00192678">
        <w:t>8</w:t>
      </w:r>
      <w:r w:rsidRPr="00192678">
        <w:t xml:space="preserve"> – Schedule Pack (WI CT-118) – </w:t>
      </w:r>
      <w:proofErr w:type="spellStart"/>
      <w:r w:rsidRPr="00192678">
        <w:t>SchPack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2C757B" w:rsidRPr="00254ABD" w:rsidTr="002C757B">
        <w:tc>
          <w:tcPr>
            <w:tcW w:w="832" w:type="pct"/>
            <w:shd w:val="clear" w:color="auto" w:fill="FF0000"/>
          </w:tcPr>
          <w:p w:rsidR="002C757B" w:rsidRPr="00254ABD" w:rsidRDefault="002C757B" w:rsidP="00440113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 xml:space="preserve">Cigarette Schema </w:t>
            </w:r>
          </w:p>
        </w:tc>
        <w:tc>
          <w:tcPr>
            <w:tcW w:w="765" w:type="pct"/>
            <w:shd w:val="clear" w:color="auto" w:fill="FF0000"/>
          </w:tcPr>
          <w:p w:rsidR="002C757B" w:rsidRPr="00254ABD" w:rsidRDefault="002C757B" w:rsidP="00D5046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2C757B" w:rsidRPr="00254ABD" w:rsidRDefault="002C757B" w:rsidP="00D5046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2C757B" w:rsidRPr="00254ABD" w:rsidRDefault="002C757B" w:rsidP="00D5046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2C757B" w:rsidRPr="00254ABD" w:rsidRDefault="002C757B" w:rsidP="00D5046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2C757B" w:rsidRPr="00254ABD" w:rsidTr="002C757B">
        <w:tc>
          <w:tcPr>
            <w:tcW w:w="832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CigaretteReturnWICT100</w:t>
            </w:r>
            <w:r>
              <w:rPr>
                <w:sz w:val="18"/>
                <w:szCs w:val="18"/>
              </w:rPr>
              <w:t xml:space="preserve"> or CigaretteReturnWICT105</w:t>
            </w:r>
          </w:p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 or FormCT105</w:t>
            </w:r>
          </w:p>
        </w:tc>
        <w:tc>
          <w:tcPr>
            <w:tcW w:w="76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FormCT100</w:t>
            </w:r>
          </w:p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FormCT105</w:t>
            </w:r>
          </w:p>
        </w:tc>
        <w:tc>
          <w:tcPr>
            <w:tcW w:w="1286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/ReturnDataState/FormCT100</w:t>
            </w:r>
          </w:p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/ReturnDataState/FormCT10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Parent for Wisconsin Distributor's Cigarette Tax Return – CT-100 or Wisconsin Distributor's Cigarette Tax Return Out of State – CT-105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8773CD" w:rsidRDefault="002C757B" w:rsidP="00D50467">
            <w:pPr>
              <w:rPr>
                <w:sz w:val="18"/>
                <w:szCs w:val="18"/>
              </w:rPr>
            </w:pPr>
            <w:r w:rsidRPr="008773CD">
              <w:rPr>
                <w:sz w:val="18"/>
                <w:szCs w:val="18"/>
              </w:rPr>
              <w:t>Unaffixed Stamp Report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773CD">
              <w:rPr>
                <w:sz w:val="18"/>
                <w:szCs w:val="18"/>
              </w:rPr>
              <w:t>/ReturnDataState/</w:t>
            </w:r>
            <w:proofErr w:type="spellStart"/>
            <w:r w:rsidRPr="008773CD">
              <w:rPr>
                <w:sz w:val="18"/>
                <w:szCs w:val="18"/>
              </w:rPr>
              <w:t>SchUnaffixedStampReport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Unaffixed Stamp Report - 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Stamped Cigarette Sales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SchCT115</w:t>
            </w:r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71588">
              <w:rPr>
                <w:sz w:val="18"/>
                <w:szCs w:val="18"/>
              </w:rPr>
              <w:t>/ReturnDataState/SchCT115</w:t>
            </w:r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CT-115 – Wisconsin stamped cigarette sales to/returns from authorized retail stores on Native American Reservations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Cigarette Distributor's Bad Debt</w:t>
            </w:r>
          </w:p>
        </w:tc>
        <w:tc>
          <w:tcPr>
            <w:tcW w:w="76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SchCT117</w:t>
            </w:r>
          </w:p>
        </w:tc>
        <w:tc>
          <w:tcPr>
            <w:tcW w:w="1286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82F69">
              <w:rPr>
                <w:sz w:val="18"/>
                <w:szCs w:val="18"/>
              </w:rPr>
              <w:t>/ReturnDataState/SchCT117</w:t>
            </w:r>
          </w:p>
        </w:tc>
        <w:tc>
          <w:tcPr>
            <w:tcW w:w="381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CT-117 – Cigarette Distributor's Bad Debt Deduction for Uncollectible Wisconsin Cigarette Tax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Schedule Pack</w:t>
            </w:r>
          </w:p>
        </w:tc>
        <w:tc>
          <w:tcPr>
            <w:tcW w:w="76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//ReturnDataState/</w:t>
            </w: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</w:p>
        </w:tc>
        <w:tc>
          <w:tcPr>
            <w:tcW w:w="381" w:type="pct"/>
          </w:tcPr>
          <w:p w:rsidR="002C757B" w:rsidRPr="00254ABD" w:rsidRDefault="00323F00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the Uniformity Schedule Pack – Physical inventory of all cigarettes including saleable and unsaleable cigarettes in your possession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</w:p>
        </w:tc>
        <w:tc>
          <w:tcPr>
            <w:tcW w:w="1286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PackInventoryType</w:t>
            </w:r>
            <w:proofErr w:type="spellEnd"/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1286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381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Reporting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1286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381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Other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BegInventory</w:t>
            </w:r>
            <w:proofErr w:type="spellEnd"/>
            <w:r>
              <w:rPr>
                <w:sz w:val="18"/>
                <w:szCs w:val="18"/>
              </w:rPr>
              <w:t>/Details</w:t>
            </w:r>
          </w:p>
        </w:tc>
        <w:tc>
          <w:tcPr>
            <w:tcW w:w="381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CigInventoryType – Repeats as needed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323F00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Pr="00122FCD" w:rsidRDefault="002C757B" w:rsidP="00122FCD">
            <w:pPr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CigFedDescType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122FCD">
              <w:rPr>
                <w:color w:val="FF0000"/>
                <w:sz w:val="18"/>
                <w:szCs w:val="18"/>
              </w:rPr>
              <w:t>Cigarette</w:t>
            </w:r>
          </w:p>
          <w:p w:rsidR="002C757B" w:rsidRDefault="002C757B" w:rsidP="00122FCD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Small Cigar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323F00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CigMSAStatusType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OPM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SPM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lastRenderedPageBreak/>
              <w:t>NPM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N/A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PM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NPM1</w:t>
            </w:r>
          </w:p>
          <w:p w:rsidR="002C757B" w:rsidRPr="008514B5" w:rsidRDefault="002C757B" w:rsidP="00122FCD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NPM2</w:t>
            </w:r>
          </w:p>
          <w:p w:rsidR="002C757B" w:rsidRDefault="002C757B" w:rsidP="00122FCD">
            <w:pPr>
              <w:rPr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NSM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323F00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6A591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Enumeration – WI values are </w:t>
            </w:r>
          </w:p>
          <w:p w:rsidR="002C757B" w:rsidRPr="00122FCD" w:rsidRDefault="002C757B" w:rsidP="00122FCD">
            <w:pPr>
              <w:rPr>
                <w:color w:val="FF0000"/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WI</w:t>
            </w:r>
          </w:p>
          <w:p w:rsidR="002C757B" w:rsidRDefault="002C757B" w:rsidP="00122FCD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>WITRB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CigAlphaNumeric25Type – Universal product code for brand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UPCUOM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//Details/UPCUOM</w:t>
            </w:r>
          </w:p>
        </w:tc>
        <w:tc>
          <w:tcPr>
            <w:tcW w:w="381" w:type="pct"/>
            <w:shd w:val="clear" w:color="auto" w:fill="FFFF99"/>
          </w:tcPr>
          <w:p w:rsidR="002C757B" w:rsidRDefault="00323F00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5293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CigUPCUOMType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122FCD">
              <w:rPr>
                <w:color w:val="FF0000"/>
                <w:sz w:val="18"/>
                <w:szCs w:val="18"/>
              </w:rPr>
              <w:t xml:space="preserve">CAR </w:t>
            </w:r>
            <w:r>
              <w:rPr>
                <w:sz w:val="18"/>
                <w:szCs w:val="18"/>
              </w:rPr>
              <w:t>– Carton</w:t>
            </w:r>
          </w:p>
          <w:p w:rsidR="002C757B" w:rsidRDefault="002C757B" w:rsidP="00330560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CSE </w:t>
            </w:r>
            <w:r>
              <w:rPr>
                <w:sz w:val="18"/>
                <w:szCs w:val="18"/>
              </w:rPr>
              <w:t>– Case</w:t>
            </w:r>
          </w:p>
          <w:p w:rsidR="002C757B" w:rsidRDefault="002C757B" w:rsidP="00330560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PAK </w:t>
            </w:r>
            <w:r>
              <w:rPr>
                <w:sz w:val="18"/>
                <w:szCs w:val="18"/>
              </w:rPr>
              <w:t>– Pack</w:t>
            </w:r>
          </w:p>
          <w:p w:rsidR="002C757B" w:rsidRDefault="002C757B" w:rsidP="00330560">
            <w:pPr>
              <w:rPr>
                <w:sz w:val="18"/>
                <w:szCs w:val="18"/>
              </w:rPr>
            </w:pPr>
            <w:r w:rsidRPr="00122FCD">
              <w:rPr>
                <w:color w:val="FF0000"/>
                <w:sz w:val="18"/>
                <w:szCs w:val="18"/>
              </w:rPr>
              <w:t xml:space="preserve">STK </w:t>
            </w:r>
            <w:r>
              <w:rPr>
                <w:sz w:val="18"/>
                <w:szCs w:val="18"/>
              </w:rPr>
              <w:t>- Stick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Manufacturer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//Details/Manufacturer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323F00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 – Manufacturer name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 – Federal employer identification number for manufacturer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BrandFamily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//Details/BrandFamily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CD64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</w:t>
            </w:r>
            <w:r w:rsidR="002C757B">
              <w:rPr>
                <w:sz w:val="18"/>
                <w:szCs w:val="18"/>
              </w:rPr>
              <w:t xml:space="preserve"> – Brand family name of product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330560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//Details/Quantity</w:t>
            </w:r>
          </w:p>
        </w:tc>
        <w:tc>
          <w:tcPr>
            <w:tcW w:w="381" w:type="pct"/>
            <w:shd w:val="clear" w:color="auto" w:fill="FFFF99"/>
          </w:tcPr>
          <w:p w:rsidR="002C757B" w:rsidRDefault="00CD64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33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Number of units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Integer – Number of </w:t>
            </w:r>
            <w:proofErr w:type="gramStart"/>
            <w:r>
              <w:rPr>
                <w:sz w:val="18"/>
                <w:szCs w:val="18"/>
              </w:rPr>
              <w:t>cigarette</w:t>
            </w:r>
            <w:proofErr w:type="gramEnd"/>
            <w:r>
              <w:rPr>
                <w:sz w:val="18"/>
                <w:szCs w:val="18"/>
              </w:rPr>
              <w:t xml:space="preserve"> sticks per pack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Total number of cigarette sticks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Pack </w:t>
            </w:r>
            <w:proofErr w:type="spellStart"/>
            <w:r>
              <w:rPr>
                <w:sz w:val="18"/>
                <w:szCs w:val="18"/>
              </w:rPr>
              <w:t>InventoryAdjType</w:t>
            </w:r>
            <w:proofErr w:type="spellEnd"/>
            <w:r>
              <w:rPr>
                <w:sz w:val="18"/>
                <w:szCs w:val="18"/>
              </w:rPr>
              <w:t xml:space="preserve"> – Choice with </w:t>
            </w:r>
            <w:proofErr w:type="spellStart"/>
            <w:r>
              <w:rPr>
                <w:sz w:val="18"/>
                <w:szCs w:val="18"/>
              </w:rPr>
              <w:t>NoAdjustments</w:t>
            </w:r>
            <w:proofErr w:type="spellEnd"/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Reporting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8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Other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  <w:r>
              <w:rPr>
                <w:sz w:val="18"/>
                <w:szCs w:val="18"/>
              </w:rPr>
              <w:t>/Details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CigInventoryType – Repeats as needed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CigFedDescType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8514B5">
              <w:rPr>
                <w:color w:val="FF0000"/>
                <w:sz w:val="18"/>
                <w:szCs w:val="18"/>
              </w:rPr>
              <w:t>Cigarette</w:t>
            </w:r>
          </w:p>
          <w:p w:rsidR="002C757B" w:rsidRDefault="002C757B" w:rsidP="008514B5">
            <w:pPr>
              <w:rPr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Small Cigar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CigMSAStatusType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OPM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SPM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NPM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N/A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PM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NPM1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lastRenderedPageBreak/>
              <w:t>NPM2</w:t>
            </w:r>
          </w:p>
          <w:p w:rsidR="002C757B" w:rsidRDefault="002C757B" w:rsidP="008514B5">
            <w:pPr>
              <w:rPr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NSM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Enumeration – WI values are </w:t>
            </w:r>
          </w:p>
          <w:p w:rsidR="002C757B" w:rsidRPr="008514B5" w:rsidRDefault="002C757B" w:rsidP="008514B5">
            <w:pPr>
              <w:rPr>
                <w:color w:val="FF0000"/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WI</w:t>
            </w:r>
          </w:p>
          <w:p w:rsidR="002C757B" w:rsidRDefault="002C757B" w:rsidP="008514B5">
            <w:pPr>
              <w:rPr>
                <w:sz w:val="18"/>
                <w:szCs w:val="18"/>
              </w:rPr>
            </w:pPr>
            <w:r w:rsidRPr="008514B5">
              <w:rPr>
                <w:color w:val="FF0000"/>
                <w:sz w:val="18"/>
                <w:szCs w:val="18"/>
              </w:rPr>
              <w:t>WITRB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CigAlphaNumeric25Type – Universal product code for brand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UPCUOM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//Details/UPCUOM</w:t>
            </w:r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CigUPCUOMType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E35739">
              <w:rPr>
                <w:color w:val="FF0000"/>
                <w:sz w:val="18"/>
                <w:szCs w:val="18"/>
              </w:rPr>
              <w:t xml:space="preserve">CAR </w:t>
            </w:r>
            <w:r>
              <w:rPr>
                <w:sz w:val="18"/>
                <w:szCs w:val="18"/>
              </w:rPr>
              <w:t>– Carton</w:t>
            </w:r>
          </w:p>
          <w:p w:rsidR="002C757B" w:rsidRDefault="002C757B" w:rsidP="000C0E45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CSE </w:t>
            </w:r>
            <w:r>
              <w:rPr>
                <w:sz w:val="18"/>
                <w:szCs w:val="18"/>
              </w:rPr>
              <w:t>– Case</w:t>
            </w:r>
          </w:p>
          <w:p w:rsidR="002C757B" w:rsidRDefault="002C757B" w:rsidP="000C0E45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PAK </w:t>
            </w:r>
            <w:r>
              <w:rPr>
                <w:sz w:val="18"/>
                <w:szCs w:val="18"/>
              </w:rPr>
              <w:t>– Pack</w:t>
            </w:r>
          </w:p>
          <w:p w:rsidR="002C757B" w:rsidRDefault="002C757B" w:rsidP="000C0E45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STK </w:t>
            </w:r>
            <w:r>
              <w:rPr>
                <w:sz w:val="18"/>
                <w:szCs w:val="18"/>
              </w:rPr>
              <w:t>- Stick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Manufacturer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//Details/Manufacturer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String85</w:t>
            </w:r>
            <w:r>
              <w:rPr>
                <w:sz w:val="18"/>
                <w:szCs w:val="18"/>
              </w:rPr>
              <w:t>Type – Manufacturer name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 – Federal employer identification number for manufacturer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BrandFamily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//Details/BrandFamily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String85</w:t>
            </w:r>
            <w:r>
              <w:rPr>
                <w:sz w:val="18"/>
                <w:szCs w:val="18"/>
              </w:rPr>
              <w:t>Type</w:t>
            </w:r>
            <w:r w:rsidR="002C757B">
              <w:rPr>
                <w:sz w:val="18"/>
                <w:szCs w:val="18"/>
              </w:rPr>
              <w:t xml:space="preserve"> – Brand family name of product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//Details/Quantity</w:t>
            </w:r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Number of units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Integer – Number of </w:t>
            </w:r>
            <w:proofErr w:type="gramStart"/>
            <w:r>
              <w:rPr>
                <w:sz w:val="18"/>
                <w:szCs w:val="18"/>
              </w:rPr>
              <w:t>cigarette</w:t>
            </w:r>
            <w:proofErr w:type="gramEnd"/>
            <w:r>
              <w:rPr>
                <w:sz w:val="18"/>
                <w:szCs w:val="18"/>
              </w:rPr>
              <w:t xml:space="preserve"> sticks per pack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Total number of cigarette sticks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TypeOfAdj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TypeOfAdj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CigAdjustmentType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E35739">
              <w:rPr>
                <w:color w:val="FF0000"/>
                <w:sz w:val="18"/>
                <w:szCs w:val="18"/>
              </w:rPr>
              <w:t>Damaged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Destroyed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Floor Stock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Small Cigar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Counting Error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Returned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Shipment Error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Stolen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Transfer</w:t>
            </w:r>
          </w:p>
          <w:p w:rsidR="002C757B" w:rsidRPr="00E35739" w:rsidRDefault="002C757B" w:rsidP="000C0E45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Shrinkage</w:t>
            </w:r>
          </w:p>
          <w:p w:rsidR="002C757B" w:rsidRDefault="002C757B" w:rsidP="000C0E45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Timing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NoAdjustments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NoAdjustments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CheckboxType – Value is "X" if checked – choice with </w:t>
            </w:r>
            <w:proofErr w:type="spellStart"/>
            <w:r>
              <w:rPr>
                <w:sz w:val="18"/>
                <w:szCs w:val="18"/>
              </w:rPr>
              <w:t>InventoryAdj</w:t>
            </w:r>
            <w:proofErr w:type="spellEnd"/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0C0E45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EndingInventory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SchPack</w:t>
            </w:r>
            <w:proofErr w:type="spellEnd"/>
            <w:r>
              <w:rPr>
                <w:sz w:val="18"/>
                <w:szCs w:val="18"/>
              </w:rPr>
              <w:t>/EndingInventory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0C0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PackInventoryType</w:t>
            </w:r>
            <w:proofErr w:type="spellEnd"/>
            <w:r>
              <w:rPr>
                <w:sz w:val="18"/>
                <w:szCs w:val="18"/>
              </w:rPr>
              <w:t xml:space="preserve"> – Ending inventory of packs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//EndingInventory/</w:t>
            </w:r>
            <w:proofErr w:type="spellStart"/>
            <w:r>
              <w:rPr>
                <w:sz w:val="18"/>
                <w:szCs w:val="18"/>
              </w:rPr>
              <w:t>ReportingJurisdictionStickCnt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Reporting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//EndingInventory/</w:t>
            </w:r>
            <w:proofErr w:type="spellStart"/>
            <w:r>
              <w:rPr>
                <w:sz w:val="18"/>
                <w:szCs w:val="18"/>
              </w:rPr>
              <w:t>OtherJurisdictionStickCnt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Other jurisdiction stick count check figure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//EndingInventory/Details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CigInventoryType – Repeats as needed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CigFedDescType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E35739">
              <w:rPr>
                <w:color w:val="FF0000"/>
                <w:sz w:val="18"/>
                <w:szCs w:val="18"/>
              </w:rPr>
              <w:t>Cigarette</w:t>
            </w:r>
          </w:p>
          <w:p w:rsidR="002C757B" w:rsidRDefault="002C757B" w:rsidP="00E35739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Small Cigar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CigMSAStatusType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OPM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SPM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NPM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N/A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PM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NPM1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NPM2</w:t>
            </w:r>
          </w:p>
          <w:p w:rsidR="002C757B" w:rsidRDefault="002C757B" w:rsidP="00E35739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NSM</w:t>
            </w:r>
          </w:p>
        </w:tc>
      </w:tr>
      <w:tr w:rsidR="002C757B" w:rsidRPr="00254ABD" w:rsidTr="00CD64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CigTaxJurisdictionType</w:t>
            </w:r>
            <w:proofErr w:type="spellEnd"/>
            <w:r>
              <w:rPr>
                <w:sz w:val="18"/>
                <w:szCs w:val="18"/>
              </w:rPr>
              <w:t xml:space="preserve"> – Enumeration – WI values are </w:t>
            </w:r>
          </w:p>
          <w:p w:rsidR="002C757B" w:rsidRPr="00E35739" w:rsidRDefault="002C757B" w:rsidP="00E35739">
            <w:pPr>
              <w:rPr>
                <w:color w:val="FF0000"/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WI</w:t>
            </w:r>
          </w:p>
          <w:p w:rsidR="002C757B" w:rsidRDefault="002C757B" w:rsidP="00E35739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>WITRB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UPCNumber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CigAlphaNumeric25Type – Universal product code for brand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UPCUOM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//Details/UPCUOM</w:t>
            </w:r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CigUPCUOMType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  <w:r w:rsidRPr="00E35739">
              <w:rPr>
                <w:color w:val="FF0000"/>
                <w:sz w:val="18"/>
                <w:szCs w:val="18"/>
              </w:rPr>
              <w:t xml:space="preserve">CAR </w:t>
            </w:r>
            <w:r>
              <w:rPr>
                <w:sz w:val="18"/>
                <w:szCs w:val="18"/>
              </w:rPr>
              <w:t>– Carton</w:t>
            </w:r>
          </w:p>
          <w:p w:rsidR="002C757B" w:rsidRDefault="002C757B" w:rsidP="00D50467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CSE </w:t>
            </w:r>
            <w:r>
              <w:rPr>
                <w:sz w:val="18"/>
                <w:szCs w:val="18"/>
              </w:rPr>
              <w:t>– Case</w:t>
            </w:r>
          </w:p>
          <w:p w:rsidR="002C757B" w:rsidRDefault="002C757B" w:rsidP="00D50467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PAK </w:t>
            </w:r>
            <w:r>
              <w:rPr>
                <w:sz w:val="18"/>
                <w:szCs w:val="18"/>
              </w:rPr>
              <w:t>– Pack</w:t>
            </w:r>
          </w:p>
          <w:p w:rsidR="002C757B" w:rsidRDefault="002C757B" w:rsidP="00D50467">
            <w:pPr>
              <w:rPr>
                <w:sz w:val="18"/>
                <w:szCs w:val="18"/>
              </w:rPr>
            </w:pPr>
            <w:r w:rsidRPr="00E35739">
              <w:rPr>
                <w:color w:val="FF0000"/>
                <w:sz w:val="18"/>
                <w:szCs w:val="18"/>
              </w:rPr>
              <w:t xml:space="preserve">STK </w:t>
            </w:r>
            <w:r>
              <w:rPr>
                <w:sz w:val="18"/>
                <w:szCs w:val="18"/>
              </w:rPr>
              <w:t>- Stick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Manufacturer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//Details/Manufacturer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CD647B" w:rsidP="00CD64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</w:t>
            </w:r>
            <w:r w:rsidR="002C757B">
              <w:rPr>
                <w:sz w:val="18"/>
                <w:szCs w:val="18"/>
              </w:rPr>
              <w:t xml:space="preserve"> – Manufacturer name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 – Federal employer identification number for manufacturer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BrandFamily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//Details/BrandFamily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</w:t>
            </w:r>
            <w:r w:rsidR="00034315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85Type</w:t>
            </w:r>
            <w:r w:rsidR="002C757B">
              <w:rPr>
                <w:sz w:val="18"/>
                <w:szCs w:val="18"/>
              </w:rPr>
              <w:t xml:space="preserve"> – Brand family name of product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//Details/Quantity</w:t>
            </w:r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Number of units</w:t>
            </w:r>
          </w:p>
        </w:tc>
      </w:tr>
      <w:tr w:rsidR="002C757B" w:rsidRPr="00254ABD" w:rsidTr="004F2082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SticksPerPack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CD64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16CBC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Integer – Number of </w:t>
            </w:r>
            <w:proofErr w:type="gramStart"/>
            <w:r>
              <w:rPr>
                <w:sz w:val="18"/>
                <w:szCs w:val="18"/>
              </w:rPr>
              <w:t>cigarette</w:t>
            </w:r>
            <w:proofErr w:type="gramEnd"/>
            <w:r>
              <w:rPr>
                <w:sz w:val="18"/>
                <w:szCs w:val="18"/>
              </w:rPr>
              <w:t xml:space="preserve"> sticks per pack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D50467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//Details/</w:t>
            </w:r>
            <w:proofErr w:type="spellStart"/>
            <w:r>
              <w:rPr>
                <w:sz w:val="18"/>
                <w:szCs w:val="18"/>
              </w:rPr>
              <w:t>TotalSticks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2C757B" w:rsidRDefault="002C757B" w:rsidP="00D504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 – Total number of cigarette sticks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4B1E2A" w:rsidRDefault="004B1E2A" w:rsidP="004B1E2A"/>
    <w:p w:rsidR="004B1E2A" w:rsidRDefault="004B1E2A"/>
    <w:p w:rsidR="00E2264C" w:rsidRPr="00D70FD0" w:rsidRDefault="00E2264C" w:rsidP="00D70FD0">
      <w:pPr>
        <w:pStyle w:val="Heading1"/>
      </w:pPr>
      <w:bookmarkStart w:id="8" w:name="_Table_9_–"/>
      <w:bookmarkEnd w:id="8"/>
      <w:r w:rsidRPr="00D70FD0">
        <w:t>Table 9 – ReturnDataState – TT-100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1979"/>
        <w:gridCol w:w="3331"/>
        <w:gridCol w:w="989"/>
        <w:gridCol w:w="4496"/>
      </w:tblGrid>
      <w:tr w:rsidR="00E27332" w:rsidRPr="00254ABD" w:rsidTr="002C757B">
        <w:tc>
          <w:tcPr>
            <w:tcW w:w="832" w:type="pct"/>
            <w:shd w:val="clear" w:color="auto" w:fill="FF0000"/>
          </w:tcPr>
          <w:p w:rsidR="00E27332" w:rsidRPr="00254ABD" w:rsidRDefault="00E27332" w:rsidP="00BD30C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Tobacco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 Schema </w:t>
            </w:r>
          </w:p>
        </w:tc>
        <w:tc>
          <w:tcPr>
            <w:tcW w:w="764" w:type="pct"/>
            <w:shd w:val="clear" w:color="auto" w:fill="FF0000"/>
          </w:tcPr>
          <w:p w:rsidR="00E27332" w:rsidRPr="00254ABD" w:rsidRDefault="00E27332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E27332" w:rsidRPr="00254ABD" w:rsidRDefault="00E27332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2" w:type="pct"/>
            <w:shd w:val="clear" w:color="auto" w:fill="FF0000"/>
          </w:tcPr>
          <w:p w:rsidR="00E27332" w:rsidRPr="00254ABD" w:rsidRDefault="00E27332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6" w:type="pct"/>
            <w:shd w:val="clear" w:color="auto" w:fill="FF0000"/>
          </w:tcPr>
          <w:p w:rsidR="00E27332" w:rsidRPr="00254ABD" w:rsidRDefault="00E27332" w:rsidP="00860BF7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E27332" w:rsidRPr="00254ABD" w:rsidTr="002C757B">
        <w:tc>
          <w:tcPr>
            <w:tcW w:w="832" w:type="pct"/>
          </w:tcPr>
          <w:p w:rsidR="00E27332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</w:t>
            </w:r>
            <w:r w:rsidRPr="00254ABD">
              <w:rPr>
                <w:sz w:val="18"/>
                <w:szCs w:val="18"/>
              </w:rPr>
              <w:t>ReturnWI</w:t>
            </w:r>
            <w:r>
              <w:rPr>
                <w:sz w:val="18"/>
                <w:szCs w:val="18"/>
              </w:rPr>
              <w:t>T</w:t>
            </w:r>
            <w:r w:rsidRPr="00254ABD">
              <w:rPr>
                <w:sz w:val="18"/>
                <w:szCs w:val="18"/>
              </w:rPr>
              <w:t>T100</w:t>
            </w:r>
          </w:p>
          <w:p w:rsidR="00E27332" w:rsidRPr="00254ABD" w:rsidRDefault="00E27332" w:rsidP="00860BF7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lastRenderedPageBreak/>
              <w:t>ReturnState</w:t>
            </w:r>
          </w:p>
        </w:tc>
        <w:tc>
          <w:tcPr>
            <w:tcW w:w="128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2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auto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4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2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4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2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Cigarette return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FFF99"/>
          </w:tcPr>
          <w:p w:rsidR="00E27332" w:rsidRPr="005D5D88" w:rsidRDefault="00E27332" w:rsidP="00860BF7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FormTT100</w:t>
            </w:r>
          </w:p>
        </w:tc>
        <w:tc>
          <w:tcPr>
            <w:tcW w:w="764" w:type="pct"/>
            <w:shd w:val="clear" w:color="auto" w:fill="FFFF99"/>
          </w:tcPr>
          <w:p w:rsidR="00E27332" w:rsidRPr="005D5D88" w:rsidRDefault="00E27332" w:rsidP="00BD30CE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FormTT100</w:t>
            </w:r>
          </w:p>
        </w:tc>
        <w:tc>
          <w:tcPr>
            <w:tcW w:w="1286" w:type="pct"/>
            <w:shd w:val="clear" w:color="auto" w:fill="FFFF99"/>
          </w:tcPr>
          <w:p w:rsidR="00E27332" w:rsidRPr="005D5D88" w:rsidRDefault="00E27332" w:rsidP="00BD30CE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//ReturnDataState/FormTT100</w:t>
            </w:r>
          </w:p>
        </w:tc>
        <w:tc>
          <w:tcPr>
            <w:tcW w:w="382" w:type="pct"/>
            <w:shd w:val="clear" w:color="auto" w:fill="FFFF99"/>
          </w:tcPr>
          <w:p w:rsidR="00E27332" w:rsidRPr="005D5D88" w:rsidRDefault="00E27332" w:rsidP="00860BF7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  <w:shd w:val="clear" w:color="auto" w:fill="FFFF99"/>
          </w:tcPr>
          <w:p w:rsidR="00E27332" w:rsidRPr="005D5D88" w:rsidRDefault="00E27332" w:rsidP="00BD30CE">
            <w:pPr>
              <w:rPr>
                <w:sz w:val="18"/>
                <w:szCs w:val="18"/>
              </w:rPr>
            </w:pPr>
            <w:r w:rsidRPr="005D5D88">
              <w:rPr>
                <w:color w:val="000000" w:themeColor="text1"/>
                <w:sz w:val="18"/>
                <w:szCs w:val="18"/>
              </w:rPr>
              <w:t>Parent for Wisconsin Distributor's Tobacco and Vapor Products Tax Return – TT-100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CancelPermitEffectiveDt</w:t>
            </w:r>
          </w:p>
        </w:tc>
        <w:tc>
          <w:tcPr>
            <w:tcW w:w="128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FormTT100/CancelPermitEffectiveDt</w:t>
            </w:r>
          </w:p>
        </w:tc>
        <w:tc>
          <w:tcPr>
            <w:tcW w:w="382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Has a value of the permit is to be cancelled on the provided date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AddressNameEntityChange</w:t>
            </w:r>
          </w:p>
        </w:tc>
        <w:tc>
          <w:tcPr>
            <w:tcW w:w="128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 w:rsidRPr="005D5D88">
              <w:rPr>
                <w:sz w:val="18"/>
                <w:szCs w:val="18"/>
              </w:rPr>
              <w:t>FormTT100/AddressNameEntityChange</w:t>
            </w:r>
          </w:p>
        </w:tc>
        <w:tc>
          <w:tcPr>
            <w:tcW w:w="382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Pr="00254ABD" w:rsidRDefault="00E27332" w:rsidP="00860B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CheckboxType – </w:t>
            </w:r>
            <w:r>
              <w:rPr>
                <w:rFonts w:ascii="Georgia" w:hAnsi="Georgia" w:cs="Georgia"/>
                <w:color w:val="000000"/>
                <w:sz w:val="18"/>
                <w:szCs w:val="18"/>
              </w:rPr>
              <w:t>value is "X" if the address or entity name has changed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CorrespondenceAttached</w:t>
            </w:r>
          </w:p>
        </w:tc>
        <w:tc>
          <w:tcPr>
            <w:tcW w:w="1286" w:type="pct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FormTT100/CorrespondenceAttached</w:t>
            </w:r>
          </w:p>
        </w:tc>
        <w:tc>
          <w:tcPr>
            <w:tcW w:w="382" w:type="pct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Pr="00E27332" w:rsidRDefault="00E27332" w:rsidP="00BD30CE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 xml:space="preserve">CheckboxType – </w:t>
            </w:r>
            <w:r w:rsidRPr="00E27332">
              <w:rPr>
                <w:color w:val="000000"/>
                <w:sz w:val="18"/>
                <w:szCs w:val="18"/>
              </w:rPr>
              <w:t>value is "X" if any correspondence is attached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TobaccoProductsTax</w:t>
            </w:r>
          </w:p>
        </w:tc>
        <w:tc>
          <w:tcPr>
            <w:tcW w:w="1286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FormTT100/TobaccoProductsTax</w:t>
            </w:r>
          </w:p>
        </w:tc>
        <w:tc>
          <w:tcPr>
            <w:tcW w:w="382" w:type="pct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Tobacco products tax. Section 1 Line 6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MoistSnuffTax</w:t>
            </w:r>
          </w:p>
        </w:tc>
        <w:tc>
          <w:tcPr>
            <w:tcW w:w="1286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FormTT100/MoistSnuffTax</w:t>
            </w:r>
          </w:p>
        </w:tc>
        <w:tc>
          <w:tcPr>
            <w:tcW w:w="382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Moist snuff tax.  Section 2 Line 10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BD30CE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NetCigarTax</w:t>
            </w:r>
          </w:p>
        </w:tc>
        <w:tc>
          <w:tcPr>
            <w:tcW w:w="1286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FormTT100/NetCigarTax</w:t>
            </w:r>
          </w:p>
        </w:tc>
        <w:tc>
          <w:tcPr>
            <w:tcW w:w="382" w:type="pct"/>
          </w:tcPr>
          <w:p w:rsidR="00E27332" w:rsidRDefault="00E27332" w:rsidP="00BD3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cigar tax. Section 3 Line 14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FFF99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99"/>
          </w:tcPr>
          <w:p w:rsidR="00E27332" w:rsidRDefault="00E27332" w:rsidP="00306E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VaporProductsTax</w:t>
            </w:r>
            <w:proofErr w:type="spellEnd"/>
          </w:p>
        </w:tc>
        <w:tc>
          <w:tcPr>
            <w:tcW w:w="1286" w:type="pct"/>
            <w:shd w:val="clear" w:color="auto" w:fill="FFFF99"/>
          </w:tcPr>
          <w:p w:rsidR="00E27332" w:rsidRDefault="00E27332" w:rsidP="00306E6A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</w:t>
            </w:r>
            <w:proofErr w:type="spellStart"/>
            <w:r w:rsidRPr="00E27332">
              <w:rPr>
                <w:sz w:val="18"/>
                <w:szCs w:val="18"/>
              </w:rPr>
              <w:t>VaporProductsTax</w:t>
            </w:r>
            <w:proofErr w:type="spellEnd"/>
          </w:p>
        </w:tc>
        <w:tc>
          <w:tcPr>
            <w:tcW w:w="382" w:type="pct"/>
            <w:shd w:val="clear" w:color="auto" w:fill="FFFF99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  <w:shd w:val="clear" w:color="auto" w:fill="FFFF99"/>
          </w:tcPr>
          <w:p w:rsidR="00E27332" w:rsidRDefault="00E27332" w:rsidP="00610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Net vapor products tax. Section 4 Line 20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TaxReconciliation</w:t>
            </w:r>
            <w:proofErr w:type="spellEnd"/>
          </w:p>
        </w:tc>
        <w:tc>
          <w:tcPr>
            <w:tcW w:w="1286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</w:t>
            </w:r>
            <w:proofErr w:type="spellStart"/>
            <w:r w:rsidRPr="00E27332">
              <w:rPr>
                <w:sz w:val="18"/>
                <w:szCs w:val="18"/>
              </w:rPr>
              <w:t>TaxReconciliation</w:t>
            </w:r>
            <w:proofErr w:type="spellEnd"/>
          </w:p>
        </w:tc>
        <w:tc>
          <w:tcPr>
            <w:tcW w:w="382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</w:tcPr>
          <w:p w:rsidR="00E27332" w:rsidRDefault="00E27332" w:rsidP="00610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reconciliation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BadDebtTaxRepayment</w:t>
            </w:r>
          </w:p>
        </w:tc>
        <w:tc>
          <w:tcPr>
            <w:tcW w:w="1286" w:type="pct"/>
          </w:tcPr>
          <w:p w:rsidR="00E27332" w:rsidRDefault="00E27332" w:rsidP="006104B8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</w:t>
            </w:r>
            <w:proofErr w:type="spellStart"/>
            <w:r w:rsidRPr="00E27332">
              <w:rPr>
                <w:sz w:val="18"/>
                <w:szCs w:val="18"/>
              </w:rPr>
              <w:t>TaxReconciliation</w:t>
            </w:r>
            <w:proofErr w:type="spellEnd"/>
            <w:r w:rsidRPr="00E27332">
              <w:rPr>
                <w:sz w:val="18"/>
                <w:szCs w:val="18"/>
              </w:rPr>
              <w:t>/BadDebtTaxRepayment</w:t>
            </w:r>
          </w:p>
        </w:tc>
        <w:tc>
          <w:tcPr>
            <w:tcW w:w="382" w:type="pct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  <w:shd w:val="clear" w:color="auto" w:fill="FFFF99"/>
          </w:tcPr>
          <w:p w:rsidR="00E27332" w:rsidRDefault="00E27332" w:rsidP="00E27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BadDebtAmt</w:t>
            </w:r>
            <w:proofErr w:type="spellEnd"/>
            <w:r>
              <w:rPr>
                <w:sz w:val="18"/>
                <w:szCs w:val="18"/>
              </w:rPr>
              <w:t xml:space="preserve"> and Explanation. Section 5 Line 21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E27332" w:rsidRDefault="00E27332" w:rsidP="00306E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E27332" w:rsidRDefault="00E27332" w:rsidP="006104B8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</w:t>
            </w:r>
            <w:proofErr w:type="spellStart"/>
            <w:r w:rsidRPr="00E27332">
              <w:rPr>
                <w:sz w:val="18"/>
                <w:szCs w:val="18"/>
              </w:rPr>
              <w:t>TaxReconciliation</w:t>
            </w:r>
            <w:proofErr w:type="spellEnd"/>
            <w:r w:rsidRPr="00E27332">
              <w:rPr>
                <w:sz w:val="18"/>
                <w:szCs w:val="18"/>
              </w:rPr>
              <w:t>/BadDebtTaxRepayment/</w:t>
            </w:r>
            <w:proofErr w:type="spellStart"/>
            <w:r w:rsidRPr="00E27332">
              <w:rPr>
                <w:sz w:val="18"/>
                <w:szCs w:val="18"/>
              </w:rPr>
              <w:t>BadDebtAmt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  <w:shd w:val="clear" w:color="auto" w:fill="FFFF99"/>
          </w:tcPr>
          <w:p w:rsidR="00E27332" w:rsidRDefault="00E27332" w:rsidP="00730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AmountType – Bad debt tax repayment, Section </w:t>
            </w:r>
            <w:r w:rsidR="00730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Line </w:t>
            </w:r>
            <w:r w:rsidR="0073071A">
              <w:rPr>
                <w:sz w:val="18"/>
                <w:szCs w:val="18"/>
              </w:rPr>
              <w:t>21</w:t>
            </w:r>
          </w:p>
        </w:tc>
      </w:tr>
      <w:tr w:rsidR="00E27332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E27332" w:rsidRPr="00254ABD" w:rsidRDefault="00E27332" w:rsidP="00306E6A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Explanation</w:t>
            </w:r>
          </w:p>
        </w:tc>
        <w:tc>
          <w:tcPr>
            <w:tcW w:w="1286" w:type="pct"/>
            <w:shd w:val="clear" w:color="auto" w:fill="auto"/>
          </w:tcPr>
          <w:p w:rsidR="00E27332" w:rsidRDefault="00E27332" w:rsidP="006104B8">
            <w:pPr>
              <w:rPr>
                <w:sz w:val="18"/>
                <w:szCs w:val="18"/>
              </w:rPr>
            </w:pPr>
            <w:r w:rsidRPr="00E27332">
              <w:rPr>
                <w:sz w:val="18"/>
                <w:szCs w:val="18"/>
              </w:rPr>
              <w:t>FormTT100/</w:t>
            </w:r>
            <w:proofErr w:type="spellStart"/>
            <w:r w:rsidRPr="00E27332">
              <w:rPr>
                <w:sz w:val="18"/>
                <w:szCs w:val="18"/>
              </w:rPr>
              <w:t>TaxReconciliation</w:t>
            </w:r>
            <w:proofErr w:type="spellEnd"/>
            <w:r w:rsidRPr="00E27332">
              <w:rPr>
                <w:sz w:val="18"/>
                <w:szCs w:val="18"/>
              </w:rPr>
              <w:t>/BadDebtTaxRepayment/Explanation</w:t>
            </w:r>
          </w:p>
        </w:tc>
        <w:tc>
          <w:tcPr>
            <w:tcW w:w="382" w:type="pct"/>
            <w:shd w:val="clear" w:color="auto" w:fill="auto"/>
          </w:tcPr>
          <w:p w:rsidR="00E27332" w:rsidRDefault="00E27332" w:rsidP="00306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  <w:shd w:val="clear" w:color="auto" w:fill="FFFF99"/>
          </w:tcPr>
          <w:p w:rsidR="00E27332" w:rsidRDefault="00E27332" w:rsidP="00730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</w:t>
            </w:r>
            <w:r w:rsidR="0073071A">
              <w:rPr>
                <w:sz w:val="18"/>
                <w:szCs w:val="18"/>
              </w:rPr>
              <w:t>255Type</w:t>
            </w:r>
            <w:r>
              <w:rPr>
                <w:sz w:val="18"/>
                <w:szCs w:val="18"/>
              </w:rPr>
              <w:t xml:space="preserve"> – Bad debt explanation, Section </w:t>
            </w:r>
            <w:r w:rsidR="00730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Line </w:t>
            </w:r>
            <w:r w:rsidR="0073071A">
              <w:rPr>
                <w:sz w:val="18"/>
                <w:szCs w:val="18"/>
              </w:rPr>
              <w:t>21</w:t>
            </w:r>
          </w:p>
        </w:tc>
      </w:tr>
      <w:tr w:rsidR="003A6735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3A6735" w:rsidRPr="00254ABD" w:rsidRDefault="003A6735" w:rsidP="003A6735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 w:rsidRPr="0073071A">
              <w:rPr>
                <w:sz w:val="18"/>
                <w:szCs w:val="18"/>
              </w:rPr>
              <w:t>FormTT100/</w:t>
            </w:r>
            <w:proofErr w:type="spellStart"/>
            <w:r w:rsidRPr="0073071A">
              <w:rPr>
                <w:sz w:val="18"/>
                <w:szCs w:val="18"/>
              </w:rPr>
              <w:t>TaxReconciliation</w:t>
            </w:r>
            <w:proofErr w:type="spellEnd"/>
            <w:r w:rsidRPr="0073071A">
              <w:rPr>
                <w:sz w:val="18"/>
                <w:szCs w:val="18"/>
              </w:rPr>
              <w:t>/</w:t>
            </w:r>
            <w:proofErr w:type="spellStart"/>
            <w:r w:rsidRPr="0073071A">
              <w:rPr>
                <w:sz w:val="18"/>
                <w:szCs w:val="18"/>
              </w:rPr>
              <w:t>TotalAmtDue</w:t>
            </w:r>
            <w:proofErr w:type="spellEnd"/>
          </w:p>
        </w:tc>
        <w:tc>
          <w:tcPr>
            <w:tcW w:w="382" w:type="pct"/>
            <w:shd w:val="clear" w:color="auto" w:fill="00B0F0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amount due, Section 5 Line 24</w:t>
            </w:r>
          </w:p>
        </w:tc>
      </w:tr>
      <w:tr w:rsidR="003A6735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3A6735" w:rsidRPr="00254ABD" w:rsidRDefault="003A6735" w:rsidP="003A6735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TotalRefundClaimed</w:t>
            </w:r>
          </w:p>
        </w:tc>
        <w:tc>
          <w:tcPr>
            <w:tcW w:w="128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 w:rsidRPr="0073071A">
              <w:rPr>
                <w:sz w:val="18"/>
                <w:szCs w:val="18"/>
              </w:rPr>
              <w:t>FormTT100/</w:t>
            </w:r>
            <w:proofErr w:type="spellStart"/>
            <w:r w:rsidRPr="0073071A">
              <w:rPr>
                <w:sz w:val="18"/>
                <w:szCs w:val="18"/>
              </w:rPr>
              <w:t>TaxReconciliation</w:t>
            </w:r>
            <w:proofErr w:type="spellEnd"/>
            <w:r w:rsidRPr="0073071A">
              <w:rPr>
                <w:sz w:val="18"/>
                <w:szCs w:val="18"/>
              </w:rPr>
              <w:t>/TotalRefundClaimed</w:t>
            </w:r>
          </w:p>
        </w:tc>
        <w:tc>
          <w:tcPr>
            <w:tcW w:w="382" w:type="pct"/>
            <w:shd w:val="clear" w:color="auto" w:fill="00B0F0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refund claimed, Section 5 Line 25</w:t>
            </w:r>
          </w:p>
        </w:tc>
      </w:tr>
      <w:tr w:rsidR="003A6735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3A6735" w:rsidRPr="00254ABD" w:rsidRDefault="003A6735" w:rsidP="003A6735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HaveMSARequirement</w:t>
            </w:r>
          </w:p>
        </w:tc>
        <w:tc>
          <w:tcPr>
            <w:tcW w:w="128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 w:rsidRPr="0073071A">
              <w:rPr>
                <w:sz w:val="18"/>
                <w:szCs w:val="18"/>
              </w:rPr>
              <w:t>FormTT100/HaveMSARequirement</w:t>
            </w:r>
          </w:p>
        </w:tc>
        <w:tc>
          <w:tcPr>
            <w:tcW w:w="382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6" w:type="pct"/>
            <w:shd w:val="clear" w:color="auto" w:fill="FFFF99"/>
          </w:tcPr>
          <w:p w:rsidR="003A6735" w:rsidRDefault="003A6735" w:rsidP="003A67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WIYesNoType</w:t>
            </w:r>
            <w:proofErr w:type="spellEnd"/>
            <w:r>
              <w:rPr>
                <w:sz w:val="18"/>
                <w:szCs w:val="18"/>
              </w:rPr>
              <w:t xml:space="preserve"> – requires a </w:t>
            </w:r>
            <w:r w:rsidRPr="00A26B2B">
              <w:rPr>
                <w:color w:val="FF0000"/>
                <w:sz w:val="18"/>
                <w:szCs w:val="18"/>
              </w:rPr>
              <w:t xml:space="preserve">Yes </w:t>
            </w:r>
            <w:r>
              <w:rPr>
                <w:sz w:val="18"/>
                <w:szCs w:val="18"/>
              </w:rPr>
              <w:t xml:space="preserve">or </w:t>
            </w:r>
            <w:r w:rsidRPr="00A26B2B">
              <w:rPr>
                <w:color w:val="FF0000"/>
                <w:sz w:val="18"/>
                <w:szCs w:val="18"/>
              </w:rPr>
              <w:t xml:space="preserve">No </w:t>
            </w:r>
            <w:r>
              <w:rPr>
                <w:sz w:val="18"/>
                <w:szCs w:val="18"/>
              </w:rPr>
              <w:t>value – Do you have any MSA reporting requirement for this period? – Section 6 Line 26</w:t>
            </w:r>
          </w:p>
        </w:tc>
      </w:tr>
      <w:tr w:rsidR="003A6735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3A6735" w:rsidRPr="00254ABD" w:rsidRDefault="003A6735" w:rsidP="003A6735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MSAEmailChange</w:t>
            </w:r>
          </w:p>
        </w:tc>
        <w:tc>
          <w:tcPr>
            <w:tcW w:w="1286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 w:rsidRPr="0073071A">
              <w:rPr>
                <w:sz w:val="18"/>
                <w:szCs w:val="18"/>
              </w:rPr>
              <w:t>FormTT100/MSAEmailChange</w:t>
            </w:r>
          </w:p>
        </w:tc>
        <w:tc>
          <w:tcPr>
            <w:tcW w:w="382" w:type="pct"/>
            <w:shd w:val="clear" w:color="auto" w:fill="auto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  <w:shd w:val="clear" w:color="auto" w:fill="FFFF99"/>
          </w:tcPr>
          <w:p w:rsidR="003A6735" w:rsidRDefault="003A6735" w:rsidP="003A67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EmailAddressType – enter updated email address if the MSA email address has changed. Section 6 Line 26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377D7F" w:rsidRDefault="00377D7F" w:rsidP="00192678"/>
    <w:p w:rsidR="00C16CBC" w:rsidRDefault="00C16CBC" w:rsidP="00192678"/>
    <w:p w:rsidR="00377D7F" w:rsidRPr="00192678" w:rsidRDefault="00377D7F" w:rsidP="00377D7F">
      <w:pPr>
        <w:pStyle w:val="Heading1"/>
      </w:pPr>
      <w:bookmarkStart w:id="9" w:name="_Table_10_–"/>
      <w:bookmarkEnd w:id="9"/>
      <w:r w:rsidRPr="00192678">
        <w:lastRenderedPageBreak/>
        <w:t xml:space="preserve">Table </w:t>
      </w:r>
      <w:r>
        <w:t>10</w:t>
      </w:r>
      <w:r w:rsidRPr="00192678">
        <w:t xml:space="preserve"> – Uniform Transaction Schedule </w:t>
      </w:r>
      <w:r>
        <w:t>–</w:t>
      </w:r>
      <w:r w:rsidRPr="00192678">
        <w:t xml:space="preserve"> </w:t>
      </w:r>
      <w:r>
        <w:t>Schedule TT-101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1976"/>
        <w:gridCol w:w="3331"/>
        <w:gridCol w:w="987"/>
        <w:gridCol w:w="4501"/>
      </w:tblGrid>
      <w:tr w:rsidR="002C757B" w:rsidRPr="00254ABD" w:rsidTr="00602294">
        <w:tc>
          <w:tcPr>
            <w:tcW w:w="832" w:type="pct"/>
            <w:shd w:val="clear" w:color="auto" w:fill="FF0000"/>
          </w:tcPr>
          <w:p w:rsidR="002C757B" w:rsidRPr="00254ABD" w:rsidRDefault="002C757B" w:rsidP="00E96CF6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 xml:space="preserve">Tobacco 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Schema </w:t>
            </w:r>
          </w:p>
        </w:tc>
        <w:tc>
          <w:tcPr>
            <w:tcW w:w="763" w:type="pct"/>
            <w:shd w:val="clear" w:color="auto" w:fill="FF0000"/>
          </w:tcPr>
          <w:p w:rsidR="002C757B" w:rsidRPr="00254ABD" w:rsidRDefault="002C757B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2C757B" w:rsidRPr="00254ABD" w:rsidRDefault="002C757B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2C757B" w:rsidRPr="00254ABD" w:rsidRDefault="002C757B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8" w:type="pct"/>
            <w:shd w:val="clear" w:color="auto" w:fill="FF0000"/>
          </w:tcPr>
          <w:p w:rsidR="002C757B" w:rsidRPr="00254ABD" w:rsidRDefault="002C757B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2C757B" w:rsidRPr="00254ABD" w:rsidTr="00602294">
        <w:tc>
          <w:tcPr>
            <w:tcW w:w="832" w:type="pct"/>
          </w:tcPr>
          <w:p w:rsidR="002C757B" w:rsidRPr="00254ABD" w:rsidRDefault="002C757B" w:rsidP="0037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</w:t>
            </w:r>
            <w:r w:rsidRPr="00254ABD">
              <w:rPr>
                <w:sz w:val="18"/>
                <w:szCs w:val="18"/>
              </w:rPr>
              <w:t>ReturnWI</w:t>
            </w:r>
            <w:r>
              <w:rPr>
                <w:sz w:val="18"/>
                <w:szCs w:val="18"/>
              </w:rPr>
              <w:t>T</w:t>
            </w:r>
            <w:r w:rsidRPr="00254ABD">
              <w:rPr>
                <w:sz w:val="18"/>
                <w:szCs w:val="18"/>
              </w:rPr>
              <w:t>T100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auto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auto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37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Tobacco return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auto"/>
          </w:tcPr>
          <w:p w:rsidR="002C757B" w:rsidRPr="00254ABD" w:rsidRDefault="002C757B" w:rsidP="0037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CC11C0">
              <w:rPr>
                <w:sz w:val="18"/>
                <w:szCs w:val="18"/>
              </w:rPr>
              <w:t>/ReturnDataState/Form</w:t>
            </w:r>
            <w:r>
              <w:rPr>
                <w:sz w:val="18"/>
                <w:szCs w:val="18"/>
              </w:rPr>
              <w:t>T</w:t>
            </w:r>
            <w:r w:rsidRPr="00CC11C0">
              <w:rPr>
                <w:sz w:val="18"/>
                <w:szCs w:val="18"/>
              </w:rPr>
              <w:t>T100</w:t>
            </w:r>
          </w:p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377D7F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Parent for Wisconsin Tobacco Product Tax Return – TT-100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Schedule</w:t>
            </w:r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031094">
              <w:rPr>
                <w:sz w:val="18"/>
                <w:szCs w:val="18"/>
              </w:rPr>
              <w:t>/ReturnDataState/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  <w:r>
              <w:rPr>
                <w:sz w:val="18"/>
                <w:szCs w:val="18"/>
              </w:rPr>
              <w:t>/Schedule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Schedule node – repeats as needed – Contains TypeOfSchedule and </w:t>
            </w:r>
            <w:proofErr w:type="spellStart"/>
            <w:r>
              <w:rPr>
                <w:sz w:val="18"/>
                <w:szCs w:val="18"/>
              </w:rPr>
              <w:t>TransactionDocument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TypeOfSchedule</w:t>
            </w:r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329C">
              <w:rPr>
                <w:sz w:val="18"/>
                <w:szCs w:val="18"/>
              </w:rPr>
              <w:t xml:space="preserve"> /Schedule/TypeOfSchedule</w:t>
            </w: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TobScheduleType</w:t>
            </w:r>
            <w:proofErr w:type="spellEnd"/>
            <w:r>
              <w:rPr>
                <w:sz w:val="18"/>
                <w:szCs w:val="18"/>
              </w:rPr>
              <w:t xml:space="preserve"> – Enumerated values – 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1A</w:t>
            </w:r>
            <w:r w:rsidRPr="00DD6337">
              <w:rPr>
                <w:sz w:val="18"/>
                <w:szCs w:val="18"/>
              </w:rPr>
              <w:t xml:space="preserve"> - OTP received from manufacturer or first importer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1B</w:t>
            </w:r>
            <w:r w:rsidRPr="00DD6337">
              <w:rPr>
                <w:sz w:val="18"/>
                <w:szCs w:val="18"/>
              </w:rPr>
              <w:t xml:space="preserve"> - OTP received from a person other than a manufacturer or first importer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1C</w:t>
            </w:r>
            <w:r w:rsidRPr="00DD6337">
              <w:rPr>
                <w:sz w:val="18"/>
                <w:szCs w:val="18"/>
              </w:rPr>
              <w:t xml:space="preserve"> - OTP received from a retailer or end user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1D</w:t>
            </w:r>
            <w:r w:rsidRPr="00DD6337">
              <w:rPr>
                <w:sz w:val="18"/>
                <w:szCs w:val="18"/>
              </w:rPr>
              <w:t xml:space="preserve"> - OTP received by manufacturer or first importer from a person other than a manufacturer or first importer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2A</w:t>
            </w:r>
            <w:r w:rsidRPr="00DD6337">
              <w:rPr>
                <w:sz w:val="18"/>
                <w:szCs w:val="18"/>
              </w:rPr>
              <w:t xml:space="preserve"> - OTP disbursed by a manufacturer or first importer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2B</w:t>
            </w:r>
            <w:r w:rsidRPr="00DD6337">
              <w:rPr>
                <w:sz w:val="18"/>
                <w:szCs w:val="18"/>
              </w:rPr>
              <w:t xml:space="preserve"> - OTP disbursed to a person other than a manufacturer or first importer</w:t>
            </w:r>
          </w:p>
          <w:p w:rsidR="002C757B" w:rsidRPr="00DD6337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2C</w:t>
            </w:r>
            <w:r w:rsidRPr="00DD6337">
              <w:rPr>
                <w:sz w:val="18"/>
                <w:szCs w:val="18"/>
              </w:rPr>
              <w:t xml:space="preserve"> - OTP disbursed to a retailer or end user</w:t>
            </w:r>
          </w:p>
          <w:p w:rsidR="002C757B" w:rsidRPr="00254ABD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2D</w:t>
            </w:r>
            <w:r w:rsidRPr="00DD6337">
              <w:rPr>
                <w:sz w:val="18"/>
                <w:szCs w:val="18"/>
              </w:rPr>
              <w:t xml:space="preserve"> - OTP returned to the manufacturer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TransactionDocument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E731FF">
              <w:rPr>
                <w:sz w:val="18"/>
                <w:szCs w:val="18"/>
              </w:rPr>
              <w:t>/Schedule/</w:t>
            </w:r>
            <w:proofErr w:type="spellStart"/>
            <w:r w:rsidRPr="00E731FF">
              <w:rPr>
                <w:sz w:val="18"/>
                <w:szCs w:val="18"/>
              </w:rPr>
              <w:t>TransactionDocument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a transaction – repeats as needed – Uses </w:t>
            </w:r>
            <w:proofErr w:type="spellStart"/>
            <w:r>
              <w:rPr>
                <w:sz w:val="18"/>
                <w:szCs w:val="18"/>
              </w:rPr>
              <w:t>InvoiceType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74E2">
              <w:rPr>
                <w:sz w:val="18"/>
                <w:szCs w:val="18"/>
              </w:rPr>
              <w:t>/</w:t>
            </w:r>
            <w:proofErr w:type="spellStart"/>
            <w:r w:rsidRPr="003F74E2">
              <w:rPr>
                <w:sz w:val="18"/>
                <w:szCs w:val="18"/>
              </w:rPr>
              <w:t>TransactionDocument</w:t>
            </w:r>
            <w:proofErr w:type="spellEnd"/>
            <w:r w:rsidRPr="003F74E2">
              <w:rPr>
                <w:sz w:val="18"/>
                <w:szCs w:val="18"/>
              </w:rPr>
              <w:t>/Date</w:t>
            </w:r>
          </w:p>
        </w:tc>
        <w:tc>
          <w:tcPr>
            <w:tcW w:w="381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TypeOfTransDoc</w:t>
            </w:r>
            <w:proofErr w:type="spellEnd"/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TypeOfTransDoc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4F2082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TobTransDocumentType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Invoice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Purchase Order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Credit Memo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Affidavit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Returned Goods Authorization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Confirmation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Bill of Lading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Other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DocNumber</w:t>
            </w:r>
            <w:proofErr w:type="spellEnd"/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DocNumber</w:t>
            </w:r>
            <w:proofErr w:type="spellEnd"/>
          </w:p>
        </w:tc>
        <w:tc>
          <w:tcPr>
            <w:tcW w:w="381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Document number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TypeOfCustomer</w:t>
            </w:r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1654C">
              <w:rPr>
                <w:sz w:val="18"/>
                <w:szCs w:val="18"/>
              </w:rPr>
              <w:t>/</w:t>
            </w:r>
            <w:proofErr w:type="spellStart"/>
            <w:r w:rsidRPr="0071654C">
              <w:rPr>
                <w:sz w:val="18"/>
                <w:szCs w:val="18"/>
              </w:rPr>
              <w:t>TransactionDocument</w:t>
            </w:r>
            <w:proofErr w:type="spellEnd"/>
            <w:r w:rsidRPr="0071654C">
              <w:rPr>
                <w:sz w:val="18"/>
                <w:szCs w:val="18"/>
              </w:rPr>
              <w:t>/TypeOfCustomer</w:t>
            </w:r>
          </w:p>
        </w:tc>
        <w:tc>
          <w:tcPr>
            <w:tcW w:w="381" w:type="pct"/>
            <w:shd w:val="clear" w:color="auto" w:fill="FFFF99"/>
          </w:tcPr>
          <w:p w:rsidR="002C757B" w:rsidRDefault="004F2082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TobTypeOfCustomerType</w:t>
            </w:r>
            <w:proofErr w:type="spellEnd"/>
            <w:r>
              <w:rPr>
                <w:sz w:val="18"/>
                <w:szCs w:val="18"/>
              </w:rPr>
              <w:t xml:space="preserve"> – Type of entity sold to or purchased from.  Enumeration – 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lastRenderedPageBreak/>
              <w:t>Distributor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Manufacturer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Retailer</w:t>
            </w:r>
          </w:p>
          <w:p w:rsidR="002C757B" w:rsidRPr="0067315B" w:rsidRDefault="002C757B" w:rsidP="00AE096E">
            <w:pPr>
              <w:rPr>
                <w:color w:val="FF0000"/>
                <w:sz w:val="18"/>
                <w:szCs w:val="18"/>
              </w:rPr>
            </w:pPr>
            <w:proofErr w:type="spellStart"/>
            <w:r w:rsidRPr="0067315B">
              <w:rPr>
                <w:color w:val="FF0000"/>
                <w:sz w:val="18"/>
                <w:szCs w:val="18"/>
              </w:rPr>
              <w:t>Subjobber</w:t>
            </w:r>
            <w:proofErr w:type="spellEnd"/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Wholesaler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Delivery Seller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Native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Military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Government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proofErr w:type="spellStart"/>
            <w:r w:rsidRPr="0067315B">
              <w:rPr>
                <w:color w:val="FF0000"/>
                <w:sz w:val="18"/>
                <w:szCs w:val="18"/>
              </w:rPr>
              <w:t>InterBranch</w:t>
            </w:r>
            <w:proofErr w:type="spellEnd"/>
            <w:r w:rsidRPr="0067315B">
              <w:rPr>
                <w:color w:val="FF0000"/>
                <w:sz w:val="18"/>
                <w:szCs w:val="18"/>
              </w:rPr>
              <w:t xml:space="preserve"> Transfer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Distribution Center</w:t>
            </w:r>
          </w:p>
          <w:p w:rsidR="002C757B" w:rsidRPr="0067315B" w:rsidRDefault="002C757B" w:rsidP="00DD6337">
            <w:pPr>
              <w:rPr>
                <w:color w:val="FF0000"/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Customer</w:t>
            </w:r>
          </w:p>
          <w:p w:rsidR="002C757B" w:rsidRDefault="002C757B" w:rsidP="00DD6337">
            <w:pPr>
              <w:rPr>
                <w:sz w:val="18"/>
                <w:szCs w:val="18"/>
              </w:rPr>
            </w:pPr>
            <w:r w:rsidRPr="0067315B">
              <w:rPr>
                <w:color w:val="FF0000"/>
                <w:sz w:val="18"/>
                <w:szCs w:val="18"/>
              </w:rPr>
              <w:t>Employee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86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778F">
              <w:rPr>
                <w:sz w:val="18"/>
                <w:szCs w:val="18"/>
              </w:rPr>
              <w:t>/</w:t>
            </w:r>
            <w:proofErr w:type="spellStart"/>
            <w:r w:rsidRPr="00FD778F">
              <w:rPr>
                <w:sz w:val="18"/>
                <w:szCs w:val="18"/>
              </w:rPr>
              <w:t>TransactionDocument</w:t>
            </w:r>
            <w:proofErr w:type="spellEnd"/>
            <w:r w:rsidRPr="00FD778F">
              <w:rPr>
                <w:sz w:val="18"/>
                <w:szCs w:val="18"/>
              </w:rPr>
              <w:t>/Name</w:t>
            </w:r>
          </w:p>
        </w:tc>
        <w:tc>
          <w:tcPr>
            <w:tcW w:w="381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BusniessNameLine1Txt and BusinessNameLine2Txt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60E10">
              <w:rPr>
                <w:sz w:val="18"/>
                <w:szCs w:val="18"/>
              </w:rPr>
              <w:t>/Name/BusinessNameLine1Txt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//Name/BusinessNameLine2</w:t>
            </w:r>
            <w:r w:rsidRPr="00460E10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 line 2, if needed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>/</w:t>
            </w:r>
            <w:proofErr w:type="spellStart"/>
            <w:r w:rsidRPr="0077359B">
              <w:rPr>
                <w:sz w:val="18"/>
                <w:szCs w:val="18"/>
              </w:rPr>
              <w:t>TransactionDocument</w:t>
            </w:r>
            <w:proofErr w:type="spellEnd"/>
            <w:r w:rsidRPr="0077359B">
              <w:rPr>
                <w:sz w:val="18"/>
                <w:szCs w:val="18"/>
              </w:rPr>
              <w:t>/Address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TobAddressType</w:t>
            </w:r>
            <w:proofErr w:type="spellEnd"/>
            <w:r>
              <w:rPr>
                <w:sz w:val="18"/>
                <w:szCs w:val="18"/>
              </w:rPr>
              <w:t xml:space="preserve"> – Repeats up to 4 times Contains choice of USAddress or ForeignAddress and a TypeOfAddress node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</w:t>
            </w:r>
          </w:p>
        </w:tc>
        <w:tc>
          <w:tcPr>
            <w:tcW w:w="381" w:type="pct"/>
            <w:shd w:val="clear" w:color="auto" w:fill="00B0F0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Filer address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/USAddress/AddressLine1Txt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Address</w:t>
            </w:r>
            <w:r>
              <w:rPr>
                <w:sz w:val="18"/>
                <w:szCs w:val="18"/>
              </w:rPr>
              <w:t xml:space="preserve"> /USAddress/AddressLine2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/Address/USAddress/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</w:t>
            </w:r>
          </w:p>
        </w:tc>
        <w:tc>
          <w:tcPr>
            <w:tcW w:w="381" w:type="pct"/>
            <w:shd w:val="clear" w:color="auto" w:fill="00B0F0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ForeignAddress elements – AddressLine1Txt, AddressLine2Txt, </w:t>
            </w: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  <w:r>
              <w:rPr>
                <w:sz w:val="18"/>
                <w:szCs w:val="18"/>
              </w:rPr>
              <w:t xml:space="preserve">, and </w:t>
            </w: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</w:t>
            </w:r>
            <w:r w:rsidRPr="00263E51">
              <w:rPr>
                <w:sz w:val="18"/>
                <w:szCs w:val="18"/>
              </w:rPr>
              <w:t xml:space="preserve"> ForeignAddress</w:t>
            </w:r>
            <w:r w:rsidRPr="002D5B88">
              <w:rPr>
                <w:sz w:val="18"/>
                <w:szCs w:val="18"/>
              </w:rPr>
              <w:t xml:space="preserve"> 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/Address/TypeOfAddress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TobTypeOfAddressType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Mailing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Location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Billing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Delivery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</w:t>
            </w:r>
            <w:proofErr w:type="spellStart"/>
            <w:r w:rsidRPr="002D5B88">
              <w:rPr>
                <w:sz w:val="18"/>
                <w:szCs w:val="18"/>
              </w:rPr>
              <w:t>TransactionDocument</w:t>
            </w:r>
            <w:proofErr w:type="spellEnd"/>
            <w:r w:rsidRPr="002D5B88">
              <w:rPr>
                <w:sz w:val="18"/>
                <w:szCs w:val="18"/>
              </w:rPr>
              <w:t>/EIN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 - FEIN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StateEIN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</w:t>
            </w:r>
            <w:proofErr w:type="spellStart"/>
            <w:r w:rsidRPr="002D5B88">
              <w:rPr>
                <w:sz w:val="18"/>
                <w:szCs w:val="18"/>
              </w:rPr>
              <w:t>TransactionDocument</w:t>
            </w:r>
            <w:proofErr w:type="spellEnd"/>
            <w:r w:rsidRPr="002D5B88">
              <w:rPr>
                <w:sz w:val="18"/>
                <w:szCs w:val="18"/>
              </w:rPr>
              <w:t>/StateEIN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Optional in Wisconsin – 15 digit Wisconsin Tax Account Number for entity sold to or purchased from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CustomerID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TransactionDocument</w:t>
            </w:r>
            <w:proofErr w:type="spellEnd"/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CustomerID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String35Type – Customer identification of entity sold to or purchased from, if used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Transactions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DD1914">
              <w:rPr>
                <w:sz w:val="18"/>
                <w:szCs w:val="18"/>
              </w:rPr>
              <w:t>/</w:t>
            </w:r>
            <w:proofErr w:type="spellStart"/>
            <w:r w:rsidRPr="00DD1914">
              <w:rPr>
                <w:sz w:val="18"/>
                <w:szCs w:val="18"/>
              </w:rPr>
              <w:t>TransactionDocument</w:t>
            </w:r>
            <w:proofErr w:type="spellEnd"/>
            <w:r w:rsidRPr="00DD1914">
              <w:rPr>
                <w:sz w:val="18"/>
                <w:szCs w:val="18"/>
              </w:rPr>
              <w:t>/Transactions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F876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TobInventoryType – Repeats as needed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FedDesc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4F2082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TobFedDescType</w:t>
            </w:r>
            <w:proofErr w:type="spellEnd"/>
            <w:r>
              <w:rPr>
                <w:sz w:val="18"/>
                <w:szCs w:val="18"/>
              </w:rPr>
              <w:t xml:space="preserve"> – Enumeration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Chewing Tobacco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Cigarette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Cigarette Paper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Cigarette Tube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Large Cigar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Pipe Tobacco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Roll Your Own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Small Cigar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Snuff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Alternative Nicotine Product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E-Liquid Product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Vapor Product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Other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StateDesc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//Transactions/</w:t>
            </w:r>
            <w:proofErr w:type="spellStart"/>
            <w:r>
              <w:rPr>
                <w:sz w:val="18"/>
                <w:szCs w:val="18"/>
              </w:rPr>
              <w:t>StateDesc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602294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FFFF99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TobStateDescType – State description of product – Enumeration </w:t>
            </w:r>
          </w:p>
          <w:p w:rsidR="002C757B" w:rsidRPr="00145686" w:rsidRDefault="002C757B" w:rsidP="00FF3F9D">
            <w:pPr>
              <w:rPr>
                <w:color w:val="FF0000"/>
                <w:sz w:val="18"/>
                <w:szCs w:val="18"/>
              </w:rPr>
            </w:pPr>
            <w:r w:rsidRPr="006813E0">
              <w:rPr>
                <w:color w:val="FF0000"/>
                <w:sz w:val="18"/>
                <w:szCs w:val="18"/>
                <w:highlight w:val="yellow"/>
              </w:rPr>
              <w:t xml:space="preserve">WI-TP1 </w:t>
            </w:r>
            <w:r w:rsidRPr="006813E0">
              <w:rPr>
                <w:sz w:val="18"/>
                <w:szCs w:val="18"/>
                <w:highlight w:val="yellow"/>
              </w:rPr>
              <w:t>– Taxable – Unused.  If used Wisconsin will process as OTP.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FF3F9D">
              <w:rPr>
                <w:color w:val="FF0000"/>
                <w:sz w:val="18"/>
                <w:szCs w:val="18"/>
              </w:rPr>
              <w:t>WI-OTP1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C37E68">
              <w:rPr>
                <w:sz w:val="18"/>
                <w:szCs w:val="18"/>
              </w:rPr>
              <w:t>– OTP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FF3F9D">
              <w:rPr>
                <w:color w:val="FF0000"/>
                <w:sz w:val="18"/>
                <w:szCs w:val="18"/>
              </w:rPr>
              <w:t>WI-CGR1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C37E68">
              <w:rPr>
                <w:sz w:val="18"/>
                <w:szCs w:val="18"/>
              </w:rPr>
              <w:t>– Cigar</w:t>
            </w:r>
            <w:r w:rsidR="00602294">
              <w:rPr>
                <w:sz w:val="18"/>
                <w:szCs w:val="18"/>
              </w:rPr>
              <w:t xml:space="preserve"> - .50 per stick</w:t>
            </w:r>
          </w:p>
          <w:p w:rsidR="00602294" w:rsidRPr="00145686" w:rsidRDefault="00602294" w:rsidP="00AE096E">
            <w:pPr>
              <w:rPr>
                <w:color w:val="FF0000"/>
                <w:sz w:val="18"/>
                <w:szCs w:val="18"/>
              </w:rPr>
            </w:pPr>
            <w:r w:rsidRPr="00602294">
              <w:rPr>
                <w:color w:val="FF0000"/>
                <w:sz w:val="18"/>
                <w:szCs w:val="18"/>
              </w:rPr>
              <w:t>WI-CGR2</w:t>
            </w:r>
            <w:r>
              <w:rPr>
                <w:sz w:val="18"/>
                <w:szCs w:val="18"/>
              </w:rPr>
              <w:t xml:space="preserve"> – Cigar at 71% of cost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FF3F9D">
              <w:rPr>
                <w:color w:val="FF0000"/>
                <w:sz w:val="18"/>
                <w:szCs w:val="18"/>
              </w:rPr>
              <w:t>WI-MS1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C37E68">
              <w:rPr>
                <w:sz w:val="18"/>
                <w:szCs w:val="18"/>
              </w:rPr>
              <w:t>– Moist Snuff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FF3F9D">
              <w:rPr>
                <w:color w:val="FF0000"/>
                <w:sz w:val="18"/>
                <w:szCs w:val="18"/>
              </w:rPr>
              <w:t>WI-NT1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C37E68">
              <w:rPr>
                <w:sz w:val="18"/>
                <w:szCs w:val="18"/>
              </w:rPr>
              <w:t>– Non Taxable</w:t>
            </w:r>
          </w:p>
          <w:p w:rsidR="00602294" w:rsidRDefault="00602294" w:rsidP="00AE096E">
            <w:pPr>
              <w:rPr>
                <w:sz w:val="18"/>
                <w:szCs w:val="18"/>
              </w:rPr>
            </w:pPr>
            <w:r w:rsidRPr="00602294">
              <w:rPr>
                <w:color w:val="FF0000"/>
                <w:sz w:val="18"/>
                <w:szCs w:val="18"/>
                <w:shd w:val="clear" w:color="auto" w:fill="FFFF99"/>
              </w:rPr>
              <w:t xml:space="preserve">WI-VAP1 </w:t>
            </w:r>
            <w:r>
              <w:rPr>
                <w:sz w:val="18"/>
                <w:szCs w:val="18"/>
              </w:rPr>
              <w:t>– Vapor products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MSAStatus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602294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TobMSAStatusType</w:t>
            </w:r>
            <w:proofErr w:type="spellEnd"/>
            <w:r>
              <w:rPr>
                <w:sz w:val="18"/>
                <w:szCs w:val="18"/>
              </w:rPr>
              <w:t xml:space="preserve"> – Enumeration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OPM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SPM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lastRenderedPageBreak/>
              <w:t>NPM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N/A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PM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NPM1</w:t>
            </w:r>
          </w:p>
          <w:p w:rsidR="002C757B" w:rsidRPr="00145686" w:rsidRDefault="002C757B" w:rsidP="00AE096E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NPM2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NSM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Price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//Transactions/Price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USDecimalAmountType</w:t>
            </w:r>
            <w:proofErr w:type="spellEnd"/>
            <w:r>
              <w:rPr>
                <w:sz w:val="18"/>
                <w:szCs w:val="18"/>
              </w:rPr>
              <w:t xml:space="preserve"> – Price of product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3845">
              <w:rPr>
                <w:sz w:val="18"/>
                <w:szCs w:val="18"/>
              </w:rPr>
              <w:t>/Transactions/</w:t>
            </w:r>
            <w:proofErr w:type="spellStart"/>
            <w:r w:rsidRPr="00FD3845">
              <w:rPr>
                <w:sz w:val="18"/>
                <w:szCs w:val="18"/>
              </w:rPr>
              <w:t>TaxJurisdiction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602294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FFFF99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TobTaxJurisdIctionType</w:t>
            </w:r>
            <w:proofErr w:type="spellEnd"/>
            <w:r>
              <w:rPr>
                <w:sz w:val="18"/>
                <w:szCs w:val="18"/>
              </w:rPr>
              <w:t xml:space="preserve"> – repeats up to 10 times – Tax jurisdiction abbreviations – 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360DF9">
              <w:rPr>
                <w:color w:val="FF0000"/>
                <w:sz w:val="18"/>
                <w:szCs w:val="18"/>
              </w:rPr>
              <w:t>WI</w:t>
            </w:r>
            <w:r>
              <w:rPr>
                <w:sz w:val="18"/>
                <w:szCs w:val="18"/>
              </w:rPr>
              <w:t xml:space="preserve"> - Wisconsin</w:t>
            </w:r>
          </w:p>
          <w:p w:rsidR="002C757B" w:rsidRDefault="002C757B" w:rsidP="00AE096E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WITRB </w:t>
            </w:r>
            <w:r>
              <w:rPr>
                <w:sz w:val="18"/>
                <w:szCs w:val="18"/>
              </w:rPr>
              <w:t>– Wisconsin Tribal</w:t>
            </w:r>
          </w:p>
          <w:p w:rsidR="002C757B" w:rsidRDefault="002C757B" w:rsidP="00FF3F9D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UNSTP</w:t>
            </w:r>
            <w:r>
              <w:rPr>
                <w:sz w:val="18"/>
                <w:szCs w:val="18"/>
              </w:rPr>
              <w:t xml:space="preserve"> – Untaxed</w:t>
            </w:r>
          </w:p>
          <w:p w:rsidR="00602294" w:rsidRDefault="00602294" w:rsidP="00FF3F9D">
            <w:pPr>
              <w:rPr>
                <w:sz w:val="18"/>
                <w:szCs w:val="18"/>
              </w:rPr>
            </w:pPr>
            <w:r w:rsidRPr="00602294">
              <w:rPr>
                <w:color w:val="FF0000"/>
                <w:sz w:val="18"/>
                <w:szCs w:val="18"/>
              </w:rPr>
              <w:t>UNTAXED</w:t>
            </w:r>
            <w:r>
              <w:rPr>
                <w:sz w:val="18"/>
                <w:szCs w:val="18"/>
              </w:rPr>
              <w:t xml:space="preserve"> - Untaxed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ProductDescription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E2B99">
              <w:rPr>
                <w:sz w:val="18"/>
                <w:szCs w:val="18"/>
              </w:rPr>
              <w:t>/Transactions/</w:t>
            </w:r>
            <w:r>
              <w:rPr>
                <w:sz w:val="18"/>
                <w:szCs w:val="18"/>
              </w:rPr>
              <w:t>ProductDescription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FFFF99"/>
          </w:tcPr>
          <w:p w:rsidR="002C757B" w:rsidRDefault="00602294" w:rsidP="00346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</w:t>
            </w:r>
            <w:r w:rsidR="00DA0D6E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</w:t>
            </w:r>
            <w:r w:rsidR="002C757B">
              <w:rPr>
                <w:sz w:val="18"/>
                <w:szCs w:val="18"/>
              </w:rPr>
              <w:t>5Type – Product description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Manufacturer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/Transactions/Manufacturer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FFFF99"/>
          </w:tcPr>
          <w:p w:rsidR="002C757B" w:rsidRDefault="00602294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</w:t>
            </w:r>
            <w:r w:rsidR="00DA0D6E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</w:t>
            </w:r>
            <w:r w:rsidR="002C757B">
              <w:rPr>
                <w:sz w:val="18"/>
                <w:szCs w:val="18"/>
              </w:rPr>
              <w:t>5Type – Manufacturer name of product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</w:t>
            </w:r>
            <w:proofErr w:type="spellStart"/>
            <w:r w:rsidRPr="00255F91">
              <w:rPr>
                <w:sz w:val="18"/>
                <w:szCs w:val="18"/>
              </w:rPr>
              <w:t>ManufacturerEIN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710F0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EINType – </w:t>
            </w:r>
            <w:proofErr w:type="gramStart"/>
            <w:r>
              <w:rPr>
                <w:sz w:val="18"/>
                <w:szCs w:val="18"/>
              </w:rPr>
              <w:t>9 digit</w:t>
            </w:r>
            <w:proofErr w:type="gramEnd"/>
            <w:r>
              <w:rPr>
                <w:sz w:val="18"/>
                <w:szCs w:val="18"/>
              </w:rPr>
              <w:t xml:space="preserve"> FEIN of manufacturer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BrandFamily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55F91">
              <w:rPr>
                <w:sz w:val="18"/>
                <w:szCs w:val="18"/>
              </w:rPr>
              <w:t>/Transactions/BrandFamily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</w:t>
            </w:r>
            <w:r w:rsidR="00DA0D6E">
              <w:rPr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>8</w:t>
            </w:r>
            <w:r w:rsidR="002C757B">
              <w:rPr>
                <w:sz w:val="18"/>
                <w:szCs w:val="18"/>
              </w:rPr>
              <w:t>5Type – Brand family name of product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1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r>
              <w:rPr>
                <w:sz w:val="18"/>
                <w:szCs w:val="18"/>
              </w:rPr>
              <w:t>Unit</w:t>
            </w:r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EB48FE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1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Lowest number of consumable units in retail package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UnitDescription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proofErr w:type="spellStart"/>
            <w:r>
              <w:rPr>
                <w:sz w:val="18"/>
                <w:szCs w:val="18"/>
              </w:rPr>
              <w:t>UnitDescription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EB48FE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1104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TobUnitDescriptionType</w:t>
            </w:r>
            <w:proofErr w:type="spellEnd"/>
            <w:r>
              <w:rPr>
                <w:sz w:val="18"/>
                <w:szCs w:val="18"/>
              </w:rPr>
              <w:t xml:space="preserve"> – Description of unit in retail package – Enumeration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PAK </w:t>
            </w:r>
            <w:r>
              <w:rPr>
                <w:sz w:val="18"/>
                <w:szCs w:val="18"/>
              </w:rPr>
              <w:t>– Pack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STK </w:t>
            </w:r>
            <w:r>
              <w:rPr>
                <w:sz w:val="18"/>
                <w:szCs w:val="18"/>
              </w:rPr>
              <w:t>– Stick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BOX </w:t>
            </w:r>
            <w:r>
              <w:rPr>
                <w:sz w:val="18"/>
                <w:szCs w:val="18"/>
              </w:rPr>
              <w:t>– Box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ECH </w:t>
            </w:r>
            <w:r>
              <w:rPr>
                <w:sz w:val="18"/>
                <w:szCs w:val="18"/>
              </w:rPr>
              <w:t xml:space="preserve">– </w:t>
            </w:r>
            <w:proofErr w:type="spellStart"/>
            <w:r>
              <w:rPr>
                <w:sz w:val="18"/>
                <w:szCs w:val="18"/>
              </w:rPr>
              <w:t>Eaches</w:t>
            </w:r>
            <w:proofErr w:type="spellEnd"/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BAG </w:t>
            </w:r>
            <w:r>
              <w:rPr>
                <w:sz w:val="18"/>
                <w:szCs w:val="18"/>
              </w:rPr>
              <w:t>– Bag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TIN </w:t>
            </w:r>
            <w:r>
              <w:rPr>
                <w:sz w:val="18"/>
                <w:szCs w:val="18"/>
              </w:rPr>
              <w:t>– Tin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FOI </w:t>
            </w:r>
            <w:r>
              <w:rPr>
                <w:sz w:val="18"/>
                <w:szCs w:val="18"/>
              </w:rPr>
              <w:t>– Foil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CAN</w:t>
            </w:r>
            <w:r w:rsidRPr="001456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Can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BUL </w:t>
            </w:r>
            <w:r>
              <w:rPr>
                <w:sz w:val="18"/>
                <w:szCs w:val="18"/>
              </w:rPr>
              <w:t>– Bulk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TUB </w:t>
            </w:r>
            <w:r>
              <w:rPr>
                <w:sz w:val="18"/>
                <w:szCs w:val="18"/>
              </w:rPr>
              <w:t>– Tub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PCH </w:t>
            </w:r>
            <w:r>
              <w:rPr>
                <w:sz w:val="18"/>
                <w:szCs w:val="18"/>
              </w:rPr>
              <w:t>– Pouch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BUN </w:t>
            </w:r>
            <w:r>
              <w:rPr>
                <w:sz w:val="18"/>
                <w:szCs w:val="18"/>
              </w:rPr>
              <w:t>– Bundle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PLG </w:t>
            </w:r>
            <w:r>
              <w:rPr>
                <w:sz w:val="18"/>
                <w:szCs w:val="18"/>
              </w:rPr>
              <w:t>– Plug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CUT </w:t>
            </w:r>
            <w:r>
              <w:rPr>
                <w:sz w:val="18"/>
                <w:szCs w:val="18"/>
              </w:rPr>
              <w:t>– Cut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BOT </w:t>
            </w:r>
            <w:r>
              <w:rPr>
                <w:sz w:val="18"/>
                <w:szCs w:val="18"/>
              </w:rPr>
              <w:t>– Bottle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JAR </w:t>
            </w:r>
            <w:r>
              <w:rPr>
                <w:sz w:val="18"/>
                <w:szCs w:val="18"/>
              </w:rPr>
              <w:t>– Jar</w:t>
            </w:r>
          </w:p>
          <w:p w:rsidR="002C757B" w:rsidRDefault="002C757B" w:rsidP="00B11043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 xml:space="preserve">OTH </w:t>
            </w:r>
            <w:r>
              <w:rPr>
                <w:sz w:val="18"/>
                <w:szCs w:val="18"/>
              </w:rPr>
              <w:t>- Other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WeightVolume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//Transactions/WeightVolume</w:t>
            </w:r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C7538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</w:t>
            </w:r>
            <w:r w:rsidR="002C757B">
              <w:rPr>
                <w:sz w:val="18"/>
                <w:szCs w:val="18"/>
              </w:rPr>
              <w:t>DecimalType – Weight or volume of product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Value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r>
              <w:rPr>
                <w:sz w:val="18"/>
                <w:szCs w:val="18"/>
              </w:rPr>
              <w:t>Value</w:t>
            </w:r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C7538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FFFF99"/>
          </w:tcPr>
          <w:p w:rsidR="002C757B" w:rsidRDefault="00EE77DB" w:rsidP="00EE77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TobDecimal</w:t>
            </w:r>
            <w:r w:rsidR="002C757B">
              <w:rPr>
                <w:sz w:val="18"/>
                <w:szCs w:val="18"/>
              </w:rPr>
              <w:t>Type –Value of product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AE096E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r>
              <w:rPr>
                <w:sz w:val="18"/>
                <w:szCs w:val="18"/>
              </w:rPr>
              <w:t>Quantity</w:t>
            </w:r>
          </w:p>
        </w:tc>
        <w:tc>
          <w:tcPr>
            <w:tcW w:w="381" w:type="pct"/>
            <w:shd w:val="clear" w:color="auto" w:fill="FFFF99"/>
          </w:tcPr>
          <w:p w:rsidR="002C757B" w:rsidRDefault="00EE77DB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C7538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Number of units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StickCount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proofErr w:type="spellStart"/>
            <w:r>
              <w:rPr>
                <w:sz w:val="18"/>
                <w:szCs w:val="18"/>
              </w:rPr>
              <w:t>StickCount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2C757B" w:rsidRDefault="00EE77D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C7538">
              <w:rPr>
                <w:sz w:val="18"/>
                <w:szCs w:val="18"/>
              </w:rPr>
              <w:t xml:space="preserve"> - Wisconsin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Total number of tobacco product sticks</w:t>
            </w:r>
          </w:p>
        </w:tc>
      </w:tr>
      <w:tr w:rsidR="002C757B" w:rsidRPr="00254ABD" w:rsidTr="00EE77D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ExtendedTaxableAmount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/Transactions/</w:t>
            </w:r>
            <w:r>
              <w:rPr>
                <w:sz w:val="18"/>
                <w:szCs w:val="18"/>
              </w:rPr>
              <w:t>ExtendedTaxableAmount</w:t>
            </w:r>
          </w:p>
        </w:tc>
        <w:tc>
          <w:tcPr>
            <w:tcW w:w="381" w:type="pct"/>
            <w:shd w:val="clear" w:color="auto" w:fill="FFFF99"/>
          </w:tcPr>
          <w:p w:rsidR="002C757B" w:rsidRDefault="00EE77D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C7538">
              <w:rPr>
                <w:sz w:val="18"/>
                <w:szCs w:val="18"/>
              </w:rPr>
              <w:t xml:space="preserve"> - Wisconsin</w:t>
            </w:r>
            <w:bookmarkStart w:id="10" w:name="_GoBack"/>
            <w:bookmarkEnd w:id="10"/>
          </w:p>
        </w:tc>
        <w:tc>
          <w:tcPr>
            <w:tcW w:w="1738" w:type="pct"/>
            <w:shd w:val="clear" w:color="auto" w:fill="FFFF99"/>
          </w:tcPr>
          <w:p w:rsidR="002C757B" w:rsidRDefault="00EE77D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TobDecimalType</w:t>
            </w:r>
            <w:r w:rsidR="002C757B">
              <w:rPr>
                <w:sz w:val="18"/>
                <w:szCs w:val="18"/>
              </w:rPr>
              <w:t xml:space="preserve">  </w:t>
            </w:r>
          </w:p>
          <w:p w:rsidR="002C757B" w:rsidRDefault="002C757B" w:rsidP="00B02AA5">
            <w:pPr>
              <w:rPr>
                <w:sz w:val="18"/>
                <w:szCs w:val="18"/>
              </w:rPr>
            </w:pPr>
            <w:r w:rsidRPr="007F6715">
              <w:rPr>
                <w:sz w:val="18"/>
                <w:szCs w:val="18"/>
              </w:rPr>
              <w:t xml:space="preserve">This should equal Value * Quantity unless transaction is a stick based product such as Cigars.  </w:t>
            </w:r>
            <w:r w:rsidRPr="007F6715">
              <w:rPr>
                <w:sz w:val="18"/>
                <w:szCs w:val="18"/>
                <w:highlight w:val="yellow"/>
              </w:rPr>
              <w:t>Extended taxable amount for cigars is either stick * quantity or value * quantity. To figure out which formula to use you need to determine the lesser amount of $0.50 * # sticks or value * quantity * .71. Whichever is less then use the appropriate taxable amount formula.</w:t>
            </w:r>
            <w:r w:rsidR="00EE77DB">
              <w:rPr>
                <w:sz w:val="18"/>
                <w:szCs w:val="18"/>
              </w:rPr>
              <w:t xml:space="preserve"> (WI-CGR1 = .50/stick, WI-CGR2 = 71%/cost of stick)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DeliveryService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>/</w:t>
            </w:r>
            <w:proofErr w:type="spellStart"/>
            <w:r w:rsidRPr="00671036">
              <w:rPr>
                <w:sz w:val="18"/>
                <w:szCs w:val="18"/>
              </w:rPr>
              <w:t>TransactionDocument</w:t>
            </w:r>
            <w:proofErr w:type="spellEnd"/>
            <w:r w:rsidRPr="00671036">
              <w:rPr>
                <w:sz w:val="18"/>
                <w:szCs w:val="18"/>
              </w:rPr>
              <w:t>/</w:t>
            </w:r>
            <w:proofErr w:type="spellStart"/>
            <w:r w:rsidRPr="00671036">
              <w:rPr>
                <w:sz w:val="18"/>
                <w:szCs w:val="18"/>
              </w:rPr>
              <w:t>DeliveryService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DeliveryServiceType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FD778F">
              <w:rPr>
                <w:sz w:val="18"/>
                <w:szCs w:val="18"/>
              </w:rPr>
              <w:t>/</w:t>
            </w:r>
            <w:r w:rsidRPr="00671036">
              <w:rPr>
                <w:sz w:val="18"/>
                <w:szCs w:val="18"/>
              </w:rPr>
              <w:t xml:space="preserve"> </w:t>
            </w:r>
            <w:proofErr w:type="spellStart"/>
            <w:r w:rsidRPr="00671036">
              <w:rPr>
                <w:sz w:val="18"/>
                <w:szCs w:val="18"/>
              </w:rPr>
              <w:t>DeliveryService</w:t>
            </w:r>
            <w:proofErr w:type="spellEnd"/>
            <w:r w:rsidRPr="00FD778F">
              <w:rPr>
                <w:sz w:val="18"/>
                <w:szCs w:val="18"/>
              </w:rPr>
              <w:t xml:space="preserve"> /Name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BusniessNameLine1Txt and BusinessNameLine2Txt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460E10">
              <w:rPr>
                <w:sz w:val="18"/>
                <w:szCs w:val="18"/>
              </w:rPr>
              <w:t>/Name/BusinessNameLine1Txt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BusinessNameLine2Txt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//Name/BusinessNameLine2</w:t>
            </w:r>
            <w:r w:rsidRPr="00460E10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Business Name line 2, if needed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A61259">
              <w:rPr>
                <w:sz w:val="18"/>
                <w:szCs w:val="18"/>
              </w:rPr>
              <w:t>/</w:t>
            </w:r>
            <w:proofErr w:type="spellStart"/>
            <w:r w:rsidRPr="00A61259">
              <w:rPr>
                <w:sz w:val="18"/>
                <w:szCs w:val="18"/>
              </w:rPr>
              <w:t>DeliveryService</w:t>
            </w:r>
            <w:proofErr w:type="spellEnd"/>
            <w:r w:rsidRPr="00A61259">
              <w:rPr>
                <w:sz w:val="18"/>
                <w:szCs w:val="18"/>
              </w:rPr>
              <w:t>/EIN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EINType – 9 digits, FEIN of delivery service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DeliveryService</w:t>
            </w:r>
            <w:proofErr w:type="spellEnd"/>
            <w:r w:rsidRPr="00803EEF">
              <w:rPr>
                <w:sz w:val="18"/>
                <w:szCs w:val="18"/>
              </w:rPr>
              <w:t>/Address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E96CF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TobAddressType</w:t>
            </w:r>
            <w:proofErr w:type="spellEnd"/>
            <w:r>
              <w:rPr>
                <w:sz w:val="18"/>
                <w:szCs w:val="18"/>
              </w:rPr>
              <w:t xml:space="preserve"> –Contains choice of USAddress or ForeignAddress and a TypeOfAddress node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</w:t>
            </w:r>
          </w:p>
        </w:tc>
        <w:tc>
          <w:tcPr>
            <w:tcW w:w="381" w:type="pct"/>
            <w:shd w:val="clear" w:color="auto" w:fill="00B0F0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Filer address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/USAddress/AddressLine1Txt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r w:rsidRPr="0077359B">
              <w:rPr>
                <w:sz w:val="18"/>
                <w:szCs w:val="18"/>
              </w:rPr>
              <w:t xml:space="preserve"> Address</w:t>
            </w:r>
            <w:r>
              <w:rPr>
                <w:sz w:val="18"/>
                <w:szCs w:val="18"/>
              </w:rPr>
              <w:t xml:space="preserve"> /USAddress/AddressLine2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Used for a street address.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Used for a city.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3F699A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3F699A">
              <w:rPr>
                <w:sz w:val="18"/>
                <w:szCs w:val="18"/>
              </w:rPr>
              <w:t xml:space="preserve"> /USAddress/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/Address/USAddress/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</w:t>
            </w:r>
          </w:p>
        </w:tc>
        <w:tc>
          <w:tcPr>
            <w:tcW w:w="381" w:type="pct"/>
            <w:shd w:val="clear" w:color="auto" w:fill="00B0F0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of ForeignAddress elements – AddressLine1Txt, AddressLine2Txt, </w:t>
            </w: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  <w:r>
              <w:rPr>
                <w:sz w:val="18"/>
                <w:szCs w:val="18"/>
              </w:rPr>
              <w:t xml:space="preserve">, and </w:t>
            </w: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/ForeignAddress/AddressLine1Txt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Used for a street address.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63E51">
              <w:rPr>
                <w:sz w:val="18"/>
                <w:szCs w:val="18"/>
              </w:rPr>
              <w:t>/</w:t>
            </w:r>
            <w:r w:rsidRPr="0077359B">
              <w:rPr>
                <w:sz w:val="18"/>
                <w:szCs w:val="18"/>
              </w:rPr>
              <w:t xml:space="preserve"> Address</w:t>
            </w:r>
            <w:r w:rsidRPr="00263E51">
              <w:rPr>
                <w:sz w:val="18"/>
                <w:szCs w:val="18"/>
              </w:rPr>
              <w:t xml:space="preserve"> /ForeignAddress/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</w:t>
            </w:r>
            <w:r w:rsidRPr="00263E51">
              <w:rPr>
                <w:sz w:val="18"/>
                <w:szCs w:val="18"/>
              </w:rPr>
              <w:t xml:space="preserve"> ForeignAddress</w:t>
            </w:r>
            <w:r w:rsidRPr="002D5B88">
              <w:rPr>
                <w:sz w:val="18"/>
                <w:szCs w:val="18"/>
              </w:rPr>
              <w:t xml:space="preserve"> /</w:t>
            </w:r>
            <w:proofErr w:type="spellStart"/>
            <w:r w:rsidRPr="002D5B88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 care of name, if used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TypeOfAddress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D5B88">
              <w:rPr>
                <w:sz w:val="18"/>
                <w:szCs w:val="18"/>
              </w:rPr>
              <w:t>/Address/TypeOfAddress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TobTypeOfAddressType</w:t>
            </w:r>
            <w:proofErr w:type="spellEnd"/>
            <w:r>
              <w:rPr>
                <w:sz w:val="18"/>
                <w:szCs w:val="18"/>
              </w:rPr>
              <w:t xml:space="preserve"> – Enumeration – </w:t>
            </w:r>
          </w:p>
          <w:p w:rsidR="002C757B" w:rsidRPr="00145686" w:rsidRDefault="002C757B" w:rsidP="00B362B8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Mailing</w:t>
            </w:r>
          </w:p>
          <w:p w:rsidR="002C757B" w:rsidRPr="00145686" w:rsidRDefault="002C757B" w:rsidP="00B362B8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Location</w:t>
            </w:r>
          </w:p>
          <w:p w:rsidR="002C757B" w:rsidRPr="00145686" w:rsidRDefault="002C757B" w:rsidP="00B362B8">
            <w:pPr>
              <w:rPr>
                <w:color w:val="FF0000"/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Billing</w:t>
            </w:r>
          </w:p>
          <w:p w:rsidR="002C757B" w:rsidRDefault="002C757B" w:rsidP="00B362B8">
            <w:pPr>
              <w:rPr>
                <w:sz w:val="18"/>
                <w:szCs w:val="18"/>
              </w:rPr>
            </w:pPr>
            <w:r w:rsidRPr="00145686">
              <w:rPr>
                <w:color w:val="FF0000"/>
                <w:sz w:val="18"/>
                <w:szCs w:val="18"/>
              </w:rPr>
              <w:t>Delivery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</w:t>
            </w:r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DeliveryService</w:t>
            </w:r>
            <w:proofErr w:type="spellEnd"/>
            <w:r w:rsidRPr="00803EEF">
              <w:rPr>
                <w:sz w:val="18"/>
                <w:szCs w:val="18"/>
              </w:rPr>
              <w:t>/Phone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PhoneNumberType – 10 digits – no dashes – Phone number of delivery service</w:t>
            </w:r>
          </w:p>
        </w:tc>
      </w:tr>
      <w:tr w:rsidR="002C757B" w:rsidRPr="00254ABD" w:rsidTr="0060229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B362B8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SchTransaction</w:t>
            </w:r>
            <w:proofErr w:type="spellEnd"/>
            <w:r w:rsidRPr="00803EEF">
              <w:rPr>
                <w:sz w:val="18"/>
                <w:szCs w:val="18"/>
              </w:rPr>
              <w:t>/</w:t>
            </w:r>
            <w:proofErr w:type="spellStart"/>
            <w:r w:rsidRPr="00803EEF">
              <w:rPr>
                <w:sz w:val="18"/>
                <w:szCs w:val="18"/>
              </w:rPr>
              <w:t>NoTransactions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8" w:type="pct"/>
            <w:shd w:val="clear" w:color="auto" w:fill="auto"/>
          </w:tcPr>
          <w:p w:rsidR="002C757B" w:rsidRDefault="002C757B" w:rsidP="00B36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"X", checked if there are no transactions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E96CF6" w:rsidRPr="00192678" w:rsidRDefault="00E96CF6" w:rsidP="00E96CF6">
      <w:pPr>
        <w:pStyle w:val="Heading1"/>
      </w:pPr>
      <w:bookmarkStart w:id="11" w:name="_Table_11_–"/>
      <w:bookmarkEnd w:id="11"/>
      <w:r w:rsidRPr="00192678">
        <w:t xml:space="preserve">Table </w:t>
      </w:r>
      <w:r>
        <w:t>11</w:t>
      </w:r>
      <w:r w:rsidRPr="00192678">
        <w:t xml:space="preserve"> – Schedule </w:t>
      </w:r>
      <w:r>
        <w:t>T</w:t>
      </w:r>
      <w:r w:rsidRPr="00192678">
        <w:t>T-115 – Sch</w:t>
      </w:r>
      <w:r>
        <w:t>T</w:t>
      </w:r>
      <w:r w:rsidRPr="00192678">
        <w:t>T115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A236A7" w:rsidRPr="00254ABD" w:rsidTr="00A236A7">
        <w:tc>
          <w:tcPr>
            <w:tcW w:w="832" w:type="pct"/>
            <w:shd w:val="clear" w:color="auto" w:fill="FF0000"/>
          </w:tcPr>
          <w:p w:rsidR="00A236A7" w:rsidRPr="00254ABD" w:rsidRDefault="00A236A7" w:rsidP="00E96CF6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Tobacco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 Schema </w:t>
            </w:r>
          </w:p>
        </w:tc>
        <w:tc>
          <w:tcPr>
            <w:tcW w:w="765" w:type="pct"/>
            <w:shd w:val="clear" w:color="auto" w:fill="FF0000"/>
          </w:tcPr>
          <w:p w:rsidR="00A236A7" w:rsidRPr="00254ABD" w:rsidRDefault="00A236A7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A236A7" w:rsidRPr="00254ABD" w:rsidRDefault="00A236A7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A236A7" w:rsidRPr="00254ABD" w:rsidRDefault="00A236A7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A236A7" w:rsidRPr="00254ABD" w:rsidRDefault="00A236A7" w:rsidP="00AE096E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A236A7" w:rsidRPr="00254ABD" w:rsidTr="00A236A7">
        <w:tc>
          <w:tcPr>
            <w:tcW w:w="832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</w:t>
            </w:r>
            <w:r w:rsidRPr="00254ABD">
              <w:rPr>
                <w:sz w:val="18"/>
                <w:szCs w:val="18"/>
              </w:rPr>
              <w:t>ReturnWI</w:t>
            </w:r>
            <w:r>
              <w:rPr>
                <w:sz w:val="18"/>
                <w:szCs w:val="18"/>
              </w:rPr>
              <w:t>T</w:t>
            </w:r>
            <w:r w:rsidRPr="00254ABD">
              <w:rPr>
                <w:sz w:val="18"/>
                <w:szCs w:val="18"/>
              </w:rPr>
              <w:t>T100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6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auto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auto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Tobacco return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auto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</w:tc>
        <w:tc>
          <w:tcPr>
            <w:tcW w:w="765" w:type="pct"/>
          </w:tcPr>
          <w:p w:rsidR="00A236A7" w:rsidRDefault="00A236A7" w:rsidP="00E96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  <w:p w:rsidR="00A236A7" w:rsidRPr="00254ABD" w:rsidRDefault="00A236A7" w:rsidP="00E96CF6">
            <w:pPr>
              <w:rPr>
                <w:sz w:val="18"/>
                <w:szCs w:val="18"/>
              </w:rPr>
            </w:pPr>
          </w:p>
        </w:tc>
        <w:tc>
          <w:tcPr>
            <w:tcW w:w="1286" w:type="pct"/>
          </w:tcPr>
          <w:p w:rsidR="00A236A7" w:rsidRDefault="00E502F2" w:rsidP="00E96CF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</w:t>
            </w:r>
            <w:r w:rsidR="00A236A7" w:rsidRPr="00CC11C0">
              <w:rPr>
                <w:sz w:val="18"/>
                <w:szCs w:val="18"/>
              </w:rPr>
              <w:t>ReturnDataState/Form</w:t>
            </w:r>
            <w:r w:rsidR="00A236A7">
              <w:rPr>
                <w:sz w:val="18"/>
                <w:szCs w:val="18"/>
              </w:rPr>
              <w:t>T</w:t>
            </w:r>
            <w:r w:rsidR="00A236A7" w:rsidRPr="00CC11C0">
              <w:rPr>
                <w:sz w:val="18"/>
                <w:szCs w:val="18"/>
              </w:rPr>
              <w:t>T100</w:t>
            </w:r>
          </w:p>
          <w:p w:rsidR="00A236A7" w:rsidRPr="00254ABD" w:rsidRDefault="00A236A7" w:rsidP="00E96CF6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E96CF6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Parent for Wisconsin Tobacco Product Tax Return – TT-100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auto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5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A236A7" w:rsidRPr="00254ABD" w:rsidRDefault="00E502F2" w:rsidP="00AE096E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</w:t>
            </w:r>
            <w:r w:rsidR="00A236A7" w:rsidRPr="00031094">
              <w:rPr>
                <w:sz w:val="18"/>
                <w:szCs w:val="18"/>
              </w:rPr>
              <w:t>ReturnDataState/</w:t>
            </w:r>
            <w:proofErr w:type="spellStart"/>
            <w:r w:rsidR="00A236A7"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 products sales to/returns from authorized retail stores on Native American Reservations</w:t>
            </w:r>
          </w:p>
        </w:tc>
        <w:tc>
          <w:tcPr>
            <w:tcW w:w="765" w:type="pct"/>
          </w:tcPr>
          <w:p w:rsidR="00A236A7" w:rsidRPr="00254ABD" w:rsidRDefault="00A236A7" w:rsidP="00F911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SchTT115</w:t>
            </w:r>
          </w:p>
        </w:tc>
        <w:tc>
          <w:tcPr>
            <w:tcW w:w="1286" w:type="pct"/>
          </w:tcPr>
          <w:p w:rsidR="00A236A7" w:rsidRPr="00254ABD" w:rsidRDefault="00E502F2" w:rsidP="00F911C1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</w:t>
            </w:r>
            <w:r w:rsidR="00A236A7" w:rsidRPr="00C71588">
              <w:rPr>
                <w:sz w:val="18"/>
                <w:szCs w:val="18"/>
              </w:rPr>
              <w:t>ReturnDataState/Sch</w:t>
            </w:r>
            <w:r w:rsidR="00A236A7">
              <w:rPr>
                <w:sz w:val="18"/>
                <w:szCs w:val="18"/>
              </w:rPr>
              <w:t>T</w:t>
            </w:r>
            <w:r w:rsidR="00A236A7" w:rsidRPr="00C71588">
              <w:rPr>
                <w:sz w:val="18"/>
                <w:szCs w:val="18"/>
              </w:rPr>
              <w:t>T115</w:t>
            </w:r>
          </w:p>
        </w:tc>
        <w:tc>
          <w:tcPr>
            <w:tcW w:w="381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A236A7" w:rsidRPr="00254ABD" w:rsidRDefault="00A236A7" w:rsidP="00F911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TT-115 – Tobacco products sales to/returns from authorized retail stores on Native American Reservations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</w:t>
            </w:r>
          </w:p>
        </w:tc>
        <w:tc>
          <w:tcPr>
            <w:tcW w:w="1286" w:type="pct"/>
          </w:tcPr>
          <w:p w:rsidR="00A236A7" w:rsidRPr="00254ABD" w:rsidRDefault="00E502F2" w:rsidP="00AE096E">
            <w:pPr>
              <w:rPr>
                <w:sz w:val="18"/>
                <w:szCs w:val="18"/>
              </w:rPr>
            </w:pPr>
            <w:r w:rsidRPr="00E502F2">
              <w:rPr>
                <w:sz w:val="18"/>
                <w:szCs w:val="18"/>
              </w:rPr>
              <w:t>SchTT115/Invoice</w:t>
            </w:r>
          </w:p>
        </w:tc>
        <w:tc>
          <w:tcPr>
            <w:tcW w:w="381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F911C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ReservationStoreType</w:t>
            </w:r>
            <w:proofErr w:type="spellEnd"/>
            <w:r>
              <w:rPr>
                <w:sz w:val="18"/>
                <w:szCs w:val="18"/>
              </w:rPr>
              <w:t xml:space="preserve"> - Parent for an invoice – Repeats as needed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LineNumber</w:t>
            </w:r>
          </w:p>
        </w:tc>
        <w:tc>
          <w:tcPr>
            <w:tcW w:w="1286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SchTT115/Invoice/LineNumber</w:t>
            </w:r>
          </w:p>
        </w:tc>
        <w:tc>
          <w:tcPr>
            <w:tcW w:w="381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Line number of invoice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InvoiceDate</w:t>
            </w:r>
          </w:p>
        </w:tc>
        <w:tc>
          <w:tcPr>
            <w:tcW w:w="1286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SchTT115/Invoice/InvoiceDate</w:t>
            </w:r>
          </w:p>
        </w:tc>
        <w:tc>
          <w:tcPr>
            <w:tcW w:w="381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InvoiceNumber</w:t>
            </w:r>
          </w:p>
        </w:tc>
        <w:tc>
          <w:tcPr>
            <w:tcW w:w="1286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SchTT115/Invoice/InvoiceNumber</w:t>
            </w:r>
          </w:p>
        </w:tc>
        <w:tc>
          <w:tcPr>
            <w:tcW w:w="381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Invoice number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TribeName</w:t>
            </w:r>
            <w:proofErr w:type="spellEnd"/>
          </w:p>
        </w:tc>
        <w:tc>
          <w:tcPr>
            <w:tcW w:w="1286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</w:t>
            </w:r>
            <w:proofErr w:type="spellStart"/>
            <w:r w:rsidRPr="00A236A7">
              <w:rPr>
                <w:sz w:val="18"/>
                <w:szCs w:val="18"/>
              </w:rPr>
              <w:t>TribeName</w:t>
            </w:r>
            <w:proofErr w:type="spellEnd"/>
          </w:p>
        </w:tc>
        <w:tc>
          <w:tcPr>
            <w:tcW w:w="381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Name of tribe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AuthorizedStore</w:t>
            </w:r>
            <w:proofErr w:type="spellEnd"/>
          </w:p>
        </w:tc>
        <w:tc>
          <w:tcPr>
            <w:tcW w:w="1286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</w:t>
            </w:r>
            <w:proofErr w:type="spellStart"/>
            <w:r w:rsidRPr="00A236A7">
              <w:rPr>
                <w:sz w:val="18"/>
                <w:szCs w:val="18"/>
              </w:rPr>
              <w:t>AuthorizedStore</w:t>
            </w:r>
            <w:proofErr w:type="spellEnd"/>
          </w:p>
        </w:tc>
        <w:tc>
          <w:tcPr>
            <w:tcW w:w="381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Name of authorized retail store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StoreLocation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54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AddressType – Choice of USAddress or ForeignAddress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154AAA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SchTT115/Invoice/StoreLocation/USAddress</w:t>
            </w:r>
          </w:p>
        </w:tc>
        <w:tc>
          <w:tcPr>
            <w:tcW w:w="381" w:type="pct"/>
            <w:shd w:val="clear" w:color="auto" w:fill="00B0F0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USAddress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A236A7" w:rsidRDefault="00E502F2" w:rsidP="00154AAA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</w:t>
            </w:r>
            <w:r w:rsidR="00A236A7" w:rsidRPr="003F699A">
              <w:rPr>
                <w:sz w:val="18"/>
                <w:szCs w:val="18"/>
              </w:rPr>
              <w:t>/AddressLine1Txt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A236A7" w:rsidRDefault="00E502F2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USAddress/AddressLine2</w:t>
            </w:r>
            <w:r w:rsidR="00A236A7"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E502F2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</w:t>
            </w:r>
            <w:r w:rsidR="00A236A7" w:rsidRPr="003F699A">
              <w:rPr>
                <w:sz w:val="18"/>
                <w:szCs w:val="18"/>
              </w:rPr>
              <w:t>/</w:t>
            </w:r>
            <w:proofErr w:type="spellStart"/>
            <w:r w:rsidR="00A236A7"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E502F2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</w:t>
            </w:r>
            <w:r w:rsidR="00A236A7" w:rsidRPr="003F699A">
              <w:rPr>
                <w:sz w:val="18"/>
                <w:szCs w:val="18"/>
              </w:rPr>
              <w:t>/</w:t>
            </w:r>
            <w:proofErr w:type="spellStart"/>
            <w:r w:rsidR="00A236A7"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E502F2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</w:t>
            </w:r>
            <w:r w:rsidR="00A236A7" w:rsidRPr="003F699A">
              <w:rPr>
                <w:sz w:val="18"/>
                <w:szCs w:val="18"/>
              </w:rPr>
              <w:t>/</w:t>
            </w:r>
            <w:proofErr w:type="spellStart"/>
            <w:r w:rsidR="00A236A7"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E502F2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USAddress/</w:t>
            </w:r>
            <w:proofErr w:type="spellStart"/>
            <w:r w:rsidR="00A236A7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Individual name, if used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</w:t>
            </w:r>
            <w:r>
              <w:rPr>
                <w:sz w:val="18"/>
                <w:szCs w:val="18"/>
              </w:rPr>
              <w:t>/StoreLocation/ForeignAddress</w:t>
            </w:r>
          </w:p>
        </w:tc>
        <w:tc>
          <w:tcPr>
            <w:tcW w:w="381" w:type="pct"/>
            <w:shd w:val="clear" w:color="auto" w:fill="00B0F0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ForeignAddress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A236A7" w:rsidRDefault="00E502F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ForeignAddress/AddressLine1Txt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ForeignAddress/AddressLine</w:t>
            </w:r>
            <w:r w:rsidR="00A236A7">
              <w:rPr>
                <w:sz w:val="18"/>
                <w:szCs w:val="18"/>
              </w:rPr>
              <w:t>2</w:t>
            </w:r>
            <w:r w:rsidR="00A236A7"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</w:t>
            </w:r>
            <w:proofErr w:type="spellStart"/>
            <w:r w:rsidR="00A236A7"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</w:t>
            </w:r>
            <w:proofErr w:type="spellStart"/>
            <w:r w:rsidR="00A236A7"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</w:t>
            </w:r>
            <w:proofErr w:type="spellStart"/>
            <w:r w:rsidR="00A236A7"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 w:rsidRPr="00263E51">
              <w:rPr>
                <w:sz w:val="18"/>
                <w:szCs w:val="18"/>
              </w:rPr>
              <w:t>ForeignAddress/</w:t>
            </w:r>
            <w:proofErr w:type="spellStart"/>
            <w:r w:rsidR="00A236A7"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A236A7" w:rsidRDefault="00525CC2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SchTT115/Invoice/StoreLocation/</w:t>
            </w:r>
            <w:r w:rsidR="00A236A7">
              <w:rPr>
                <w:sz w:val="18"/>
                <w:szCs w:val="18"/>
              </w:rPr>
              <w:t>ForeignAddress/</w:t>
            </w:r>
            <w:proofErr w:type="spellStart"/>
            <w:r w:rsidR="00A236A7"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Individual name, if used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D065C8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TobaccoProductsTax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SchTT115/Invoice/TobaccoProductsTax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D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Tobacco products tax (not including tax on cigar and moist snuff) Column A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CigarTax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SchTT115/Invoice/CigarTax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Cigar Tax Column B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MoistSnuffTax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SchTT115/Invoice/MoistSnuffTax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Moist snuff tax Column C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TotalTax</w:t>
            </w:r>
          </w:p>
        </w:tc>
        <w:tc>
          <w:tcPr>
            <w:tcW w:w="1286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 w:rsidRPr="00A236A7">
              <w:rPr>
                <w:sz w:val="18"/>
                <w:szCs w:val="18"/>
              </w:rPr>
              <w:t>SchTT115/Invoice/TotalTax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F347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Tax Column D</w:t>
            </w:r>
          </w:p>
        </w:tc>
      </w:tr>
      <w:tr w:rsidR="00A236A7" w:rsidRPr="00254ABD" w:rsidTr="00A236A7">
        <w:tc>
          <w:tcPr>
            <w:tcW w:w="832" w:type="pct"/>
            <w:shd w:val="clear" w:color="auto" w:fill="F2F2F2" w:themeFill="background1" w:themeFillShade="F2"/>
          </w:tcPr>
          <w:p w:rsidR="00A236A7" w:rsidRPr="00254ABD" w:rsidRDefault="00A236A7" w:rsidP="00AE096E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286" w:type="pct"/>
            <w:shd w:val="clear" w:color="auto" w:fill="auto"/>
          </w:tcPr>
          <w:p w:rsidR="00A236A7" w:rsidRDefault="00525CC2" w:rsidP="00AE096E">
            <w:pPr>
              <w:rPr>
                <w:sz w:val="18"/>
                <w:szCs w:val="18"/>
              </w:rPr>
            </w:pPr>
            <w:r w:rsidRPr="00525CC2">
              <w:rPr>
                <w:sz w:val="18"/>
                <w:szCs w:val="18"/>
              </w:rPr>
              <w:t>SchTT115/Total</w:t>
            </w:r>
          </w:p>
        </w:tc>
        <w:tc>
          <w:tcPr>
            <w:tcW w:w="381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A236A7" w:rsidRDefault="00A236A7" w:rsidP="00AE0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tobacco product sales Line 24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F347EC" w:rsidRPr="00F347EC" w:rsidRDefault="00F347EC" w:rsidP="00F347EC">
      <w:pPr>
        <w:pStyle w:val="Heading1"/>
      </w:pPr>
      <w:bookmarkStart w:id="12" w:name="_Table_12_–"/>
      <w:bookmarkEnd w:id="12"/>
      <w:r w:rsidRPr="00F347EC">
        <w:lastRenderedPageBreak/>
        <w:t>Table 12 – Schedule TT-117 – SchTT117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876CE2" w:rsidRPr="00254ABD" w:rsidTr="00876CE2">
        <w:tc>
          <w:tcPr>
            <w:tcW w:w="832" w:type="pct"/>
            <w:shd w:val="clear" w:color="auto" w:fill="FF0000"/>
          </w:tcPr>
          <w:p w:rsidR="00876CE2" w:rsidRPr="00254ABD" w:rsidRDefault="00876CE2" w:rsidP="001C1EC6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Tobacco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 Schema </w:t>
            </w:r>
          </w:p>
        </w:tc>
        <w:tc>
          <w:tcPr>
            <w:tcW w:w="765" w:type="pct"/>
            <w:shd w:val="clear" w:color="auto" w:fill="FF0000"/>
          </w:tcPr>
          <w:p w:rsidR="00876CE2" w:rsidRPr="00254ABD" w:rsidRDefault="00876CE2" w:rsidP="001C1EC6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876CE2" w:rsidRPr="00254ABD" w:rsidRDefault="00876CE2" w:rsidP="001C1EC6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876CE2" w:rsidRPr="00254ABD" w:rsidRDefault="00876CE2" w:rsidP="001C1EC6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876CE2" w:rsidRPr="00254ABD" w:rsidRDefault="00876CE2" w:rsidP="001C1EC6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876CE2" w:rsidRPr="00254ABD" w:rsidTr="00876CE2">
        <w:tc>
          <w:tcPr>
            <w:tcW w:w="832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</w:t>
            </w:r>
            <w:r w:rsidRPr="00254ABD">
              <w:rPr>
                <w:sz w:val="18"/>
                <w:szCs w:val="18"/>
              </w:rPr>
              <w:t>ReturnWI</w:t>
            </w:r>
            <w:r>
              <w:rPr>
                <w:sz w:val="18"/>
                <w:szCs w:val="18"/>
              </w:rPr>
              <w:t>T</w:t>
            </w:r>
            <w:r w:rsidRPr="00254ABD">
              <w:rPr>
                <w:sz w:val="18"/>
                <w:szCs w:val="18"/>
              </w:rPr>
              <w:t>T100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6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ReturnState</w:t>
            </w:r>
          </w:p>
        </w:tc>
        <w:tc>
          <w:tcPr>
            <w:tcW w:w="1286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955F44">
              <w:rPr>
                <w:sz w:val="18"/>
                <w:szCs w:val="18"/>
              </w:rPr>
              <w:t>ReturnState</w:t>
            </w: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 element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auto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76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ReturnHeaderState</w:t>
            </w:r>
          </w:p>
        </w:tc>
        <w:tc>
          <w:tcPr>
            <w:tcW w:w="1286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ReturnState/ReturnHeaderState</w:t>
            </w: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header info shown in Table 1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auto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76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ReturnDataState</w:t>
            </w:r>
          </w:p>
        </w:tc>
        <w:tc>
          <w:tcPr>
            <w:tcW w:w="1286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</w:t>
            </w: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complete Tobacco return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auto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FormTT100</w:t>
            </w:r>
          </w:p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1286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ReturnState/ReturnDataState/Form</w:t>
            </w:r>
            <w:r>
              <w:rPr>
                <w:sz w:val="18"/>
                <w:szCs w:val="18"/>
              </w:rPr>
              <w:t>T</w:t>
            </w:r>
            <w:r w:rsidRPr="00CC11C0">
              <w:rPr>
                <w:sz w:val="18"/>
                <w:szCs w:val="18"/>
              </w:rPr>
              <w:t>T100</w:t>
            </w:r>
          </w:p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254ABD"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Parent for Wisconsin Tobacco Product Tax Return – TT-100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auto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Uniform Transaction Schedule</w:t>
            </w:r>
          </w:p>
        </w:tc>
        <w:tc>
          <w:tcPr>
            <w:tcW w:w="76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1286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</w:t>
            </w:r>
            <w:r w:rsidRPr="00031094">
              <w:rPr>
                <w:sz w:val="18"/>
                <w:szCs w:val="18"/>
              </w:rPr>
              <w:t>ReturnDataState/</w:t>
            </w:r>
            <w:proofErr w:type="spellStart"/>
            <w:r w:rsidRPr="00031094">
              <w:rPr>
                <w:sz w:val="18"/>
                <w:szCs w:val="18"/>
              </w:rPr>
              <w:t>SchTransaction</w:t>
            </w:r>
            <w:proofErr w:type="spellEnd"/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the uniform transaction schedule contains the </w:t>
            </w:r>
            <w:r w:rsidRPr="008773CD">
              <w:rPr>
                <w:color w:val="FF0000"/>
                <w:sz w:val="18"/>
                <w:szCs w:val="18"/>
              </w:rPr>
              <w:t>choice</w:t>
            </w:r>
            <w:r>
              <w:rPr>
                <w:sz w:val="18"/>
                <w:szCs w:val="18"/>
              </w:rPr>
              <w:t xml:space="preserve"> of Schedule or </w:t>
            </w:r>
            <w:proofErr w:type="spellStart"/>
            <w:r>
              <w:rPr>
                <w:sz w:val="18"/>
                <w:szCs w:val="18"/>
              </w:rPr>
              <w:t>NoTransactions</w:t>
            </w:r>
            <w:proofErr w:type="spellEnd"/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F347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Tobacco products distributor bad debt deduction for uncollectible Wisconsin tobacco products tax</w:t>
            </w:r>
          </w:p>
        </w:tc>
        <w:tc>
          <w:tcPr>
            <w:tcW w:w="765" w:type="pct"/>
          </w:tcPr>
          <w:p w:rsidR="00876CE2" w:rsidRPr="00254ABD" w:rsidRDefault="00876CE2" w:rsidP="00F347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SchTT117</w:t>
            </w:r>
          </w:p>
        </w:tc>
        <w:tc>
          <w:tcPr>
            <w:tcW w:w="1286" w:type="pct"/>
          </w:tcPr>
          <w:p w:rsidR="00876CE2" w:rsidRPr="00254ABD" w:rsidRDefault="00876CE2" w:rsidP="00F347EC">
            <w:pPr>
              <w:rPr>
                <w:sz w:val="18"/>
                <w:szCs w:val="18"/>
              </w:rPr>
            </w:pPr>
            <w:r w:rsidRPr="00CC11C0">
              <w:rPr>
                <w:sz w:val="18"/>
                <w:szCs w:val="18"/>
              </w:rPr>
              <w:t>ReturnState/</w:t>
            </w:r>
            <w:r w:rsidRPr="00C71588">
              <w:rPr>
                <w:sz w:val="18"/>
                <w:szCs w:val="18"/>
              </w:rPr>
              <w:t>ReturnDataState/Sch</w:t>
            </w:r>
            <w:r>
              <w:rPr>
                <w:sz w:val="18"/>
                <w:szCs w:val="18"/>
              </w:rPr>
              <w:t>T</w:t>
            </w:r>
            <w:r w:rsidRPr="00C71588">
              <w:rPr>
                <w:sz w:val="18"/>
                <w:szCs w:val="18"/>
              </w:rPr>
              <w:t>T11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876CE2" w:rsidRPr="00254ABD" w:rsidRDefault="00876CE2" w:rsidP="00F347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Schedule TT-117 – Tobacco products distributor bad debt deduction for uncollectible Wisconsin tobacco products tax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BadDebt</w:t>
            </w:r>
          </w:p>
        </w:tc>
        <w:tc>
          <w:tcPr>
            <w:tcW w:w="1286" w:type="pct"/>
          </w:tcPr>
          <w:p w:rsidR="00876CE2" w:rsidRPr="00254ABD" w:rsidRDefault="00876CE2" w:rsidP="00F347EC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</w:t>
            </w:r>
          </w:p>
        </w:tc>
        <w:tc>
          <w:tcPr>
            <w:tcW w:w="381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BadDebtType</w:t>
            </w:r>
            <w:proofErr w:type="spellEnd"/>
            <w:r>
              <w:rPr>
                <w:sz w:val="18"/>
                <w:szCs w:val="18"/>
              </w:rPr>
              <w:t xml:space="preserve"> - Parent for an invoice – Repeats as needed</w:t>
            </w:r>
          </w:p>
        </w:tc>
      </w:tr>
      <w:tr w:rsidR="00876CE2" w:rsidRPr="00254ABD" w:rsidTr="00F641AC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LineNumber</w:t>
            </w:r>
          </w:p>
        </w:tc>
        <w:tc>
          <w:tcPr>
            <w:tcW w:w="1286" w:type="pct"/>
          </w:tcPr>
          <w:p w:rsidR="00876CE2" w:rsidRDefault="00876CE2" w:rsidP="008B2F13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SchTT117/BadDebt/LineNumber</w:t>
            </w:r>
          </w:p>
        </w:tc>
        <w:tc>
          <w:tcPr>
            <w:tcW w:w="381" w:type="pct"/>
            <w:shd w:val="clear" w:color="auto" w:fill="FFFF99"/>
          </w:tcPr>
          <w:p w:rsidR="00876CE2" w:rsidRPr="00254ABD" w:rsidRDefault="00F641AC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IntegerType – Line number of invoice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InvoiceDate</w:t>
            </w:r>
          </w:p>
        </w:tc>
        <w:tc>
          <w:tcPr>
            <w:tcW w:w="1286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SchTT117/BadDebt/InvoiceDate</w:t>
            </w:r>
          </w:p>
        </w:tc>
        <w:tc>
          <w:tcPr>
            <w:tcW w:w="381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Invoice date – Column A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InvoiceNumber</w:t>
            </w:r>
          </w:p>
        </w:tc>
        <w:tc>
          <w:tcPr>
            <w:tcW w:w="1286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SchTT117/BadDebt/InvoiceNumber</w:t>
            </w:r>
          </w:p>
        </w:tc>
        <w:tc>
          <w:tcPr>
            <w:tcW w:w="381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Invoice number – column A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286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SchTT117/BadDebt/Name</w:t>
            </w:r>
          </w:p>
        </w:tc>
        <w:tc>
          <w:tcPr>
            <w:tcW w:w="381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Default="00876CE2" w:rsidP="009F53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Sold to name – column B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1286" w:type="pct"/>
          </w:tcPr>
          <w:p w:rsidR="00876CE2" w:rsidRDefault="00876CE2" w:rsidP="009F53C9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</w:t>
            </w:r>
          </w:p>
        </w:tc>
        <w:tc>
          <w:tcPr>
            <w:tcW w:w="381" w:type="pct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876CE2" w:rsidRDefault="00876CE2" w:rsidP="009F53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choice of USAddress or ForeignAddress – Column B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USAddress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9F53C9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</w:p>
        </w:tc>
        <w:tc>
          <w:tcPr>
            <w:tcW w:w="381" w:type="pct"/>
            <w:shd w:val="clear" w:color="auto" w:fill="00B0F0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USAddress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 w:rsidRPr="003F699A">
              <w:rPr>
                <w:sz w:val="18"/>
                <w:szCs w:val="18"/>
              </w:rPr>
              <w:t xml:space="preserve"> /AddressLine1Txt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>
              <w:rPr>
                <w:sz w:val="18"/>
                <w:szCs w:val="18"/>
              </w:rPr>
              <w:t xml:space="preserve"> AddressLine2</w:t>
            </w:r>
            <w:r w:rsidRPr="003F699A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45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city.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StateAbbreviationCd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StateType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State abbreviations, a.k.a. state codes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 w:rsidRPr="003F699A">
              <w:rPr>
                <w:sz w:val="18"/>
                <w:szCs w:val="18"/>
              </w:rPr>
              <w:t xml:space="preserve"> /</w:t>
            </w:r>
            <w:proofErr w:type="spellStart"/>
            <w:r w:rsidRPr="003F699A">
              <w:rPr>
                <w:sz w:val="18"/>
                <w:szCs w:val="18"/>
              </w:rPr>
              <w:t>ZIPCd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ZIPCodeType - </w:t>
            </w:r>
            <w:r w:rsidRPr="00263E51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>ZIP Code - 5 digits plus optional 4 or 7 digits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SchTT117/BadDebt/Address/USAddress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Individual name, if used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ForeignAddress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</w:p>
        </w:tc>
        <w:tc>
          <w:tcPr>
            <w:tcW w:w="381" w:type="pct"/>
            <w:shd w:val="clear" w:color="auto" w:fill="00B0F0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ForeignAddress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AddressLine1Txt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876CE2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/AddressLine1Txt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2821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AddressLine2Txt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876CE2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/AddressLine</w:t>
            </w:r>
            <w:r>
              <w:rPr>
                <w:sz w:val="18"/>
                <w:szCs w:val="18"/>
              </w:rPr>
              <w:t>2</w:t>
            </w:r>
            <w:r w:rsidRPr="00263E51">
              <w:rPr>
                <w:sz w:val="18"/>
                <w:szCs w:val="18"/>
              </w:rPr>
              <w:t>Txt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2821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StreetAddressType - </w:t>
            </w:r>
            <w:r w:rsidRPr="003F699A">
              <w:rPr>
                <w:rFonts w:ascii="Georgia" w:hAnsi="Georgia" w:cs="Georgia"/>
                <w:color w:val="000000"/>
                <w:sz w:val="16"/>
                <w:szCs w:val="16"/>
                <w:highlight w:val="white"/>
              </w:rPr>
              <w:t xml:space="preserve">Used for a street address. 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</w:t>
            </w:r>
            <w:proofErr w:type="spellStart"/>
            <w:r w:rsidRPr="00263E51">
              <w:rPr>
                <w:sz w:val="18"/>
                <w:szCs w:val="18"/>
              </w:rPr>
              <w:t>CityNm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- City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</w:t>
            </w:r>
            <w:proofErr w:type="spellStart"/>
            <w:r w:rsidRPr="00263E51">
              <w:rPr>
                <w:sz w:val="18"/>
                <w:szCs w:val="18"/>
              </w:rPr>
              <w:t>ProvinceOrStateNm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Province or state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</w:t>
            </w:r>
            <w:proofErr w:type="spellStart"/>
            <w:r w:rsidRPr="00263E51">
              <w:rPr>
                <w:sz w:val="18"/>
                <w:szCs w:val="18"/>
              </w:rPr>
              <w:t>CountryCd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CountryType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876CE2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 w:rsidRPr="00263E51">
              <w:rPr>
                <w:sz w:val="18"/>
                <w:szCs w:val="18"/>
              </w:rPr>
              <w:t>/</w:t>
            </w:r>
            <w:proofErr w:type="spellStart"/>
            <w:r w:rsidRPr="00263E51">
              <w:rPr>
                <w:sz w:val="18"/>
                <w:szCs w:val="18"/>
              </w:rPr>
              <w:t>ForeignPostalCd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TextType</w:t>
            </w:r>
            <w:proofErr w:type="spellEnd"/>
            <w:r>
              <w:rPr>
                <w:sz w:val="18"/>
                <w:szCs w:val="18"/>
              </w:rPr>
              <w:t xml:space="preserve"> – Postal code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SchTT117/BadDebt/Address/ForeignAddress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InCareOfNm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String50Type – Individual name, if used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A96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TIN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SchTT117/BadDebt/TIN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TINType – Column B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TypeTIN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SchTT117/BadDebt/TIN/TypeTIN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 of TIN. Values are FEIN or SSN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TINTypeValue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SchTT117/BadDebt/TIN/TINTypeValue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Digit FEIN or SSN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A96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TypeOfCustomer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SchTT117/BadDebt/TypeOfCustomer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372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 enumeration – Column C</w:t>
            </w:r>
          </w:p>
          <w:p w:rsidR="00876CE2" w:rsidRPr="00282160" w:rsidRDefault="00876CE2" w:rsidP="0037251E">
            <w:pPr>
              <w:rPr>
                <w:color w:val="FF0000"/>
                <w:sz w:val="18"/>
                <w:szCs w:val="18"/>
              </w:rPr>
            </w:pPr>
            <w:r w:rsidRPr="00282160">
              <w:rPr>
                <w:color w:val="FF0000"/>
                <w:sz w:val="18"/>
                <w:szCs w:val="18"/>
              </w:rPr>
              <w:t>Retailer</w:t>
            </w:r>
          </w:p>
          <w:p w:rsidR="00876CE2" w:rsidRDefault="00876CE2" w:rsidP="0037251E">
            <w:pPr>
              <w:rPr>
                <w:sz w:val="18"/>
                <w:szCs w:val="18"/>
              </w:rPr>
            </w:pPr>
            <w:r w:rsidRPr="00282160">
              <w:rPr>
                <w:color w:val="FF0000"/>
                <w:sz w:val="18"/>
                <w:szCs w:val="18"/>
              </w:rPr>
              <w:t>Wholesaler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WriteOffDate</w:t>
            </w:r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SchTT117/BadDebt/WriteOffDate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DateType – Date wrote off as uncollectible – Column D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TobaccoProductsManListPrice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 w:rsidRPr="00876CE2">
              <w:rPr>
                <w:sz w:val="18"/>
                <w:szCs w:val="18"/>
              </w:rPr>
              <w:t>SchTT117/BadDebt/</w:t>
            </w:r>
            <w:proofErr w:type="spellStart"/>
            <w:r w:rsidRPr="00876CE2">
              <w:rPr>
                <w:sz w:val="18"/>
                <w:szCs w:val="18"/>
              </w:rPr>
              <w:t>TobaccoProductsManListPrice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Tobacco products manufacturers list price – Column E</w:t>
            </w:r>
          </w:p>
        </w:tc>
      </w:tr>
      <w:tr w:rsidR="00876CE2" w:rsidRPr="00254ABD" w:rsidTr="009B5F18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TaxRate</w:t>
            </w:r>
          </w:p>
        </w:tc>
        <w:tc>
          <w:tcPr>
            <w:tcW w:w="1286" w:type="pct"/>
            <w:shd w:val="clear" w:color="auto" w:fill="auto"/>
          </w:tcPr>
          <w:p w:rsidR="00876CE2" w:rsidRDefault="009B5F18" w:rsidP="001C1EC6">
            <w:pPr>
              <w:rPr>
                <w:sz w:val="18"/>
                <w:szCs w:val="18"/>
              </w:rPr>
            </w:pPr>
            <w:r w:rsidRPr="009B5F18">
              <w:rPr>
                <w:sz w:val="18"/>
                <w:szCs w:val="18"/>
              </w:rPr>
              <w:t>SchTT117/BadDebt/TaxRate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FFFF99"/>
          </w:tcPr>
          <w:p w:rsidR="00876CE2" w:rsidRDefault="00876CE2" w:rsidP="002D3D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WI</w:t>
            </w:r>
            <w:r w:rsidR="009B5F18">
              <w:rPr>
                <w:sz w:val="18"/>
                <w:szCs w:val="18"/>
              </w:rPr>
              <w:t>Tob</w:t>
            </w:r>
            <w:r>
              <w:rPr>
                <w:sz w:val="18"/>
                <w:szCs w:val="18"/>
              </w:rPr>
              <w:t>TaxRateType</w:t>
            </w:r>
            <w:proofErr w:type="spellEnd"/>
            <w:r>
              <w:rPr>
                <w:sz w:val="18"/>
                <w:szCs w:val="18"/>
              </w:rPr>
              <w:t xml:space="preserve"> – Tax rate (as of date in InvoiceDate) – Column F – enumeration:</w:t>
            </w:r>
          </w:p>
          <w:p w:rsidR="00876CE2" w:rsidRDefault="009B5F18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 – Vapor products per milliliter = 5 cents per milliliter</w:t>
            </w:r>
          </w:p>
          <w:p w:rsidR="009B5F18" w:rsidRDefault="009B5F18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0.50 – Cigars = $.50 per cigar when less than 71%</w:t>
            </w:r>
          </w:p>
          <w:p w:rsidR="009B5F18" w:rsidRDefault="009B5F18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0.71 – Cigars and Tobacco products = 71% when less than $0.50 per cigar</w:t>
            </w:r>
          </w:p>
          <w:p w:rsidR="009B5F18" w:rsidRDefault="009B5F18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 – Moist Snuff = 100%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UncollectibleTobaccoProdTax</w:t>
            </w:r>
            <w:proofErr w:type="spellEnd"/>
          </w:p>
        </w:tc>
        <w:tc>
          <w:tcPr>
            <w:tcW w:w="1286" w:type="pct"/>
            <w:shd w:val="clear" w:color="auto" w:fill="auto"/>
          </w:tcPr>
          <w:p w:rsidR="00876CE2" w:rsidRDefault="009B5F18" w:rsidP="001C1EC6">
            <w:pPr>
              <w:rPr>
                <w:sz w:val="18"/>
                <w:szCs w:val="18"/>
              </w:rPr>
            </w:pPr>
            <w:r w:rsidRPr="009B5F18">
              <w:rPr>
                <w:sz w:val="18"/>
                <w:szCs w:val="18"/>
              </w:rPr>
              <w:t>SchTT117/BadDebt/</w:t>
            </w:r>
            <w:proofErr w:type="spellStart"/>
            <w:r w:rsidRPr="009B5F18">
              <w:rPr>
                <w:sz w:val="18"/>
                <w:szCs w:val="18"/>
              </w:rPr>
              <w:t>UncollectibleTobaccoProdTax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Uncollectible tobacco products tax – Column G</w:t>
            </w:r>
          </w:p>
        </w:tc>
      </w:tr>
      <w:tr w:rsidR="009B5F18" w:rsidRPr="00254ABD" w:rsidTr="002C757B">
        <w:tc>
          <w:tcPr>
            <w:tcW w:w="832" w:type="pct"/>
            <w:shd w:val="clear" w:color="auto" w:fill="FFFF99"/>
          </w:tcPr>
          <w:p w:rsidR="009B5F18" w:rsidRPr="00254ABD" w:rsidRDefault="009B5F18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99"/>
          </w:tcPr>
          <w:p w:rsidR="009B5F18" w:rsidRDefault="009B5F18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UncollectibleVaporProdTax</w:t>
            </w:r>
            <w:proofErr w:type="spellEnd"/>
          </w:p>
        </w:tc>
        <w:tc>
          <w:tcPr>
            <w:tcW w:w="1286" w:type="pct"/>
            <w:shd w:val="clear" w:color="auto" w:fill="FFFF99"/>
          </w:tcPr>
          <w:p w:rsidR="009B5F18" w:rsidRDefault="009B5F18" w:rsidP="001C1EC6">
            <w:pPr>
              <w:rPr>
                <w:sz w:val="18"/>
                <w:szCs w:val="18"/>
              </w:rPr>
            </w:pPr>
            <w:r w:rsidRPr="009B5F18">
              <w:rPr>
                <w:sz w:val="18"/>
                <w:szCs w:val="18"/>
              </w:rPr>
              <w:t>SchTT117/BadDebt/</w:t>
            </w:r>
            <w:proofErr w:type="spellStart"/>
            <w:r w:rsidRPr="009B5F18">
              <w:rPr>
                <w:sz w:val="18"/>
                <w:szCs w:val="18"/>
              </w:rPr>
              <w:t>UncollectibleVaporProdTax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9B5F18" w:rsidRDefault="009B5F18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FFFF99"/>
          </w:tcPr>
          <w:p w:rsidR="009B5F18" w:rsidRDefault="002C757B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Uncollectible vapor products tax – Column H</w:t>
            </w:r>
          </w:p>
        </w:tc>
      </w:tr>
      <w:tr w:rsidR="00876CE2" w:rsidRPr="00254ABD" w:rsidTr="00876CE2">
        <w:tc>
          <w:tcPr>
            <w:tcW w:w="832" w:type="pct"/>
            <w:shd w:val="clear" w:color="auto" w:fill="F2F2F2" w:themeFill="background1" w:themeFillShade="F2"/>
          </w:tcPr>
          <w:p w:rsidR="00876CE2" w:rsidRPr="00254ABD" w:rsidRDefault="00876CE2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TotalUncollectibleTax</w:t>
            </w:r>
          </w:p>
        </w:tc>
        <w:tc>
          <w:tcPr>
            <w:tcW w:w="1286" w:type="pct"/>
            <w:shd w:val="clear" w:color="auto" w:fill="auto"/>
          </w:tcPr>
          <w:p w:rsidR="00876CE2" w:rsidRDefault="002C757B" w:rsidP="001C1EC6">
            <w:pPr>
              <w:rPr>
                <w:sz w:val="18"/>
                <w:szCs w:val="18"/>
              </w:rPr>
            </w:pPr>
            <w:r w:rsidRPr="002C757B">
              <w:rPr>
                <w:sz w:val="18"/>
                <w:szCs w:val="18"/>
              </w:rPr>
              <w:t>SchTT117/TotalUncollectibleTax</w:t>
            </w:r>
          </w:p>
        </w:tc>
        <w:tc>
          <w:tcPr>
            <w:tcW w:w="381" w:type="pct"/>
            <w:shd w:val="clear" w:color="auto" w:fill="auto"/>
          </w:tcPr>
          <w:p w:rsidR="00876CE2" w:rsidRDefault="00876CE2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  <w:shd w:val="clear" w:color="auto" w:fill="auto"/>
          </w:tcPr>
          <w:p w:rsidR="00876CE2" w:rsidRDefault="00876CE2" w:rsidP="002D3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column G – Line 13</w:t>
            </w:r>
          </w:p>
        </w:tc>
      </w:tr>
      <w:tr w:rsidR="009B5F18" w:rsidRPr="00254ABD" w:rsidTr="002C757B">
        <w:tc>
          <w:tcPr>
            <w:tcW w:w="832" w:type="pct"/>
            <w:shd w:val="clear" w:color="auto" w:fill="FFFF99"/>
          </w:tcPr>
          <w:p w:rsidR="009B5F18" w:rsidRPr="00254ABD" w:rsidRDefault="009B5F18" w:rsidP="001C1EC6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99"/>
          </w:tcPr>
          <w:p w:rsidR="009B5F18" w:rsidRDefault="002C757B" w:rsidP="001C1E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TotlaUncollectivleVaporTax</w:t>
            </w:r>
            <w:proofErr w:type="spellEnd"/>
          </w:p>
        </w:tc>
        <w:tc>
          <w:tcPr>
            <w:tcW w:w="1286" w:type="pct"/>
            <w:shd w:val="clear" w:color="auto" w:fill="FFFF99"/>
          </w:tcPr>
          <w:p w:rsidR="009B5F18" w:rsidRDefault="002C757B" w:rsidP="001C1EC6">
            <w:pPr>
              <w:rPr>
                <w:sz w:val="18"/>
                <w:szCs w:val="18"/>
              </w:rPr>
            </w:pPr>
            <w:r w:rsidRPr="002C757B">
              <w:rPr>
                <w:sz w:val="18"/>
                <w:szCs w:val="18"/>
              </w:rPr>
              <w:t>SchTT117/</w:t>
            </w:r>
            <w:proofErr w:type="spellStart"/>
            <w:r w:rsidRPr="002C757B">
              <w:rPr>
                <w:sz w:val="18"/>
                <w:szCs w:val="18"/>
              </w:rPr>
              <w:t>TotalUncollectibleVaporTax</w:t>
            </w:r>
            <w:proofErr w:type="spellEnd"/>
          </w:p>
        </w:tc>
        <w:tc>
          <w:tcPr>
            <w:tcW w:w="381" w:type="pct"/>
            <w:shd w:val="clear" w:color="auto" w:fill="FFFF99"/>
          </w:tcPr>
          <w:p w:rsidR="009B5F18" w:rsidRDefault="002C757B" w:rsidP="001C1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  <w:shd w:val="clear" w:color="auto" w:fill="FFFF99"/>
          </w:tcPr>
          <w:p w:rsidR="009B5F18" w:rsidRDefault="002C757B" w:rsidP="002C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AmountType – Total column H – Line 13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F347EC" w:rsidRDefault="00F347EC" w:rsidP="00E2264C"/>
    <w:p w:rsidR="008E5736" w:rsidRDefault="008E5736" w:rsidP="002D3DDD">
      <w:pPr>
        <w:pStyle w:val="Heading1"/>
      </w:pPr>
      <w:bookmarkStart w:id="13" w:name="_Table_13_–"/>
      <w:bookmarkEnd w:id="13"/>
      <w:r>
        <w:lastRenderedPageBreak/>
        <w:t xml:space="preserve">Table </w:t>
      </w:r>
      <w:r w:rsidR="002D3DDD">
        <w:t xml:space="preserve">13 – Binary Attachment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1981"/>
        <w:gridCol w:w="3331"/>
        <w:gridCol w:w="987"/>
        <w:gridCol w:w="4496"/>
      </w:tblGrid>
      <w:tr w:rsidR="002C757B" w:rsidRPr="00254ABD" w:rsidTr="002C757B">
        <w:tc>
          <w:tcPr>
            <w:tcW w:w="832" w:type="pct"/>
            <w:shd w:val="clear" w:color="auto" w:fill="FF0000"/>
          </w:tcPr>
          <w:p w:rsidR="002C757B" w:rsidRPr="00254ABD" w:rsidRDefault="002C757B" w:rsidP="0031478C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Cigarette</w:t>
            </w:r>
            <w:r>
              <w:rPr>
                <w:color w:val="FFFFFF" w:themeColor="background1"/>
                <w:sz w:val="18"/>
                <w:szCs w:val="18"/>
              </w:rPr>
              <w:t xml:space="preserve"> and Tobacco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 Schema</w:t>
            </w:r>
            <w:r>
              <w:rPr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765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6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2C757B" w:rsidRPr="00254ABD" w:rsidTr="002C757B">
        <w:tc>
          <w:tcPr>
            <w:tcW w:w="832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Binary Attachment</w:t>
            </w:r>
          </w:p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BinaryAttachment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 w:rsidRPr="0031478C">
              <w:rPr>
                <w:sz w:val="18"/>
                <w:szCs w:val="18"/>
              </w:rPr>
              <w:t>ReturnState/BinaryAttachment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a binary attachment – Used to include a PDF to the zipped package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StateDocumentAttributes</w:t>
            </w:r>
            <w:proofErr w:type="spellEnd"/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documentId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//BinaryAttachment/documentId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IDType</w:t>
            </w:r>
            <w:proofErr w:type="spellEnd"/>
            <w:r>
              <w:rPr>
                <w:sz w:val="18"/>
                <w:szCs w:val="18"/>
              </w:rPr>
              <w:t xml:space="preserve"> – Used to uniquely identify the document in this return - attribute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StateDocumentAttributes</w:t>
            </w:r>
            <w:proofErr w:type="spellEnd"/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documentName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//BinaryAttachment/documentName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Name of document – must be unique within the return - attribute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StateDocumentAttributes</w:t>
            </w:r>
            <w:proofErr w:type="spellEnd"/>
          </w:p>
        </w:tc>
        <w:tc>
          <w:tcPr>
            <w:tcW w:w="765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softwareId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</w:t>
            </w:r>
            <w:proofErr w:type="spellStart"/>
            <w:r>
              <w:rPr>
                <w:sz w:val="18"/>
                <w:szCs w:val="18"/>
              </w:rPr>
              <w:t>softwareId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String10Type – Software Id – we collect this in the ReturnHeaderState - attribute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auto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StateDocumentAttributes</w:t>
            </w:r>
            <w:proofErr w:type="spellEnd"/>
          </w:p>
        </w:tc>
        <w:tc>
          <w:tcPr>
            <w:tcW w:w="765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softwareVersion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</w:t>
            </w:r>
            <w:proofErr w:type="spellStart"/>
            <w:r>
              <w:rPr>
                <w:sz w:val="18"/>
                <w:szCs w:val="18"/>
              </w:rPr>
              <w:t>softwareVersion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537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digits max – Software version - attribute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8773C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Reference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//BinaryAttachment/Reference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String20Type – Reference as needed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DocumentTypeCd</w:t>
            </w:r>
            <w:proofErr w:type="spellEnd"/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</w:t>
            </w:r>
            <w:proofErr w:type="spellStart"/>
            <w:r>
              <w:rPr>
                <w:sz w:val="18"/>
                <w:szCs w:val="18"/>
              </w:rPr>
              <w:t>DocumentTypeCd</w:t>
            </w:r>
            <w:proofErr w:type="spellEnd"/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 type – Value is "PDF"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//BinaryAttachment/Desc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Description of attachment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8E5736" w:rsidRDefault="008E5736" w:rsidP="008E5736"/>
    <w:p w:rsidR="00DA0D6E" w:rsidRDefault="00DA0D6E" w:rsidP="008E5736"/>
    <w:p w:rsidR="00C05B1E" w:rsidRDefault="00C05B1E" w:rsidP="00984743">
      <w:pPr>
        <w:pStyle w:val="Heading1"/>
      </w:pPr>
      <w:bookmarkStart w:id="14" w:name="_Table_14_–"/>
      <w:bookmarkEnd w:id="14"/>
      <w:r>
        <w:t xml:space="preserve">Table </w:t>
      </w:r>
      <w:r w:rsidR="00984743">
        <w:t>14</w:t>
      </w:r>
      <w:r>
        <w:t xml:space="preserve"> – </w:t>
      </w:r>
      <w:r w:rsidR="00C638E9">
        <w:t>Financial Transaction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6"/>
        <w:gridCol w:w="1982"/>
        <w:gridCol w:w="3331"/>
        <w:gridCol w:w="987"/>
        <w:gridCol w:w="4494"/>
      </w:tblGrid>
      <w:tr w:rsidR="002C757B" w:rsidRPr="00254ABD" w:rsidTr="002C757B">
        <w:tc>
          <w:tcPr>
            <w:tcW w:w="832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Cigarette</w:t>
            </w:r>
            <w:r>
              <w:rPr>
                <w:color w:val="FFFFFF" w:themeColor="background1"/>
                <w:sz w:val="18"/>
                <w:szCs w:val="18"/>
              </w:rPr>
              <w:t>/Tobacco</w:t>
            </w:r>
            <w:r w:rsidRPr="00254ABD">
              <w:rPr>
                <w:color w:val="FFFFFF" w:themeColor="background1"/>
                <w:sz w:val="18"/>
                <w:szCs w:val="18"/>
              </w:rPr>
              <w:t xml:space="preserve"> Schema </w:t>
            </w:r>
          </w:p>
        </w:tc>
        <w:tc>
          <w:tcPr>
            <w:tcW w:w="765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Element</w:t>
            </w:r>
          </w:p>
        </w:tc>
        <w:tc>
          <w:tcPr>
            <w:tcW w:w="1286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XPath</w:t>
            </w:r>
          </w:p>
        </w:tc>
        <w:tc>
          <w:tcPr>
            <w:tcW w:w="381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R</w:t>
            </w:r>
            <w:r w:rsidRPr="00254ABD">
              <w:rPr>
                <w:color w:val="FFFFFF" w:themeColor="background1"/>
                <w:sz w:val="18"/>
                <w:szCs w:val="18"/>
              </w:rPr>
              <w:t>equired/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O</w:t>
            </w:r>
            <w:r w:rsidRPr="00254ABD">
              <w:rPr>
                <w:color w:val="FFFFFF" w:themeColor="background1"/>
                <w:sz w:val="18"/>
                <w:szCs w:val="18"/>
              </w:rPr>
              <w:t>ptional/</w:t>
            </w:r>
            <w:r w:rsidRPr="00254ABD">
              <w:rPr>
                <w:color w:val="FFFFFF" w:themeColor="background1"/>
                <w:sz w:val="18"/>
                <w:szCs w:val="18"/>
                <w:u w:val="single"/>
              </w:rPr>
              <w:t>C</w:t>
            </w:r>
            <w:r w:rsidRPr="00254ABD">
              <w:rPr>
                <w:color w:val="FFFFFF" w:themeColor="background1"/>
                <w:sz w:val="18"/>
                <w:szCs w:val="18"/>
              </w:rPr>
              <w:t>hoice</w:t>
            </w:r>
          </w:p>
        </w:tc>
        <w:tc>
          <w:tcPr>
            <w:tcW w:w="1735" w:type="pct"/>
            <w:shd w:val="clear" w:color="auto" w:fill="FF0000"/>
          </w:tcPr>
          <w:p w:rsidR="002C757B" w:rsidRPr="00254ABD" w:rsidRDefault="002C757B" w:rsidP="007C347D">
            <w:pPr>
              <w:rPr>
                <w:color w:val="FFFFFF" w:themeColor="background1"/>
                <w:sz w:val="18"/>
                <w:szCs w:val="18"/>
              </w:rPr>
            </w:pPr>
            <w:r w:rsidRPr="00254ABD">
              <w:rPr>
                <w:color w:val="FFFFFF" w:themeColor="background1"/>
                <w:sz w:val="18"/>
                <w:szCs w:val="18"/>
              </w:rPr>
              <w:t>Expected Value</w:t>
            </w:r>
          </w:p>
        </w:tc>
      </w:tr>
      <w:tr w:rsidR="002C757B" w:rsidRPr="00254ABD" w:rsidTr="002C757B">
        <w:tc>
          <w:tcPr>
            <w:tcW w:w="832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 Transaction</w:t>
            </w:r>
          </w:p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FinancialTransaction</w:t>
            </w:r>
          </w:p>
        </w:tc>
        <w:tc>
          <w:tcPr>
            <w:tcW w:w="1286" w:type="pct"/>
          </w:tcPr>
          <w:p w:rsidR="002C757B" w:rsidRPr="00254ABD" w:rsidRDefault="002C757B" w:rsidP="00C638E9">
            <w:pPr>
              <w:rPr>
                <w:sz w:val="18"/>
                <w:szCs w:val="18"/>
              </w:rPr>
            </w:pPr>
            <w:r w:rsidRPr="0031478C">
              <w:rPr>
                <w:sz w:val="18"/>
                <w:szCs w:val="18"/>
              </w:rPr>
              <w:t>ReturnState/</w:t>
            </w:r>
            <w:r>
              <w:rPr>
                <w:sz w:val="18"/>
                <w:szCs w:val="18"/>
              </w:rPr>
              <w:t>FinancialTransaction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a financial transaction – Allows ability to make a payment from checking, savings, or ACH.  Payments can be warehoused and scheduled as needed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StatePayment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//FinancialTransaction/StatePayment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a payment – repeats as needed – Choice with 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  <w:r>
              <w:rPr>
                <w:sz w:val="18"/>
                <w:szCs w:val="18"/>
              </w:rPr>
              <w:t>, and EstimatedPayments</w:t>
            </w:r>
          </w:p>
        </w:tc>
      </w:tr>
      <w:tr w:rsidR="002C757B" w:rsidRPr="00254ABD" w:rsidTr="00165AA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Checking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//StatePayment/Checking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checking account</w:t>
            </w:r>
          </w:p>
        </w:tc>
      </w:tr>
      <w:tr w:rsidR="002C757B" w:rsidRPr="00254ABD" w:rsidTr="00165AA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Savings</w:t>
            </w:r>
          </w:p>
        </w:tc>
        <w:tc>
          <w:tcPr>
            <w:tcW w:w="1286" w:type="pct"/>
          </w:tcPr>
          <w:p w:rsidR="002C757B" w:rsidRPr="00254ABD" w:rsidRDefault="002C757B" w:rsidP="00A25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//StatePayment/Savings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F068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savings account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//StatePayment/RoutingTransitNumber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RoutingTransitNumberType – Value of RTN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8773C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//StatePayment/BankAccountNumber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BankAccountNumberType – Value of bank account number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PaymentAmount</w:t>
            </w:r>
          </w:p>
        </w:tc>
        <w:tc>
          <w:tcPr>
            <w:tcW w:w="1286" w:type="pct"/>
          </w:tcPr>
          <w:p w:rsidR="002C757B" w:rsidRPr="00254ABD" w:rsidRDefault="002C757B" w:rsidP="00F068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//StatePayment/PaymentAmount</w:t>
            </w:r>
          </w:p>
        </w:tc>
        <w:tc>
          <w:tcPr>
            <w:tcW w:w="381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Decimal 10 with 2 decimal places.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IdentificationNumber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//StatePayment/IdentificationNumber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Used to identify the payment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AccountHolderName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//StatePayment/AccountHolderName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ACHNameType</w:t>
            </w:r>
            <w:proofErr w:type="spellEnd"/>
            <w:r>
              <w:rPr>
                <w:sz w:val="18"/>
                <w:szCs w:val="18"/>
              </w:rPr>
              <w:t xml:space="preserve"> – Name of account holder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AccountHolderType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//StatePayment/AccountHolderType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BankAccountHolderType</w:t>
            </w:r>
            <w:proofErr w:type="spellEnd"/>
            <w:r>
              <w:rPr>
                <w:sz w:val="18"/>
                <w:szCs w:val="18"/>
              </w:rPr>
              <w:t xml:space="preserve"> – Value is 1 for Business, 2 for Personal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RequestedPaymentDate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//StatePayment/RequestedPaymentDate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3A06F8" w:rsidRDefault="002C757B" w:rsidP="007C347D">
            <w:pPr>
              <w:rPr>
                <w:sz w:val="18"/>
                <w:szCs w:val="18"/>
                <w:u w:val="double"/>
              </w:rPr>
            </w:pPr>
            <w:r>
              <w:rPr>
                <w:sz w:val="18"/>
                <w:szCs w:val="18"/>
              </w:rPr>
              <w:t xml:space="preserve">DateType –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 xml:space="preserve">-mm-dd – Date for payment to be made – can be warehoused 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AddendaRecord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//StatePayment/AddendaRecord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AddendaRecordType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TaxpayerIdentification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//AddendaRecord/TaxpayerIdentification</w:t>
            </w:r>
          </w:p>
        </w:tc>
        <w:tc>
          <w:tcPr>
            <w:tcW w:w="381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Taxpayer id if appropriate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TaxTypeCode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//AddendaRecord/TaxTypeCode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FTACode and StateTaxTypeCode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FTACode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//TaxTypeCode/FTACode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digits – FTA 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StateTaxTypeCode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//TaxTypeCode/StateTaxTypeCode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digits - Tax Type – </w:t>
            </w:r>
          </w:p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Cigarette – </w:t>
            </w:r>
            <w:r w:rsidRPr="00282160">
              <w:rPr>
                <w:color w:val="FF0000"/>
                <w:sz w:val="18"/>
                <w:szCs w:val="18"/>
              </w:rPr>
              <w:t>07200</w:t>
            </w:r>
          </w:p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Tobacco – </w:t>
            </w:r>
            <w:r w:rsidRPr="00282160">
              <w:rPr>
                <w:color w:val="FF0000"/>
                <w:sz w:val="18"/>
                <w:szCs w:val="18"/>
              </w:rPr>
              <w:t>07300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TaxPeriodEndDate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//AddendaRecord/TaxPeriodEndDate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Tax period end date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TXPAmount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//AddendaRecord/TXPAmount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801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SubAmountType and SubAmount – Repeats up to three times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SubAmountType</w:t>
            </w:r>
          </w:p>
        </w:tc>
        <w:tc>
          <w:tcPr>
            <w:tcW w:w="1286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//TXPAmount/SubAmountType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 Sub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</w:t>
            </w:r>
          </w:p>
        </w:tc>
        <w:tc>
          <w:tcPr>
            <w:tcW w:w="1286" w:type="pct"/>
          </w:tcPr>
          <w:p w:rsidR="002C757B" w:rsidRDefault="002C757B" w:rsidP="00801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NotIATTransaction</w:t>
            </w:r>
          </w:p>
        </w:tc>
        <w:tc>
          <w:tcPr>
            <w:tcW w:w="1286" w:type="pct"/>
          </w:tcPr>
          <w:p w:rsidR="002C757B" w:rsidRDefault="002C757B" w:rsidP="00801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//StatePayment/NotIATTransaction</w:t>
            </w:r>
          </w:p>
        </w:tc>
        <w:tc>
          <w:tcPr>
            <w:tcW w:w="381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indicating the payment is not an international transaction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</w:p>
        </w:tc>
        <w:tc>
          <w:tcPr>
            <w:tcW w:w="1286" w:type="pct"/>
          </w:tcPr>
          <w:p w:rsidR="002C757B" w:rsidRDefault="002C757B" w:rsidP="00801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//FinancialTransaction/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StateDirectDepositType</w:t>
            </w:r>
            <w:proofErr w:type="spellEnd"/>
            <w:r>
              <w:rPr>
                <w:sz w:val="18"/>
                <w:szCs w:val="18"/>
              </w:rPr>
              <w:t xml:space="preserve"> for the direct deposit of a refund – repeats up to 3 times.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4B2CE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TelephoneNumber</w:t>
            </w:r>
            <w:proofErr w:type="spellEnd"/>
          </w:p>
        </w:tc>
        <w:tc>
          <w:tcPr>
            <w:tcW w:w="1286" w:type="pct"/>
          </w:tcPr>
          <w:p w:rsidR="002C757B" w:rsidRDefault="002C757B" w:rsidP="00801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TelephoneNumber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4B2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PhoneNumberType – Telephone number, is used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</w:t>
            </w:r>
          </w:p>
        </w:tc>
        <w:tc>
          <w:tcPr>
            <w:tcW w:w="1286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/RoutingTransitNumber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RoutingTransitNumberType – Value of RTN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</w:t>
            </w:r>
          </w:p>
        </w:tc>
        <w:tc>
          <w:tcPr>
            <w:tcW w:w="1286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/BankAccountNumber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BankAccountNumberType – Value of bank account number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Amount</w:t>
            </w:r>
          </w:p>
        </w:tc>
        <w:tc>
          <w:tcPr>
            <w:tcW w:w="1286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/Amount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Decimal 10 with 2 decimal places.</w:t>
            </w:r>
          </w:p>
        </w:tc>
      </w:tr>
      <w:tr w:rsidR="002C757B" w:rsidRPr="00254ABD" w:rsidTr="00165AA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Checking</w:t>
            </w:r>
          </w:p>
        </w:tc>
        <w:tc>
          <w:tcPr>
            <w:tcW w:w="1286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/Checking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checking account</w:t>
            </w:r>
          </w:p>
        </w:tc>
      </w:tr>
      <w:tr w:rsidR="002C757B" w:rsidRPr="00254ABD" w:rsidTr="00165AA4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Savings</w:t>
            </w:r>
          </w:p>
        </w:tc>
        <w:tc>
          <w:tcPr>
            <w:tcW w:w="1286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/Savings</w:t>
            </w:r>
          </w:p>
        </w:tc>
        <w:tc>
          <w:tcPr>
            <w:tcW w:w="381" w:type="pct"/>
            <w:shd w:val="clear" w:color="auto" w:fill="00B0F0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F70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savings account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B768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NotIATTransaction</w:t>
            </w:r>
          </w:p>
        </w:tc>
        <w:tc>
          <w:tcPr>
            <w:tcW w:w="1286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RefundDirectDeposit</w:t>
            </w:r>
            <w:proofErr w:type="spellEnd"/>
            <w:r>
              <w:rPr>
                <w:sz w:val="18"/>
                <w:szCs w:val="18"/>
              </w:rPr>
              <w:t>/NotIATTransaction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indicating the refund payment is not an international transaction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B768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</w:p>
        </w:tc>
        <w:tc>
          <w:tcPr>
            <w:tcW w:w="1286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//FinancialTransaction/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</w:p>
        </w:tc>
        <w:tc>
          <w:tcPr>
            <w:tcW w:w="381" w:type="pct"/>
            <w:shd w:val="clear" w:color="auto" w:fill="00B0F0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ACHCreditDetailType</w:t>
            </w:r>
            <w:proofErr w:type="spellEnd"/>
            <w:r>
              <w:rPr>
                <w:sz w:val="18"/>
                <w:szCs w:val="18"/>
              </w:rPr>
              <w:t xml:space="preserve"> – for ACH payment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B768F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PaymentAmount</w:t>
            </w:r>
          </w:p>
        </w:tc>
        <w:tc>
          <w:tcPr>
            <w:tcW w:w="1286" w:type="pct"/>
          </w:tcPr>
          <w:p w:rsidR="002C757B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  <w:r>
              <w:rPr>
                <w:sz w:val="18"/>
                <w:szCs w:val="18"/>
              </w:rPr>
              <w:t>/PaymentAmount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CB76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CB76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Decimal 10 with 2 decimal places.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IdentificationNumber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  <w:r>
              <w:rPr>
                <w:sz w:val="18"/>
                <w:szCs w:val="18"/>
              </w:rPr>
              <w:t>/IdentificationNumber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Taxpayer id if appropriate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RequestedPaymentDate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  <w:r>
              <w:rPr>
                <w:sz w:val="18"/>
                <w:szCs w:val="18"/>
              </w:rPr>
              <w:t>/RequestedPaymentDate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DateType-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Date payment is to be made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AddendaRecord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</w:t>
            </w:r>
            <w:proofErr w:type="spellStart"/>
            <w:r>
              <w:rPr>
                <w:sz w:val="18"/>
                <w:szCs w:val="18"/>
              </w:rPr>
              <w:t>ACHCreditInfo</w:t>
            </w:r>
            <w:proofErr w:type="spellEnd"/>
            <w:r>
              <w:rPr>
                <w:sz w:val="18"/>
                <w:szCs w:val="18"/>
              </w:rPr>
              <w:t>/AddendaRecord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AddendaRecordType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TaxpayerIdentification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//AddendaRecord/TaxpayerIdentification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Taxpayer id if appropriate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TaxTypeCode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//AddendaRecord/TaxTypeCode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FTACode and StateTaxTypeCode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FTACode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//TaxTypeCode/FTACode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digits – FTA 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StateTaxTypeCode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//TaxTypeCode/StateTaxTypeCode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digits - Tax Type – </w:t>
            </w:r>
          </w:p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Cigarette – </w:t>
            </w:r>
            <w:r w:rsidRPr="00282160">
              <w:rPr>
                <w:color w:val="FF0000"/>
                <w:sz w:val="18"/>
                <w:szCs w:val="18"/>
              </w:rPr>
              <w:t>07200</w:t>
            </w:r>
          </w:p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Tobacco – </w:t>
            </w:r>
            <w:r w:rsidRPr="00282160">
              <w:rPr>
                <w:color w:val="FF0000"/>
                <w:sz w:val="18"/>
                <w:szCs w:val="18"/>
              </w:rPr>
              <w:t>07300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TaxPeriodEndDate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//AddendaRecord/TaxPeriodEndDate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Tax period end date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TXPAmount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//AddendaRecord/TXPAmount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SubAmountType and SubAmount – Repeats up to three times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SubAmountType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//TXPAmount/SubAmountType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 Sub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C21E99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EstimatedPayments</w:t>
            </w:r>
          </w:p>
        </w:tc>
        <w:tc>
          <w:tcPr>
            <w:tcW w:w="1286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//FinancialTransaction/EstimatedPayments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C21E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ACHEntityDetailType</w:t>
            </w:r>
            <w:proofErr w:type="spellEnd"/>
            <w:r>
              <w:rPr>
                <w:sz w:val="18"/>
                <w:szCs w:val="18"/>
              </w:rPr>
              <w:t xml:space="preserve"> – Repeats up to 4 times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Checking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//EstimatedPayments/Checking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checking account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Savings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//EstimatedPayments/Savings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if payment is from a savings account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//EstimatedPayments/RoutingTransitNumber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RoutingTransitNumberType – Value of RTN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//EstimatedPayments/BankAccountNumber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BankAccountNumberType – Value of bank account number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PaymentAmount</w:t>
            </w:r>
          </w:p>
        </w:tc>
        <w:tc>
          <w:tcPr>
            <w:tcW w:w="1286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//EstimatedPayments/PaymentAmount</w:t>
            </w:r>
          </w:p>
        </w:tc>
        <w:tc>
          <w:tcPr>
            <w:tcW w:w="381" w:type="pct"/>
            <w:shd w:val="clear" w:color="auto" w:fill="auto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Decimal 10 with 2 decimal places.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IdentificationNumber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//EstimatedPayments/IdentificationNumber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Used to identify the payment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AccountHolderName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//EstimatedPayments/AccountHolderName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ACHNameType</w:t>
            </w:r>
            <w:proofErr w:type="spellEnd"/>
            <w:r>
              <w:rPr>
                <w:sz w:val="18"/>
                <w:szCs w:val="18"/>
              </w:rPr>
              <w:t xml:space="preserve"> – Name of account holder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AccountHolderType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//EstimatedPayments/AccountHolderType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BankAccountHolderType</w:t>
            </w:r>
            <w:proofErr w:type="spellEnd"/>
            <w:r>
              <w:rPr>
                <w:sz w:val="18"/>
                <w:szCs w:val="18"/>
              </w:rPr>
              <w:t xml:space="preserve"> – Value is 1 for Business, 2 for Personal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RequestedPaymentDate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//EstimatedPayments/RequestedPaymentDate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Pr="003A06F8" w:rsidRDefault="002C757B" w:rsidP="007C347D">
            <w:pPr>
              <w:rPr>
                <w:sz w:val="18"/>
                <w:szCs w:val="18"/>
                <w:u w:val="double"/>
              </w:rPr>
            </w:pPr>
            <w:r>
              <w:rPr>
                <w:sz w:val="18"/>
                <w:szCs w:val="18"/>
              </w:rPr>
              <w:t xml:space="preserve">DateType –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 xml:space="preserve">-mm-dd – Date for payment to be made – can be warehoused 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AddendaRecord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//EstimatedPayments/AddendaRecord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 for </w:t>
            </w:r>
            <w:proofErr w:type="spellStart"/>
            <w:r>
              <w:rPr>
                <w:sz w:val="18"/>
                <w:szCs w:val="18"/>
              </w:rPr>
              <w:t>AddendaRecordType</w:t>
            </w:r>
            <w:proofErr w:type="spellEnd"/>
            <w:r>
              <w:rPr>
                <w:sz w:val="18"/>
                <w:szCs w:val="18"/>
              </w:rPr>
              <w:t xml:space="preserve"> – Repeats as needed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TaxpayerIdentification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//AddendaRecord/TaxpayerIdentification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ACHIdentifierType</w:t>
            </w:r>
            <w:proofErr w:type="spellEnd"/>
            <w:r>
              <w:rPr>
                <w:sz w:val="18"/>
                <w:szCs w:val="18"/>
              </w:rPr>
              <w:t xml:space="preserve"> – Taxpayer id if appropriate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TaxTypeCode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//AddendaRecord/TaxTypeCode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FTACode and StateTaxTypeCode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FTACode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//TaxTypeCode/FTACode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digits – FTA Code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StateTaxTypeCode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//TaxTypeCode/StateTaxTypeCode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digits - Tax Type – </w:t>
            </w:r>
          </w:p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Cigarette – </w:t>
            </w:r>
            <w:r w:rsidRPr="00282160">
              <w:rPr>
                <w:color w:val="FF0000"/>
                <w:sz w:val="18"/>
                <w:szCs w:val="18"/>
              </w:rPr>
              <w:t>07200</w:t>
            </w:r>
          </w:p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Tobacco – </w:t>
            </w:r>
            <w:r w:rsidRPr="00282160">
              <w:rPr>
                <w:color w:val="FF0000"/>
                <w:sz w:val="18"/>
                <w:szCs w:val="18"/>
              </w:rPr>
              <w:t>07300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TaxPeriodEndDate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//AddendaRecord/TaxPeriodEndDate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DateType – Format is </w:t>
            </w:r>
            <w:proofErr w:type="spellStart"/>
            <w:r>
              <w:rPr>
                <w:sz w:val="18"/>
                <w:szCs w:val="18"/>
              </w:rPr>
              <w:t>ccyy</w:t>
            </w:r>
            <w:proofErr w:type="spellEnd"/>
            <w:r>
              <w:rPr>
                <w:sz w:val="18"/>
                <w:szCs w:val="18"/>
              </w:rPr>
              <w:t>-mm-dd – Tax period end date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TXPAmount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//AddendaRecord/TXPAmount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for SubAmountType and SubAmount – Repeats up to three times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SubAmountType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//TXPAmount/SubAmountType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TXP Sub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SubAmount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//TXPAmount/SubAmount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ACHAmountType</w:t>
            </w:r>
            <w:proofErr w:type="spellEnd"/>
            <w:r>
              <w:rPr>
                <w:sz w:val="18"/>
                <w:szCs w:val="18"/>
              </w:rPr>
              <w:t xml:space="preserve"> – Amount</w:t>
            </w:r>
          </w:p>
        </w:tc>
      </w:tr>
      <w:tr w:rsidR="002C757B" w:rsidRPr="00254ABD" w:rsidTr="002C757B">
        <w:tc>
          <w:tcPr>
            <w:tcW w:w="832" w:type="pct"/>
            <w:shd w:val="clear" w:color="auto" w:fill="F2F2F2" w:themeFill="background1" w:themeFillShade="F2"/>
          </w:tcPr>
          <w:p w:rsidR="002C757B" w:rsidRPr="00254ABD" w:rsidRDefault="002C757B" w:rsidP="007C347D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NotIATTransaction</w:t>
            </w:r>
          </w:p>
        </w:tc>
        <w:tc>
          <w:tcPr>
            <w:tcW w:w="1286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//EstimatedPayments/NotIATTransaction</w:t>
            </w:r>
          </w:p>
        </w:tc>
        <w:tc>
          <w:tcPr>
            <w:tcW w:w="381" w:type="pct"/>
            <w:shd w:val="clear" w:color="auto" w:fill="auto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1735" w:type="pct"/>
          </w:tcPr>
          <w:p w:rsidR="002C757B" w:rsidRDefault="002C757B" w:rsidP="007C3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CheckboxType – Value is "X" indicating the payment is not an international transaction</w:t>
            </w:r>
          </w:p>
        </w:tc>
      </w:tr>
    </w:tbl>
    <w:p w:rsidR="00984743" w:rsidRDefault="00311015" w:rsidP="00984743">
      <w:hyperlink w:anchor="_Contents" w:history="1">
        <w:r w:rsidR="00984743" w:rsidRPr="00EB1847">
          <w:rPr>
            <w:rStyle w:val="Hyperlink"/>
          </w:rPr>
          <w:t xml:space="preserve">Return to </w:t>
        </w:r>
        <w:r w:rsidR="00984743">
          <w:rPr>
            <w:rStyle w:val="Hyperlink"/>
          </w:rPr>
          <w:t xml:space="preserve">Table of </w:t>
        </w:r>
        <w:r w:rsidR="00984743" w:rsidRPr="00EB1847">
          <w:rPr>
            <w:rStyle w:val="Hyperlink"/>
          </w:rPr>
          <w:t>Contents</w:t>
        </w:r>
      </w:hyperlink>
    </w:p>
    <w:p w:rsidR="00C05B1E" w:rsidRDefault="00C05B1E" w:rsidP="00C05B1E"/>
    <w:p w:rsidR="00C05B1E" w:rsidRDefault="00C05B1E" w:rsidP="008E5736"/>
    <w:p w:rsidR="008E5736" w:rsidRDefault="008E5736" w:rsidP="008E5736"/>
    <w:p w:rsidR="008E5736" w:rsidRDefault="008E5736"/>
    <w:sectPr w:rsidR="008E5736" w:rsidSect="007353AE">
      <w:headerReference w:type="default" r:id="rId8"/>
      <w:footerReference w:type="first" r:id="rId9"/>
      <w:pgSz w:w="15840" w:h="12240" w:orient="landscape"/>
      <w:pgMar w:top="180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015" w:rsidRDefault="00311015" w:rsidP="0095089C">
      <w:r>
        <w:separator/>
      </w:r>
    </w:p>
  </w:endnote>
  <w:endnote w:type="continuationSeparator" w:id="0">
    <w:p w:rsidR="00311015" w:rsidRDefault="00311015" w:rsidP="0095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015" w:rsidRPr="00082746" w:rsidRDefault="00311015" w:rsidP="007353AE">
    <w:pPr>
      <w:pStyle w:val="Footer"/>
      <w:ind w:left="720"/>
      <w:rPr>
        <w:color w:val="31479E" w:themeColor="accent1" w:themeShade="BF"/>
      </w:rPr>
    </w:pPr>
    <w:r w:rsidRPr="00082746">
      <w:rPr>
        <w:color w:val="31479E" w:themeColor="accent1" w:themeShade="BF"/>
      </w:rPr>
      <w:t>Last Updated</w:t>
    </w:r>
  </w:p>
  <w:p w:rsidR="00311015" w:rsidRPr="00082746" w:rsidRDefault="00311015" w:rsidP="007353AE">
    <w:pPr>
      <w:pStyle w:val="Footer"/>
      <w:ind w:left="720"/>
      <w:rPr>
        <w:color w:val="31479E" w:themeColor="accent1" w:themeShade="BF"/>
      </w:rPr>
    </w:pPr>
    <w:r>
      <w:rPr>
        <w:color w:val="31479E" w:themeColor="accent1" w:themeShade="BF"/>
      </w:rPr>
      <w:t>10/18</w:t>
    </w:r>
    <w:r w:rsidRPr="00082746">
      <w:rPr>
        <w:color w:val="31479E" w:themeColor="accent1" w:themeShade="BF"/>
      </w:rPr>
      <w:t>/201</w:t>
    </w:r>
    <w:r>
      <w:rPr>
        <w:color w:val="31479E" w:themeColor="accent1" w:themeShade="BF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015" w:rsidRDefault="00311015" w:rsidP="0095089C">
      <w:r>
        <w:separator/>
      </w:r>
    </w:p>
  </w:footnote>
  <w:footnote w:type="continuationSeparator" w:id="0">
    <w:p w:rsidR="00311015" w:rsidRDefault="00311015" w:rsidP="00950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015" w:rsidRPr="0095089C" w:rsidRDefault="00311015" w:rsidP="0095089C">
    <w:pPr>
      <w:pStyle w:val="Header"/>
      <w:jc w:val="center"/>
      <w:rPr>
        <w:sz w:val="32"/>
        <w:szCs w:val="32"/>
      </w:rPr>
    </w:pPr>
    <w:r w:rsidRPr="0095089C">
      <w:rPr>
        <w:sz w:val="32"/>
        <w:szCs w:val="32"/>
      </w:rPr>
      <w:t>Wisconsin XML Electronic Filing Guide for Cigarette/Tobacco Uniformity XML Returns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694B"/>
    <w:multiLevelType w:val="hybridMultilevel"/>
    <w:tmpl w:val="4E86C37E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" w15:restartNumberingAfterBreak="0">
    <w:nsid w:val="1D767A3F"/>
    <w:multiLevelType w:val="hybridMultilevel"/>
    <w:tmpl w:val="E5AC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89C"/>
    <w:rsid w:val="00005E35"/>
    <w:rsid w:val="000061A7"/>
    <w:rsid w:val="0002621F"/>
    <w:rsid w:val="00031094"/>
    <w:rsid w:val="00032135"/>
    <w:rsid w:val="00032182"/>
    <w:rsid w:val="00034315"/>
    <w:rsid w:val="00044643"/>
    <w:rsid w:val="00046F09"/>
    <w:rsid w:val="00067219"/>
    <w:rsid w:val="00067DA7"/>
    <w:rsid w:val="0007217C"/>
    <w:rsid w:val="0007358D"/>
    <w:rsid w:val="00075239"/>
    <w:rsid w:val="000814BE"/>
    <w:rsid w:val="00082578"/>
    <w:rsid w:val="00082746"/>
    <w:rsid w:val="00082CEB"/>
    <w:rsid w:val="000830EC"/>
    <w:rsid w:val="00097E75"/>
    <w:rsid w:val="000A1AE2"/>
    <w:rsid w:val="000B1250"/>
    <w:rsid w:val="000B697B"/>
    <w:rsid w:val="000C0E45"/>
    <w:rsid w:val="000C13C8"/>
    <w:rsid w:val="000E02AC"/>
    <w:rsid w:val="000E1FF2"/>
    <w:rsid w:val="000E2203"/>
    <w:rsid w:val="00102D90"/>
    <w:rsid w:val="00105657"/>
    <w:rsid w:val="00116757"/>
    <w:rsid w:val="00122FCD"/>
    <w:rsid w:val="00133399"/>
    <w:rsid w:val="00135BA7"/>
    <w:rsid w:val="00137C3E"/>
    <w:rsid w:val="00144166"/>
    <w:rsid w:val="00145686"/>
    <w:rsid w:val="00146D15"/>
    <w:rsid w:val="00151375"/>
    <w:rsid w:val="00152095"/>
    <w:rsid w:val="001521EF"/>
    <w:rsid w:val="00154AAA"/>
    <w:rsid w:val="00165AA4"/>
    <w:rsid w:val="00173FAA"/>
    <w:rsid w:val="00192678"/>
    <w:rsid w:val="001A46B6"/>
    <w:rsid w:val="001A4E7D"/>
    <w:rsid w:val="001A6B11"/>
    <w:rsid w:val="001B014F"/>
    <w:rsid w:val="001B3C38"/>
    <w:rsid w:val="001C0040"/>
    <w:rsid w:val="001C1A69"/>
    <w:rsid w:val="001C1EC6"/>
    <w:rsid w:val="001C5726"/>
    <w:rsid w:val="001D7F5C"/>
    <w:rsid w:val="001E7968"/>
    <w:rsid w:val="001F18DB"/>
    <w:rsid w:val="002226DE"/>
    <w:rsid w:val="00235B87"/>
    <w:rsid w:val="00240EE4"/>
    <w:rsid w:val="00254ABD"/>
    <w:rsid w:val="00255F91"/>
    <w:rsid w:val="00256D9C"/>
    <w:rsid w:val="00262BED"/>
    <w:rsid w:val="00263E51"/>
    <w:rsid w:val="002664AF"/>
    <w:rsid w:val="00282119"/>
    <w:rsid w:val="00282160"/>
    <w:rsid w:val="00290062"/>
    <w:rsid w:val="00290553"/>
    <w:rsid w:val="00291220"/>
    <w:rsid w:val="0029274F"/>
    <w:rsid w:val="0029352A"/>
    <w:rsid w:val="00294980"/>
    <w:rsid w:val="002A10C9"/>
    <w:rsid w:val="002B3500"/>
    <w:rsid w:val="002C3187"/>
    <w:rsid w:val="002C757B"/>
    <w:rsid w:val="002D3DDD"/>
    <w:rsid w:val="002D5B88"/>
    <w:rsid w:val="002D6529"/>
    <w:rsid w:val="002F0C1B"/>
    <w:rsid w:val="002F155F"/>
    <w:rsid w:val="00301F2D"/>
    <w:rsid w:val="00306E6A"/>
    <w:rsid w:val="00310F40"/>
    <w:rsid w:val="00311015"/>
    <w:rsid w:val="0031478C"/>
    <w:rsid w:val="003164E3"/>
    <w:rsid w:val="00321FA0"/>
    <w:rsid w:val="00323F00"/>
    <w:rsid w:val="003271CB"/>
    <w:rsid w:val="00330560"/>
    <w:rsid w:val="00331CE0"/>
    <w:rsid w:val="003461DE"/>
    <w:rsid w:val="0034690B"/>
    <w:rsid w:val="0035293C"/>
    <w:rsid w:val="003547C2"/>
    <w:rsid w:val="00360292"/>
    <w:rsid w:val="00360DF9"/>
    <w:rsid w:val="003628C1"/>
    <w:rsid w:val="003710F0"/>
    <w:rsid w:val="003721A9"/>
    <w:rsid w:val="0037251E"/>
    <w:rsid w:val="003750A5"/>
    <w:rsid w:val="00377D7F"/>
    <w:rsid w:val="00380D0E"/>
    <w:rsid w:val="00382D35"/>
    <w:rsid w:val="0038490F"/>
    <w:rsid w:val="0038598A"/>
    <w:rsid w:val="00391519"/>
    <w:rsid w:val="00395E62"/>
    <w:rsid w:val="00396697"/>
    <w:rsid w:val="003A06F8"/>
    <w:rsid w:val="003A1FE2"/>
    <w:rsid w:val="003A22E4"/>
    <w:rsid w:val="003A6735"/>
    <w:rsid w:val="003A73C6"/>
    <w:rsid w:val="003C5A2B"/>
    <w:rsid w:val="003C663C"/>
    <w:rsid w:val="003E2B99"/>
    <w:rsid w:val="003E47B0"/>
    <w:rsid w:val="003F329C"/>
    <w:rsid w:val="003F3D33"/>
    <w:rsid w:val="003F699A"/>
    <w:rsid w:val="003F74E2"/>
    <w:rsid w:val="00400208"/>
    <w:rsid w:val="00402AA7"/>
    <w:rsid w:val="00405B7F"/>
    <w:rsid w:val="00417D11"/>
    <w:rsid w:val="00431E9B"/>
    <w:rsid w:val="00440113"/>
    <w:rsid w:val="00440E6F"/>
    <w:rsid w:val="004536D6"/>
    <w:rsid w:val="00454275"/>
    <w:rsid w:val="00454B2F"/>
    <w:rsid w:val="00460C95"/>
    <w:rsid w:val="00460E10"/>
    <w:rsid w:val="004708A2"/>
    <w:rsid w:val="00485AEB"/>
    <w:rsid w:val="00487969"/>
    <w:rsid w:val="00495D46"/>
    <w:rsid w:val="004B1E2A"/>
    <w:rsid w:val="004B2690"/>
    <w:rsid w:val="004B2CEF"/>
    <w:rsid w:val="004C1C8E"/>
    <w:rsid w:val="004D5D0F"/>
    <w:rsid w:val="004D797C"/>
    <w:rsid w:val="004E4057"/>
    <w:rsid w:val="004E48D5"/>
    <w:rsid w:val="004F2082"/>
    <w:rsid w:val="00525CC2"/>
    <w:rsid w:val="00537D5A"/>
    <w:rsid w:val="00542E88"/>
    <w:rsid w:val="0054320D"/>
    <w:rsid w:val="00571267"/>
    <w:rsid w:val="0058443E"/>
    <w:rsid w:val="005B1913"/>
    <w:rsid w:val="005B5080"/>
    <w:rsid w:val="005C1308"/>
    <w:rsid w:val="005C3957"/>
    <w:rsid w:val="005D5D88"/>
    <w:rsid w:val="005F5186"/>
    <w:rsid w:val="00602294"/>
    <w:rsid w:val="006104B8"/>
    <w:rsid w:val="00617CC8"/>
    <w:rsid w:val="00631669"/>
    <w:rsid w:val="00636350"/>
    <w:rsid w:val="00647ECC"/>
    <w:rsid w:val="00656E4D"/>
    <w:rsid w:val="00657A1F"/>
    <w:rsid w:val="00671036"/>
    <w:rsid w:val="00671C71"/>
    <w:rsid w:val="0067315B"/>
    <w:rsid w:val="006813E0"/>
    <w:rsid w:val="006840D8"/>
    <w:rsid w:val="006A4A3A"/>
    <w:rsid w:val="006A591F"/>
    <w:rsid w:val="006A6EA1"/>
    <w:rsid w:val="006D2A89"/>
    <w:rsid w:val="006D7490"/>
    <w:rsid w:val="006E4587"/>
    <w:rsid w:val="0071654C"/>
    <w:rsid w:val="00721477"/>
    <w:rsid w:val="0072409A"/>
    <w:rsid w:val="0072473A"/>
    <w:rsid w:val="0073071A"/>
    <w:rsid w:val="00732CBD"/>
    <w:rsid w:val="00734567"/>
    <w:rsid w:val="007353AE"/>
    <w:rsid w:val="00743986"/>
    <w:rsid w:val="00746482"/>
    <w:rsid w:val="0075679F"/>
    <w:rsid w:val="0076204F"/>
    <w:rsid w:val="0076350E"/>
    <w:rsid w:val="007704F7"/>
    <w:rsid w:val="0077359B"/>
    <w:rsid w:val="00787260"/>
    <w:rsid w:val="00790A1E"/>
    <w:rsid w:val="00790FBB"/>
    <w:rsid w:val="007A2527"/>
    <w:rsid w:val="007B60E3"/>
    <w:rsid w:val="007B7193"/>
    <w:rsid w:val="007C0627"/>
    <w:rsid w:val="007C347D"/>
    <w:rsid w:val="007C448B"/>
    <w:rsid w:val="007E4529"/>
    <w:rsid w:val="007F4163"/>
    <w:rsid w:val="007F4B4E"/>
    <w:rsid w:val="007F5566"/>
    <w:rsid w:val="007F6715"/>
    <w:rsid w:val="008018C8"/>
    <w:rsid w:val="00803EEF"/>
    <w:rsid w:val="00807714"/>
    <w:rsid w:val="008119E4"/>
    <w:rsid w:val="00816257"/>
    <w:rsid w:val="00816A5F"/>
    <w:rsid w:val="00820266"/>
    <w:rsid w:val="00820AF6"/>
    <w:rsid w:val="008514B5"/>
    <w:rsid w:val="00860BF7"/>
    <w:rsid w:val="008711B7"/>
    <w:rsid w:val="0087271D"/>
    <w:rsid w:val="00876CE2"/>
    <w:rsid w:val="008773CD"/>
    <w:rsid w:val="00893F18"/>
    <w:rsid w:val="008A65C7"/>
    <w:rsid w:val="008B2F13"/>
    <w:rsid w:val="008B52BD"/>
    <w:rsid w:val="008D5AD3"/>
    <w:rsid w:val="008E5736"/>
    <w:rsid w:val="008F2CDE"/>
    <w:rsid w:val="008F731D"/>
    <w:rsid w:val="00900AC5"/>
    <w:rsid w:val="009019EA"/>
    <w:rsid w:val="00904345"/>
    <w:rsid w:val="00904406"/>
    <w:rsid w:val="00916CFA"/>
    <w:rsid w:val="009176C5"/>
    <w:rsid w:val="009212B7"/>
    <w:rsid w:val="00922C26"/>
    <w:rsid w:val="00931191"/>
    <w:rsid w:val="00935CEE"/>
    <w:rsid w:val="00942DE9"/>
    <w:rsid w:val="0095089C"/>
    <w:rsid w:val="009532D9"/>
    <w:rsid w:val="009550FD"/>
    <w:rsid w:val="0095532A"/>
    <w:rsid w:val="00955F44"/>
    <w:rsid w:val="00964277"/>
    <w:rsid w:val="00966049"/>
    <w:rsid w:val="009670F9"/>
    <w:rsid w:val="00974ED0"/>
    <w:rsid w:val="00976AC9"/>
    <w:rsid w:val="00984743"/>
    <w:rsid w:val="009A2A75"/>
    <w:rsid w:val="009A6173"/>
    <w:rsid w:val="009B1BC2"/>
    <w:rsid w:val="009B4BCC"/>
    <w:rsid w:val="009B5F18"/>
    <w:rsid w:val="009D604F"/>
    <w:rsid w:val="009F17ED"/>
    <w:rsid w:val="009F2EE5"/>
    <w:rsid w:val="009F53C9"/>
    <w:rsid w:val="009F70CD"/>
    <w:rsid w:val="00A05799"/>
    <w:rsid w:val="00A236A7"/>
    <w:rsid w:val="00A25A2C"/>
    <w:rsid w:val="00A25F21"/>
    <w:rsid w:val="00A26B2B"/>
    <w:rsid w:val="00A32998"/>
    <w:rsid w:val="00A416DE"/>
    <w:rsid w:val="00A4215F"/>
    <w:rsid w:val="00A44D55"/>
    <w:rsid w:val="00A55369"/>
    <w:rsid w:val="00A57D21"/>
    <w:rsid w:val="00A61259"/>
    <w:rsid w:val="00A6443D"/>
    <w:rsid w:val="00A71238"/>
    <w:rsid w:val="00A7593C"/>
    <w:rsid w:val="00A80535"/>
    <w:rsid w:val="00A95AE7"/>
    <w:rsid w:val="00A962F8"/>
    <w:rsid w:val="00AA19D0"/>
    <w:rsid w:val="00AA24A1"/>
    <w:rsid w:val="00AA66ED"/>
    <w:rsid w:val="00AB1D30"/>
    <w:rsid w:val="00AB512D"/>
    <w:rsid w:val="00AB78D1"/>
    <w:rsid w:val="00AC7538"/>
    <w:rsid w:val="00AD2ACF"/>
    <w:rsid w:val="00AD31F0"/>
    <w:rsid w:val="00AD5551"/>
    <w:rsid w:val="00AE096E"/>
    <w:rsid w:val="00AE5C5F"/>
    <w:rsid w:val="00AF0910"/>
    <w:rsid w:val="00B014C9"/>
    <w:rsid w:val="00B02AA5"/>
    <w:rsid w:val="00B11043"/>
    <w:rsid w:val="00B17886"/>
    <w:rsid w:val="00B321C7"/>
    <w:rsid w:val="00B322CD"/>
    <w:rsid w:val="00B345B6"/>
    <w:rsid w:val="00B361B2"/>
    <w:rsid w:val="00B362B8"/>
    <w:rsid w:val="00B36581"/>
    <w:rsid w:val="00B37524"/>
    <w:rsid w:val="00B645E1"/>
    <w:rsid w:val="00B700EB"/>
    <w:rsid w:val="00B71253"/>
    <w:rsid w:val="00B82B45"/>
    <w:rsid w:val="00B96D10"/>
    <w:rsid w:val="00BB42B9"/>
    <w:rsid w:val="00BC2870"/>
    <w:rsid w:val="00BC4F98"/>
    <w:rsid w:val="00BC633B"/>
    <w:rsid w:val="00BC74F7"/>
    <w:rsid w:val="00BD30CE"/>
    <w:rsid w:val="00BE3315"/>
    <w:rsid w:val="00C04CE4"/>
    <w:rsid w:val="00C05B1E"/>
    <w:rsid w:val="00C1298F"/>
    <w:rsid w:val="00C155B6"/>
    <w:rsid w:val="00C16CBC"/>
    <w:rsid w:val="00C21E99"/>
    <w:rsid w:val="00C229ED"/>
    <w:rsid w:val="00C37E68"/>
    <w:rsid w:val="00C56FEF"/>
    <w:rsid w:val="00C577E5"/>
    <w:rsid w:val="00C638E9"/>
    <w:rsid w:val="00C71588"/>
    <w:rsid w:val="00C76DD9"/>
    <w:rsid w:val="00C82F69"/>
    <w:rsid w:val="00CA035F"/>
    <w:rsid w:val="00CA2BB9"/>
    <w:rsid w:val="00CA4DC0"/>
    <w:rsid w:val="00CA64CD"/>
    <w:rsid w:val="00CA73FD"/>
    <w:rsid w:val="00CB768F"/>
    <w:rsid w:val="00CC11C0"/>
    <w:rsid w:val="00CC2D0C"/>
    <w:rsid w:val="00CD5765"/>
    <w:rsid w:val="00CD647B"/>
    <w:rsid w:val="00CE25CC"/>
    <w:rsid w:val="00CE30FE"/>
    <w:rsid w:val="00CE6436"/>
    <w:rsid w:val="00CF009E"/>
    <w:rsid w:val="00CF4CDF"/>
    <w:rsid w:val="00D065C8"/>
    <w:rsid w:val="00D125CA"/>
    <w:rsid w:val="00D352A7"/>
    <w:rsid w:val="00D50467"/>
    <w:rsid w:val="00D658DF"/>
    <w:rsid w:val="00D67A44"/>
    <w:rsid w:val="00D70FD0"/>
    <w:rsid w:val="00D735BF"/>
    <w:rsid w:val="00D800AA"/>
    <w:rsid w:val="00D83BD6"/>
    <w:rsid w:val="00D90843"/>
    <w:rsid w:val="00D92897"/>
    <w:rsid w:val="00D94549"/>
    <w:rsid w:val="00DA03F3"/>
    <w:rsid w:val="00DA0D6E"/>
    <w:rsid w:val="00DB78A2"/>
    <w:rsid w:val="00DC02A6"/>
    <w:rsid w:val="00DC234C"/>
    <w:rsid w:val="00DC5198"/>
    <w:rsid w:val="00DD1914"/>
    <w:rsid w:val="00DD6337"/>
    <w:rsid w:val="00DD6D16"/>
    <w:rsid w:val="00DE400F"/>
    <w:rsid w:val="00DE67D4"/>
    <w:rsid w:val="00E1122E"/>
    <w:rsid w:val="00E1539B"/>
    <w:rsid w:val="00E20360"/>
    <w:rsid w:val="00E2264C"/>
    <w:rsid w:val="00E27332"/>
    <w:rsid w:val="00E3185E"/>
    <w:rsid w:val="00E33DB3"/>
    <w:rsid w:val="00E35739"/>
    <w:rsid w:val="00E44465"/>
    <w:rsid w:val="00E502F2"/>
    <w:rsid w:val="00E55187"/>
    <w:rsid w:val="00E579E3"/>
    <w:rsid w:val="00E71F09"/>
    <w:rsid w:val="00E731FF"/>
    <w:rsid w:val="00E96CF6"/>
    <w:rsid w:val="00EB1847"/>
    <w:rsid w:val="00EB48FE"/>
    <w:rsid w:val="00EB5FDC"/>
    <w:rsid w:val="00ED2EBF"/>
    <w:rsid w:val="00ED43AE"/>
    <w:rsid w:val="00EE255E"/>
    <w:rsid w:val="00EE77DB"/>
    <w:rsid w:val="00EE7FE8"/>
    <w:rsid w:val="00EF118B"/>
    <w:rsid w:val="00EF6E20"/>
    <w:rsid w:val="00F068A1"/>
    <w:rsid w:val="00F07216"/>
    <w:rsid w:val="00F11448"/>
    <w:rsid w:val="00F12FC1"/>
    <w:rsid w:val="00F1564C"/>
    <w:rsid w:val="00F2076D"/>
    <w:rsid w:val="00F347EC"/>
    <w:rsid w:val="00F44E56"/>
    <w:rsid w:val="00F5033A"/>
    <w:rsid w:val="00F54851"/>
    <w:rsid w:val="00F609B7"/>
    <w:rsid w:val="00F641AC"/>
    <w:rsid w:val="00F70DEA"/>
    <w:rsid w:val="00F72FA6"/>
    <w:rsid w:val="00F84118"/>
    <w:rsid w:val="00F84F18"/>
    <w:rsid w:val="00F85B51"/>
    <w:rsid w:val="00F8764A"/>
    <w:rsid w:val="00F911C1"/>
    <w:rsid w:val="00F91AB5"/>
    <w:rsid w:val="00F9359D"/>
    <w:rsid w:val="00F952D2"/>
    <w:rsid w:val="00FD0733"/>
    <w:rsid w:val="00FD1D88"/>
    <w:rsid w:val="00FD3845"/>
    <w:rsid w:val="00FD778F"/>
    <w:rsid w:val="00FE0548"/>
    <w:rsid w:val="00FE20DD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4DD173"/>
  <w15:chartTrackingRefBased/>
  <w15:docId w15:val="{3D5D0825-1D27-4707-A1B9-10CF10EC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53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1479E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08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089C"/>
    <w:rPr>
      <w:sz w:val="24"/>
      <w:szCs w:val="24"/>
    </w:rPr>
  </w:style>
  <w:style w:type="paragraph" w:styleId="Footer">
    <w:name w:val="footer"/>
    <w:basedOn w:val="Normal"/>
    <w:link w:val="FooterChar"/>
    <w:rsid w:val="009508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089C"/>
    <w:rPr>
      <w:sz w:val="24"/>
      <w:szCs w:val="24"/>
    </w:rPr>
  </w:style>
  <w:style w:type="table" w:styleId="TableGrid">
    <w:name w:val="Table Grid"/>
    <w:basedOn w:val="TableNormal"/>
    <w:rsid w:val="00950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EE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1539B"/>
    <w:rPr>
      <w:rFonts w:asciiTheme="majorHAnsi" w:eastAsiaTheme="majorEastAsia" w:hAnsiTheme="majorHAnsi" w:cstheme="majorBidi"/>
      <w:color w:val="31479E" w:themeColor="accent1" w:themeShade="BF"/>
      <w:sz w:val="32"/>
      <w:szCs w:val="32"/>
    </w:rPr>
  </w:style>
  <w:style w:type="character" w:styleId="Hyperlink">
    <w:name w:val="Hyperlink"/>
    <w:basedOn w:val="DefaultParagraphFont"/>
    <w:rsid w:val="00E1539B"/>
    <w:rPr>
      <w:color w:val="56C7AA" w:themeColor="hyperlink"/>
      <w:u w:val="single"/>
    </w:rPr>
  </w:style>
  <w:style w:type="character" w:styleId="Emphasis">
    <w:name w:val="Emphasis"/>
    <w:basedOn w:val="DefaultParagraphFont"/>
    <w:qFormat/>
    <w:rsid w:val="00CD5765"/>
    <w:rPr>
      <w:i/>
      <w:iCs/>
    </w:rPr>
  </w:style>
  <w:style w:type="character" w:styleId="FollowedHyperlink">
    <w:name w:val="FollowedHyperlink"/>
    <w:basedOn w:val="DefaultParagraphFont"/>
    <w:rsid w:val="00EB1847"/>
    <w:rPr>
      <w:color w:val="59A8D1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05B7F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05B7F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0814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81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4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11216</Words>
  <Characters>63934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Cigarette Tobacco Developers Guide</vt:lpstr>
    </vt:vector>
  </TitlesOfParts>
  <Company>WI Department of Revenue</Company>
  <LinksUpToDate>false</LinksUpToDate>
  <CharactersWithSpaces>75001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Cigarette Tobacco Developers Guide</dc:title>
  <dc:subject/>
  <dc:creator>DTS</dc:creator>
  <cp:keywords/>
  <dc:description/>
  <cp:lastModifiedBy>Roberts, Chris B - DOR</cp:lastModifiedBy>
  <cp:revision>2</cp:revision>
  <dcterms:created xsi:type="dcterms:W3CDTF">2019-10-18T16:22:00Z</dcterms:created>
  <dcterms:modified xsi:type="dcterms:W3CDTF">2019-10-18T16:22:00Z</dcterms:modified>
</cp:coreProperties>
</file>